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2E35EC77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695A09" w:rsidRPr="00695A09">
        <w:rPr>
          <w:sz w:val="20"/>
          <w:szCs w:val="20"/>
        </w:rPr>
        <w:t xml:space="preserve">1 BORSA DI RICERCA NELL’AMBITO DEL PROGETTO FAIR-BY-DESIGN FINANZIATO DAL PROGRAMMA NAZIONALE DI RICERCA (PNR), DA SVOLGERSI PRESSO LE STRUTTURE DELL’ISTITUTO RICERCA </w:t>
      </w:r>
      <w:r w:rsidR="000A3663">
        <w:rPr>
          <w:sz w:val="20"/>
          <w:szCs w:val="20"/>
        </w:rPr>
        <w:t>PER L’INNOVAZIONE</w:t>
      </w:r>
      <w:r w:rsidR="00695A09" w:rsidRPr="00695A09">
        <w:rPr>
          <w:sz w:val="20"/>
          <w:szCs w:val="20"/>
        </w:rPr>
        <w:t xml:space="preserve"> TECNOLOGI</w:t>
      </w:r>
      <w:r w:rsidR="000A3663">
        <w:rPr>
          <w:sz w:val="20"/>
          <w:szCs w:val="20"/>
        </w:rPr>
        <w:t>CA</w:t>
      </w:r>
      <w:r w:rsidR="00695A09" w:rsidRPr="00695A09">
        <w:rPr>
          <w:sz w:val="20"/>
          <w:szCs w:val="20"/>
        </w:rPr>
        <w:t xml:space="preserve"> DI AREA SCIENCE PARK.  BANDO B</w:t>
      </w:r>
      <w:r w:rsidR="00CA5216">
        <w:rPr>
          <w:sz w:val="20"/>
          <w:szCs w:val="20"/>
        </w:rPr>
        <w:t>2</w:t>
      </w:r>
      <w:r w:rsidR="00695A09" w:rsidRPr="00695A09">
        <w:rPr>
          <w:sz w:val="20"/>
          <w:szCs w:val="20"/>
        </w:rPr>
        <w:t>/202</w:t>
      </w:r>
      <w:r w:rsidR="00CA5216">
        <w:rPr>
          <w:sz w:val="20"/>
          <w:szCs w:val="20"/>
        </w:rPr>
        <w:t>3</w:t>
      </w:r>
      <w:r w:rsidR="00695A09" w:rsidRPr="00695A09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>Il /la sottoscritto/a ______________________________________________ nato/a a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423793C9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 xml:space="preserve">laurea </w:t>
      </w:r>
      <w:r w:rsidR="0092405C">
        <w:rPr>
          <w:b/>
          <w:bCs/>
          <w:sz w:val="20"/>
          <w:szCs w:val="20"/>
        </w:rPr>
        <w:t>magistrale</w:t>
      </w:r>
      <w:r w:rsidR="00AF2375">
        <w:rPr>
          <w:b/>
          <w:bCs/>
          <w:sz w:val="20"/>
          <w:szCs w:val="20"/>
        </w:rPr>
        <w:t>/specialistica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104739" w:rsidRPr="00B468C8" w14:paraId="5399260B" w14:textId="77777777" w:rsidTr="00541766">
        <w:tc>
          <w:tcPr>
            <w:tcW w:w="2763" w:type="dxa"/>
            <w:shd w:val="clear" w:color="auto" w:fill="auto"/>
          </w:tcPr>
          <w:p w14:paraId="6ED5D295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>Titolo di la</w:t>
            </w:r>
            <w:r w:rsidRPr="00B36B13">
              <w:rPr>
                <w:b/>
                <w:sz w:val="20"/>
                <w:szCs w:val="20"/>
              </w:rPr>
              <w:t>urea magistrale/specialistica,</w:t>
            </w:r>
            <w:r w:rsidRPr="00B36B13">
              <w:rPr>
                <w:sz w:val="20"/>
                <w:szCs w:val="20"/>
              </w:rPr>
              <w:t xml:space="preserve"> attinente alla tematica indicata all’art. 1 dell’avviso, in:</w:t>
            </w:r>
          </w:p>
        </w:tc>
        <w:tc>
          <w:tcPr>
            <w:tcW w:w="6876" w:type="dxa"/>
            <w:shd w:val="clear" w:color="auto" w:fill="auto"/>
          </w:tcPr>
          <w:p w14:paraId="1BFC9EA2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55E741C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04739" w:rsidRPr="00A94086" w14:paraId="2580D8B1" w14:textId="77777777" w:rsidTr="00541766">
        <w:tc>
          <w:tcPr>
            <w:tcW w:w="2763" w:type="dxa"/>
            <w:shd w:val="clear" w:color="auto" w:fill="auto"/>
          </w:tcPr>
          <w:p w14:paraId="355565F7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83572C6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04739" w:rsidRPr="00A94086" w14:paraId="309253FF" w14:textId="77777777" w:rsidTr="00541766">
        <w:tc>
          <w:tcPr>
            <w:tcW w:w="2763" w:type="dxa"/>
            <w:shd w:val="clear" w:color="auto" w:fill="auto"/>
          </w:tcPr>
          <w:p w14:paraId="5B05D212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0958D93B" w14:textId="77777777" w:rsidR="00104739" w:rsidRPr="00B36B13" w:rsidRDefault="00104739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48330532" w:rsidR="00DF018A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249046A2" w14:textId="0BE73922" w:rsidR="008174AE" w:rsidRPr="008174AE" w:rsidRDefault="00AD7407" w:rsidP="008174AE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di possedere </w:t>
      </w:r>
      <w:r w:rsidR="008D62BF" w:rsidRPr="008D62BF">
        <w:rPr>
          <w:bCs/>
          <w:sz w:val="20"/>
          <w:szCs w:val="20"/>
        </w:rPr>
        <w:t>comprovata esperienza nell’ambito del project management, con particolare riferimento al supporto alla scrittura e gestione di progetti europei ed eventuali certificazioni associate</w:t>
      </w:r>
      <w:r w:rsidR="008B7587">
        <w:rPr>
          <w:bCs/>
          <w:sz w:val="20"/>
          <w:szCs w:val="20"/>
        </w:rPr>
        <w:t>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6717"/>
      </w:tblGrid>
      <w:tr w:rsidR="008174AE" w:rsidRPr="00D41F77" w14:paraId="3882D98D" w14:textId="77777777" w:rsidTr="00541766">
        <w:tc>
          <w:tcPr>
            <w:tcW w:w="2815" w:type="dxa"/>
            <w:shd w:val="clear" w:color="auto" w:fill="auto"/>
          </w:tcPr>
          <w:p w14:paraId="6BC0A0A4" w14:textId="77777777" w:rsidR="008174AE" w:rsidRPr="00545A18" w:rsidRDefault="008174AE" w:rsidP="00541766">
            <w:pPr>
              <w:spacing w:before="40" w:after="40" w:line="240" w:lineRule="auto"/>
              <w:rPr>
                <w:b/>
                <w:bCs/>
                <w:sz w:val="20"/>
                <w:szCs w:val="20"/>
              </w:rPr>
            </w:pPr>
            <w:r w:rsidRPr="00545A18">
              <w:rPr>
                <w:b/>
                <w:bCs/>
                <w:sz w:val="20"/>
                <w:szCs w:val="20"/>
              </w:rPr>
              <w:t xml:space="preserve">Argomento </w:t>
            </w:r>
          </w:p>
        </w:tc>
        <w:tc>
          <w:tcPr>
            <w:tcW w:w="6824" w:type="dxa"/>
            <w:shd w:val="clear" w:color="auto" w:fill="auto"/>
          </w:tcPr>
          <w:p w14:paraId="57DF9C7A" w14:textId="77777777" w:rsidR="008174AE" w:rsidRPr="008174AE" w:rsidRDefault="008174AE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174AE" w:rsidRPr="00A94086" w14:paraId="6EE5E938" w14:textId="77777777" w:rsidTr="00541766">
        <w:tc>
          <w:tcPr>
            <w:tcW w:w="2815" w:type="dxa"/>
            <w:shd w:val="clear" w:color="auto" w:fill="auto"/>
          </w:tcPr>
          <w:p w14:paraId="0EE0B8EA" w14:textId="77777777" w:rsidR="008174AE" w:rsidRPr="008174AE" w:rsidRDefault="008174AE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8174AE">
              <w:rPr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5E228F72" w14:textId="77777777" w:rsidR="008174AE" w:rsidRPr="008174AE" w:rsidRDefault="008174AE" w:rsidP="00541766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705F9A79" w14:textId="23A8A82D" w:rsidR="00545A18" w:rsidRDefault="00545A18" w:rsidP="00545A18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1848909B" w14:textId="77777777" w:rsidR="00AF2375" w:rsidRDefault="00AF2375" w:rsidP="00545A18">
      <w:pPr>
        <w:spacing w:before="120" w:after="0" w:line="240" w:lineRule="auto"/>
        <w:rPr>
          <w:rFonts w:cs="Arial"/>
          <w:i/>
          <w:sz w:val="20"/>
          <w:szCs w:val="20"/>
        </w:rPr>
      </w:pPr>
    </w:p>
    <w:p w14:paraId="1B7C9A82" w14:textId="35FAF257" w:rsidR="00AF2375" w:rsidRPr="008174AE" w:rsidRDefault="00AF2375" w:rsidP="00AF2375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bCs/>
          <w:sz w:val="20"/>
          <w:szCs w:val="20"/>
        </w:rPr>
      </w:pPr>
      <w:r w:rsidRPr="007F7A38">
        <w:rPr>
          <w:bCs/>
          <w:sz w:val="20"/>
          <w:szCs w:val="20"/>
        </w:rPr>
        <w:t xml:space="preserve">di possedere </w:t>
      </w:r>
      <w:r w:rsidR="008B7587" w:rsidRPr="008B7587">
        <w:rPr>
          <w:bCs/>
          <w:sz w:val="20"/>
          <w:szCs w:val="20"/>
        </w:rPr>
        <w:t>comprovata esperienza in progetti europei per accesso transnazionale a facilities di Microscopia Elettronica e per lo sviluppo di strumentazione avanzata ad essa inerente</w:t>
      </w:r>
      <w:r w:rsidR="008B7587">
        <w:rPr>
          <w:bCs/>
          <w:sz w:val="20"/>
          <w:szCs w:val="20"/>
        </w:rPr>
        <w:t>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6717"/>
      </w:tblGrid>
      <w:tr w:rsidR="00AF2375" w:rsidRPr="00D41F77" w14:paraId="5D3A22D4" w14:textId="77777777" w:rsidTr="00C46A8B">
        <w:tc>
          <w:tcPr>
            <w:tcW w:w="2815" w:type="dxa"/>
            <w:shd w:val="clear" w:color="auto" w:fill="auto"/>
          </w:tcPr>
          <w:p w14:paraId="1640287F" w14:textId="77777777" w:rsidR="00AF2375" w:rsidRPr="00545A18" w:rsidRDefault="00AF2375" w:rsidP="00C46A8B">
            <w:pPr>
              <w:spacing w:before="40" w:after="40" w:line="240" w:lineRule="auto"/>
              <w:rPr>
                <w:b/>
                <w:bCs/>
                <w:sz w:val="20"/>
                <w:szCs w:val="20"/>
              </w:rPr>
            </w:pPr>
            <w:r w:rsidRPr="00545A18">
              <w:rPr>
                <w:b/>
                <w:bCs/>
                <w:sz w:val="20"/>
                <w:szCs w:val="20"/>
              </w:rPr>
              <w:t xml:space="preserve">Argomento </w:t>
            </w:r>
          </w:p>
        </w:tc>
        <w:tc>
          <w:tcPr>
            <w:tcW w:w="6824" w:type="dxa"/>
            <w:shd w:val="clear" w:color="auto" w:fill="auto"/>
          </w:tcPr>
          <w:p w14:paraId="365E5D9D" w14:textId="77777777" w:rsidR="00AF2375" w:rsidRPr="008174AE" w:rsidRDefault="00AF2375" w:rsidP="00C46A8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AF2375" w:rsidRPr="00A94086" w14:paraId="66A199EA" w14:textId="77777777" w:rsidTr="00C46A8B">
        <w:tc>
          <w:tcPr>
            <w:tcW w:w="2815" w:type="dxa"/>
            <w:shd w:val="clear" w:color="auto" w:fill="auto"/>
          </w:tcPr>
          <w:p w14:paraId="1A571435" w14:textId="77777777" w:rsidR="00AF2375" w:rsidRPr="008174AE" w:rsidRDefault="00AF2375" w:rsidP="00C46A8B">
            <w:pPr>
              <w:spacing w:before="40" w:after="40" w:line="240" w:lineRule="auto"/>
              <w:rPr>
                <w:sz w:val="20"/>
                <w:szCs w:val="20"/>
              </w:rPr>
            </w:pPr>
            <w:r w:rsidRPr="008174AE">
              <w:rPr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19AEEC07" w14:textId="77777777" w:rsidR="00AF2375" w:rsidRPr="008174AE" w:rsidRDefault="00AF2375" w:rsidP="00C46A8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609A89E3" w14:textId="77777777" w:rsidR="00AF2375" w:rsidRDefault="00AF2375" w:rsidP="00AF2375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0BE5F68E" w14:textId="77777777" w:rsidR="00AF2375" w:rsidRDefault="00AF2375" w:rsidP="00545A18">
      <w:pPr>
        <w:spacing w:before="120" w:after="0" w:line="240" w:lineRule="auto"/>
        <w:rPr>
          <w:rFonts w:cs="Arial"/>
          <w:i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lastRenderedPageBreak/>
        <w:t>Ulteriori titoli oltre quelli richiesti per l’ammissione:</w:t>
      </w:r>
    </w:p>
    <w:p w14:paraId="74B6D1C9" w14:textId="77777777" w:rsidR="00DF018A" w:rsidRPr="00B36B13" w:rsidRDefault="00DF018A" w:rsidP="00DF018A">
      <w:pPr>
        <w:spacing w:before="120" w:after="0" w:line="240" w:lineRule="auto"/>
        <w:contextualSpacing/>
        <w:rPr>
          <w:sz w:val="20"/>
          <w:szCs w:val="20"/>
        </w:rPr>
      </w:pPr>
    </w:p>
    <w:p w14:paraId="69B54986" w14:textId="4FF118E4" w:rsidR="00DF018A" w:rsidRDefault="008B7587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3B5DC8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2"/>
        <w:gridCol w:w="6679"/>
      </w:tblGrid>
      <w:tr w:rsidR="003B5DC8" w:rsidRPr="00A94086" w14:paraId="2CDB5994" w14:textId="77777777" w:rsidTr="00541766">
        <w:tc>
          <w:tcPr>
            <w:tcW w:w="2851" w:type="dxa"/>
            <w:shd w:val="clear" w:color="auto" w:fill="auto"/>
            <w:vAlign w:val="center"/>
          </w:tcPr>
          <w:p w14:paraId="3C50E607" w14:textId="77777777" w:rsidR="003B5DC8" w:rsidRPr="003B5DC8" w:rsidRDefault="003B5DC8" w:rsidP="00541766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sz w:val="20"/>
                <w:szCs w:val="20"/>
              </w:rPr>
            </w:pPr>
            <w:r w:rsidRPr="003B5DC8">
              <w:rPr>
                <w:b/>
                <w:bCs/>
                <w:sz w:val="20"/>
                <w:szCs w:val="20"/>
              </w:rPr>
              <w:t>Attività di ricerca e/o lavorativa</w:t>
            </w:r>
            <w:r w:rsidRPr="003B5DC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 bando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695689F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B5DC8" w:rsidRPr="00A94086" w14:paraId="7EC7ABD8" w14:textId="77777777" w:rsidTr="00541766">
        <w:tc>
          <w:tcPr>
            <w:tcW w:w="2851" w:type="dxa"/>
            <w:shd w:val="clear" w:color="auto" w:fill="auto"/>
            <w:vAlign w:val="center"/>
          </w:tcPr>
          <w:p w14:paraId="760856FB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8FDE1AE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3B5DC8" w:rsidRPr="00A94086" w14:paraId="60D1FA76" w14:textId="77777777" w:rsidTr="00541766">
        <w:tc>
          <w:tcPr>
            <w:tcW w:w="2851" w:type="dxa"/>
            <w:shd w:val="clear" w:color="auto" w:fill="auto"/>
            <w:vAlign w:val="center"/>
          </w:tcPr>
          <w:p w14:paraId="4D18834A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071979B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B5DC8" w:rsidRPr="00A94086" w14:paraId="1371E5F7" w14:textId="77777777" w:rsidTr="00541766">
        <w:tc>
          <w:tcPr>
            <w:tcW w:w="2851" w:type="dxa"/>
            <w:shd w:val="clear" w:color="auto" w:fill="auto"/>
            <w:vAlign w:val="center"/>
          </w:tcPr>
          <w:p w14:paraId="728262F2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F1AD534" w14:textId="77777777" w:rsidR="003B5DC8" w:rsidRPr="003B5DC8" w:rsidRDefault="003B5DC8" w:rsidP="00541766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B5DC8" w:rsidRPr="00A94086" w14:paraId="10DBC6CC" w14:textId="77777777" w:rsidTr="00541766">
        <w:tc>
          <w:tcPr>
            <w:tcW w:w="2851" w:type="dxa"/>
            <w:shd w:val="clear" w:color="auto" w:fill="auto"/>
            <w:vAlign w:val="center"/>
          </w:tcPr>
          <w:p w14:paraId="138FDF71" w14:textId="77777777" w:rsidR="003B5DC8" w:rsidRPr="003B5DC8" w:rsidRDefault="003B5DC8" w:rsidP="00541766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33484EA" w14:textId="77777777" w:rsidR="003B5DC8" w:rsidRPr="003B5DC8" w:rsidRDefault="003B5DC8" w:rsidP="003B5DC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493493A6" w14:textId="77777777" w:rsidR="007F3F23" w:rsidRDefault="007F3F23" w:rsidP="007F3F23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43F16E25" w14:textId="201B6AB8" w:rsidR="003B5DC8" w:rsidRDefault="003B5DC8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56D9D030" w14:textId="7D1495E1" w:rsidR="003B5DC8" w:rsidRDefault="003B5DC8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025BD794" w14:textId="22F6055A" w:rsidR="003B5DC8" w:rsidRPr="00B36B13" w:rsidRDefault="008B7587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DE0564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29"/>
        <w:gridCol w:w="6684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77777777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044AFC"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E7C2239" w14:textId="77777777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  <w:p w14:paraId="3B39AB97" w14:textId="77777777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CE10312" w:rsidR="00DF018A" w:rsidRDefault="00DF018A" w:rsidP="00DF018A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5F3FBDD4" w14:textId="77777777" w:rsidR="007F3F23" w:rsidRDefault="007F3F23" w:rsidP="00DF018A">
      <w:pPr>
        <w:spacing w:before="120" w:after="0" w:line="240" w:lineRule="auto"/>
        <w:rPr>
          <w:rFonts w:cs="Arial"/>
          <w:i/>
          <w:sz w:val="20"/>
          <w:szCs w:val="20"/>
        </w:rPr>
      </w:pPr>
    </w:p>
    <w:p w14:paraId="59525E09" w14:textId="600429AA" w:rsidR="007F3F23" w:rsidRPr="007F3F23" w:rsidRDefault="000B7EE1" w:rsidP="007F3F23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F3F23" w:rsidRPr="007F3F2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11"/>
        <w:gridCol w:w="6671"/>
      </w:tblGrid>
      <w:tr w:rsidR="007F3F23" w:rsidRPr="00A94086" w14:paraId="0FFE105C" w14:textId="77777777" w:rsidTr="00541766">
        <w:tc>
          <w:tcPr>
            <w:tcW w:w="2864" w:type="dxa"/>
            <w:shd w:val="clear" w:color="auto" w:fill="auto"/>
          </w:tcPr>
          <w:p w14:paraId="47EE72CF" w14:textId="5483F085" w:rsidR="007F3F23" w:rsidRPr="007F3F23" w:rsidRDefault="002B0453" w:rsidP="00541766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P</w:t>
            </w:r>
            <w:r w:rsidRPr="002B0453">
              <w:rPr>
                <w:rFonts w:cs="Arial"/>
                <w:b/>
                <w:color w:val="000000"/>
                <w:sz w:val="20"/>
                <w:szCs w:val="20"/>
              </w:rPr>
              <w:t xml:space="preserve">ubblicazioni e rapporti tecnici </w:t>
            </w:r>
            <w:r w:rsidRPr="002B0453">
              <w:rPr>
                <w:rFonts w:cs="Arial"/>
                <w:bCs/>
                <w:color w:val="000000"/>
                <w:sz w:val="20"/>
                <w:szCs w:val="20"/>
              </w:rPr>
              <w:t>(i.e. deliverable di progetti europei)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="007F3F23" w:rsidRPr="007F3F23">
              <w:rPr>
                <w:rFonts w:cs="Arial"/>
                <w:color w:val="000000"/>
                <w:sz w:val="20"/>
                <w:szCs w:val="20"/>
              </w:rPr>
              <w:t xml:space="preserve">come primo autore e/o coautore pertinenti alle tematiche all’art. 1 </w:t>
            </w:r>
            <w:r w:rsidR="007F3F23" w:rsidRPr="007F3F23">
              <w:rPr>
                <w:sz w:val="20"/>
                <w:szCs w:val="20"/>
              </w:rPr>
              <w:t>del bando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1B74C7D" w14:textId="77777777" w:rsidR="007F3F23" w:rsidRPr="007F3F23" w:rsidRDefault="007F3F23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7F3F23">
              <w:rPr>
                <w:i/>
                <w:sz w:val="20"/>
                <w:szCs w:val="20"/>
              </w:rPr>
              <w:t>(indicare il titolo)</w:t>
            </w:r>
          </w:p>
        </w:tc>
      </w:tr>
      <w:tr w:rsidR="007F3F23" w:rsidRPr="00A94086" w14:paraId="5ED9F108" w14:textId="77777777" w:rsidTr="00541766">
        <w:tc>
          <w:tcPr>
            <w:tcW w:w="2864" w:type="dxa"/>
            <w:shd w:val="clear" w:color="auto" w:fill="auto"/>
          </w:tcPr>
          <w:p w14:paraId="20C64EB3" w14:textId="77777777" w:rsidR="007F3F23" w:rsidRPr="007F3F23" w:rsidRDefault="007F3F23" w:rsidP="00541766">
            <w:pPr>
              <w:spacing w:before="40" w:after="40" w:line="240" w:lineRule="auto"/>
              <w:rPr>
                <w:sz w:val="20"/>
                <w:szCs w:val="20"/>
              </w:rPr>
            </w:pPr>
            <w:r w:rsidRPr="007F3F23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72C5E21F" w14:textId="77777777" w:rsidR="007F3F23" w:rsidRPr="007F3F23" w:rsidRDefault="007F3F23" w:rsidP="00541766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7F3F23">
              <w:rPr>
                <w:i/>
                <w:sz w:val="20"/>
                <w:szCs w:val="20"/>
              </w:rPr>
              <w:t>(indicare se primo autore o coautore)</w:t>
            </w:r>
          </w:p>
          <w:p w14:paraId="2C80A8D6" w14:textId="77777777" w:rsidR="007F3F23" w:rsidRPr="007F3F23" w:rsidRDefault="007F3F23" w:rsidP="00541766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7F3F23" w:rsidRPr="00A94086" w14:paraId="4667BE9E" w14:textId="77777777" w:rsidTr="00541766">
        <w:tc>
          <w:tcPr>
            <w:tcW w:w="2875" w:type="dxa"/>
            <w:gridSpan w:val="2"/>
            <w:shd w:val="clear" w:color="auto" w:fill="auto"/>
            <w:vAlign w:val="center"/>
          </w:tcPr>
          <w:p w14:paraId="6A00B132" w14:textId="77777777" w:rsidR="007F3F23" w:rsidRPr="007F3F23" w:rsidRDefault="007F3F23" w:rsidP="00541766">
            <w:pPr>
              <w:spacing w:after="60"/>
              <w:rPr>
                <w:sz w:val="20"/>
                <w:szCs w:val="20"/>
              </w:rPr>
            </w:pPr>
            <w:r w:rsidRPr="007F3F23">
              <w:rPr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79ABD95" w14:textId="77777777" w:rsidR="007F3F23" w:rsidRPr="007F3F23" w:rsidRDefault="007F3F23" w:rsidP="00541766">
            <w:pPr>
              <w:spacing w:after="60"/>
              <w:rPr>
                <w:sz w:val="20"/>
                <w:szCs w:val="20"/>
              </w:rPr>
            </w:pPr>
          </w:p>
        </w:tc>
      </w:tr>
      <w:tr w:rsidR="007F3F23" w:rsidRPr="00A94086" w14:paraId="74AC5C8B" w14:textId="77777777" w:rsidTr="00541766">
        <w:tc>
          <w:tcPr>
            <w:tcW w:w="2875" w:type="dxa"/>
            <w:gridSpan w:val="2"/>
            <w:shd w:val="clear" w:color="auto" w:fill="auto"/>
            <w:vAlign w:val="center"/>
          </w:tcPr>
          <w:p w14:paraId="150883CD" w14:textId="77777777" w:rsidR="007F3F23" w:rsidRPr="007F3F23" w:rsidRDefault="007F3F23" w:rsidP="00541766">
            <w:pPr>
              <w:spacing w:after="60"/>
              <w:rPr>
                <w:sz w:val="20"/>
                <w:szCs w:val="20"/>
              </w:rPr>
            </w:pPr>
            <w:r w:rsidRPr="007F3F23">
              <w:rPr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2B4FF22" w14:textId="77777777" w:rsidR="007F3F23" w:rsidRPr="007F3F23" w:rsidRDefault="007F3F23" w:rsidP="00541766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7F3F23" w:rsidRPr="00A94086" w14:paraId="7B95EC6E" w14:textId="77777777" w:rsidTr="00541766">
        <w:tc>
          <w:tcPr>
            <w:tcW w:w="2875" w:type="dxa"/>
            <w:gridSpan w:val="2"/>
            <w:shd w:val="clear" w:color="auto" w:fill="auto"/>
            <w:vAlign w:val="center"/>
          </w:tcPr>
          <w:p w14:paraId="13672C40" w14:textId="77777777" w:rsidR="007F3F23" w:rsidRPr="007F3F23" w:rsidRDefault="007F3F23" w:rsidP="00541766">
            <w:pPr>
              <w:spacing w:after="60"/>
              <w:rPr>
                <w:sz w:val="20"/>
                <w:szCs w:val="20"/>
              </w:rPr>
            </w:pPr>
            <w:r w:rsidRPr="007F3F23">
              <w:rPr>
                <w:sz w:val="20"/>
                <w:szCs w:val="20"/>
              </w:rPr>
              <w:t>Anno</w:t>
            </w:r>
            <w:r w:rsidRPr="007F3F23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8193F14" w14:textId="77777777" w:rsidR="007F3F23" w:rsidRPr="007F3F23" w:rsidRDefault="007F3F23" w:rsidP="00541766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7F3F23" w:rsidRPr="00A94086" w14:paraId="5898F2C8" w14:textId="77777777" w:rsidTr="00541766">
        <w:tc>
          <w:tcPr>
            <w:tcW w:w="2875" w:type="dxa"/>
            <w:gridSpan w:val="2"/>
            <w:shd w:val="clear" w:color="auto" w:fill="auto"/>
            <w:vAlign w:val="center"/>
          </w:tcPr>
          <w:p w14:paraId="419C3611" w14:textId="77777777" w:rsidR="007F3F23" w:rsidRPr="007F3F23" w:rsidRDefault="007F3F23" w:rsidP="00541766">
            <w:pPr>
              <w:spacing w:after="60"/>
              <w:rPr>
                <w:sz w:val="20"/>
                <w:szCs w:val="20"/>
              </w:rPr>
            </w:pPr>
            <w:r w:rsidRPr="007F3F23">
              <w:rPr>
                <w:sz w:val="20"/>
                <w:szCs w:val="20"/>
              </w:rPr>
              <w:lastRenderedPageBreak/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20D2F8A1" w14:textId="77777777" w:rsidR="007F3F23" w:rsidRPr="007F3F23" w:rsidRDefault="007F3F23" w:rsidP="00541766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7EA6C8A1" w14:textId="77777777" w:rsidR="007F3F23" w:rsidRPr="007F3F23" w:rsidRDefault="007F3F23" w:rsidP="007F3F23">
      <w:pPr>
        <w:spacing w:before="120" w:after="0" w:line="240" w:lineRule="auto"/>
        <w:rPr>
          <w:sz w:val="20"/>
          <w:szCs w:val="20"/>
        </w:rPr>
      </w:pPr>
      <w:r w:rsidRPr="007F3F23">
        <w:rPr>
          <w:rFonts w:cs="Arial"/>
          <w:i/>
          <w:sz w:val="20"/>
          <w:szCs w:val="20"/>
        </w:rPr>
        <w:t>(Aggiungere i campi ulteriormente necessari)</w:t>
      </w:r>
    </w:p>
    <w:p w14:paraId="17A613CD" w14:textId="77777777" w:rsidR="007F3F23" w:rsidRPr="00B36B13" w:rsidRDefault="007F3F23" w:rsidP="00DF018A">
      <w:pPr>
        <w:spacing w:before="120" w:after="0" w:line="240" w:lineRule="auto"/>
        <w:rPr>
          <w:sz w:val="20"/>
          <w:szCs w:val="20"/>
        </w:rPr>
      </w:pPr>
    </w:p>
    <w:p w14:paraId="4E2AA8A4" w14:textId="38CDAA82" w:rsidR="00DF018A" w:rsidRPr="00B36B13" w:rsidRDefault="000B7EE1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6716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621A2828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</w:t>
            </w:r>
            <w:r w:rsidR="006B51CD" w:rsidRPr="006B51CD">
              <w:rPr>
                <w:rFonts w:cs="Arial"/>
                <w:color w:val="000000"/>
                <w:sz w:val="20"/>
                <w:szCs w:val="20"/>
              </w:rPr>
              <w:t>recensioni, abstract, presentazioni a conferenze, proposte di progetti e/o progetti finanziati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6271411B" w14:textId="673F615E" w:rsidR="004F213D" w:rsidRPr="004F213D" w:rsidRDefault="004F213D" w:rsidP="00172848">
      <w:pPr>
        <w:spacing w:before="120" w:after="0" w:line="240" w:lineRule="auto"/>
        <w:jc w:val="both"/>
        <w:rPr>
          <w:rFonts w:cs="Arial"/>
          <w:i/>
          <w:sz w:val="20"/>
          <w:szCs w:val="20"/>
        </w:rPr>
      </w:pPr>
      <w:r w:rsidRPr="004F213D">
        <w:rPr>
          <w:rFonts w:cs="Arial"/>
          <w:i/>
          <w:sz w:val="20"/>
          <w:szCs w:val="20"/>
        </w:rPr>
        <w:t xml:space="preserve"> </w:t>
      </w:r>
    </w:p>
    <w:p w14:paraId="02865BFF" w14:textId="77777777" w:rsidR="00DF018A" w:rsidRPr="004F213D" w:rsidRDefault="00DF018A" w:rsidP="00DF018A">
      <w:pPr>
        <w:spacing w:before="120" w:after="0" w:line="240" w:lineRule="auto"/>
        <w:contextualSpacing/>
        <w:rPr>
          <w:rFonts w:cs="Arial"/>
          <w:iCs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70A78" w14:textId="77777777" w:rsidR="0047741E" w:rsidRDefault="0047741E">
      <w:pPr>
        <w:spacing w:after="0" w:line="240" w:lineRule="auto"/>
      </w:pPr>
      <w:r>
        <w:separator/>
      </w:r>
    </w:p>
  </w:endnote>
  <w:endnote w:type="continuationSeparator" w:id="0">
    <w:p w14:paraId="1FEC2F84" w14:textId="77777777" w:rsidR="0047741E" w:rsidRDefault="0047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5AC7609C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 w:rsidR="00842C40"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F1E8" w14:textId="77777777" w:rsidR="0047741E" w:rsidRDefault="0047741E">
      <w:pPr>
        <w:spacing w:after="0" w:line="240" w:lineRule="auto"/>
      </w:pPr>
      <w:r>
        <w:separator/>
      </w:r>
    </w:p>
  </w:footnote>
  <w:footnote w:type="continuationSeparator" w:id="0">
    <w:p w14:paraId="08EDED96" w14:textId="77777777" w:rsidR="0047741E" w:rsidRDefault="0047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68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0B7EE1"/>
    <w:rsid w:val="000F463E"/>
    <w:rsid w:val="00104739"/>
    <w:rsid w:val="00172848"/>
    <w:rsid w:val="0019121B"/>
    <w:rsid w:val="001D5A80"/>
    <w:rsid w:val="00292494"/>
    <w:rsid w:val="002B0453"/>
    <w:rsid w:val="002C3D66"/>
    <w:rsid w:val="00340C84"/>
    <w:rsid w:val="0035215F"/>
    <w:rsid w:val="003B5DC8"/>
    <w:rsid w:val="003F4908"/>
    <w:rsid w:val="004426BC"/>
    <w:rsid w:val="0047741E"/>
    <w:rsid w:val="004A52C1"/>
    <w:rsid w:val="004F213D"/>
    <w:rsid w:val="00545A18"/>
    <w:rsid w:val="005666D1"/>
    <w:rsid w:val="005870AD"/>
    <w:rsid w:val="005C1BC8"/>
    <w:rsid w:val="005F2C6C"/>
    <w:rsid w:val="0061624D"/>
    <w:rsid w:val="00695A09"/>
    <w:rsid w:val="006B51CD"/>
    <w:rsid w:val="007E560F"/>
    <w:rsid w:val="007F3F23"/>
    <w:rsid w:val="007F7A38"/>
    <w:rsid w:val="008174AE"/>
    <w:rsid w:val="00842C40"/>
    <w:rsid w:val="00863BA5"/>
    <w:rsid w:val="00890D7F"/>
    <w:rsid w:val="008A47B8"/>
    <w:rsid w:val="008B7587"/>
    <w:rsid w:val="008D62BF"/>
    <w:rsid w:val="008D7D0C"/>
    <w:rsid w:val="00907475"/>
    <w:rsid w:val="0092405C"/>
    <w:rsid w:val="0099437D"/>
    <w:rsid w:val="00AD7407"/>
    <w:rsid w:val="00AF2375"/>
    <w:rsid w:val="00AF7F76"/>
    <w:rsid w:val="00B36B13"/>
    <w:rsid w:val="00B532E4"/>
    <w:rsid w:val="00B81A60"/>
    <w:rsid w:val="00BD429A"/>
    <w:rsid w:val="00BE45F3"/>
    <w:rsid w:val="00CA5216"/>
    <w:rsid w:val="00D72339"/>
    <w:rsid w:val="00DE0564"/>
    <w:rsid w:val="00DF018A"/>
    <w:rsid w:val="00DF0553"/>
    <w:rsid w:val="00ED3C50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40C84"/>
    <w:pPr>
      <w:ind w:left="720"/>
      <w:contextualSpacing/>
    </w:pPr>
  </w:style>
  <w:style w:type="character" w:styleId="Collegamentoipertestuale">
    <w:name w:val="Hyperlink"/>
    <w:uiPriority w:val="99"/>
    <w:unhideWhenUsed/>
    <w:rsid w:val="003B5D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7511F-2D8B-48FC-BF92-88CE356952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AREA Science Park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9</cp:revision>
  <dcterms:created xsi:type="dcterms:W3CDTF">2023-03-07T11:14:00Z</dcterms:created>
  <dcterms:modified xsi:type="dcterms:W3CDTF">2023-03-17T12:18:00Z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