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612" w:rsidRPr="003C68A5" w:rsidRDefault="00614612" w:rsidP="00614612">
      <w:pPr>
        <w:spacing w:after="240"/>
        <w:jc w:val="both"/>
        <w:rPr>
          <w:i/>
          <w:sz w:val="22"/>
        </w:rPr>
      </w:pPr>
      <w:bookmarkStart w:id="0" w:name="_GoBack"/>
      <w:bookmarkEnd w:id="0"/>
      <w:r w:rsidRPr="003C68A5">
        <w:rPr>
          <w:sz w:val="22"/>
        </w:rPr>
        <w:t xml:space="preserve">ALLEGATO N. 1 </w:t>
      </w:r>
      <w:r w:rsidRPr="003C68A5">
        <w:rPr>
          <w:i/>
          <w:sz w:val="22"/>
        </w:rPr>
        <w:t>Facsimile della domanda di ammissione alla selezione.</w:t>
      </w:r>
    </w:p>
    <w:p w:rsidR="00614612" w:rsidRPr="003C68A5" w:rsidRDefault="00614612" w:rsidP="00614612">
      <w:pPr>
        <w:spacing w:after="240"/>
        <w:jc w:val="center"/>
        <w:rPr>
          <w:i/>
          <w:sz w:val="22"/>
        </w:rPr>
      </w:pPr>
      <w:r w:rsidRPr="003C68A5">
        <w:rPr>
          <w:i/>
          <w:sz w:val="22"/>
        </w:rPr>
        <w:t xml:space="preserve"> (Il presente facsimile costituisce lo schema da seguire nella redazione della domanda, che dovrà essere redatta in carattere stampatello o dattiloscritto su carta libera e inviata all’Amministrazione).</w:t>
      </w:r>
    </w:p>
    <w:p w:rsidR="000E2E89" w:rsidRDefault="000E2E89" w:rsidP="00614612">
      <w:pPr>
        <w:ind w:left="4963" w:firstLine="709"/>
        <w:rPr>
          <w:sz w:val="22"/>
        </w:rPr>
      </w:pPr>
    </w:p>
    <w:p w:rsidR="005C0D8C" w:rsidRPr="00B419D7" w:rsidRDefault="005C0D8C" w:rsidP="005C0D8C">
      <w:pPr>
        <w:ind w:left="4963" w:firstLine="709"/>
        <w:rPr>
          <w:sz w:val="22"/>
        </w:rPr>
      </w:pPr>
      <w:r w:rsidRPr="00B419D7">
        <w:rPr>
          <w:sz w:val="22"/>
        </w:rPr>
        <w:t>Al Consorzio per l’AREA di ricerca</w:t>
      </w:r>
    </w:p>
    <w:p w:rsidR="005C0D8C" w:rsidRPr="00B419D7" w:rsidRDefault="005C0D8C" w:rsidP="005C0D8C">
      <w:pPr>
        <w:ind w:left="4963" w:firstLine="709"/>
        <w:rPr>
          <w:sz w:val="22"/>
        </w:rPr>
      </w:pPr>
      <w:r w:rsidRPr="00B419D7">
        <w:rPr>
          <w:sz w:val="22"/>
        </w:rPr>
        <w:t>scientifica e tecnologica di Trieste</w:t>
      </w:r>
    </w:p>
    <w:p w:rsidR="005C0D8C" w:rsidRPr="00B419D7" w:rsidRDefault="005C0D8C" w:rsidP="005C0D8C">
      <w:pPr>
        <w:ind w:left="5672"/>
        <w:rPr>
          <w:sz w:val="22"/>
        </w:rPr>
      </w:pPr>
      <w:r w:rsidRPr="00B419D7">
        <w:rPr>
          <w:sz w:val="22"/>
        </w:rPr>
        <w:t>Servizio Legale, Approvvigionamenti e Risorse Umane</w:t>
      </w:r>
    </w:p>
    <w:p w:rsidR="005C0D8C" w:rsidRPr="00B419D7" w:rsidRDefault="005C0D8C" w:rsidP="005C0D8C">
      <w:pPr>
        <w:ind w:left="4963" w:firstLine="709"/>
        <w:rPr>
          <w:sz w:val="22"/>
        </w:rPr>
      </w:pPr>
      <w:r w:rsidRPr="00B419D7">
        <w:rPr>
          <w:sz w:val="22"/>
        </w:rPr>
        <w:t>Ufficio Organizzazione e Risorse Umane</w:t>
      </w:r>
      <w:r>
        <w:rPr>
          <w:sz w:val="22"/>
        </w:rPr>
        <w:t>.</w:t>
      </w:r>
    </w:p>
    <w:p w:rsidR="005C0D8C" w:rsidRPr="00B419D7" w:rsidRDefault="005C0D8C" w:rsidP="005C0D8C">
      <w:pPr>
        <w:rPr>
          <w:sz w:val="22"/>
        </w:rPr>
      </w:pPr>
      <w:r w:rsidRPr="00B419D7">
        <w:rPr>
          <w:sz w:val="22"/>
        </w:rPr>
        <w:tab/>
      </w:r>
      <w:r w:rsidRPr="00B419D7">
        <w:rPr>
          <w:sz w:val="22"/>
        </w:rPr>
        <w:tab/>
      </w:r>
      <w:r w:rsidRPr="00B419D7">
        <w:rPr>
          <w:sz w:val="22"/>
        </w:rPr>
        <w:tab/>
      </w:r>
      <w:r w:rsidRPr="00B419D7">
        <w:rPr>
          <w:sz w:val="22"/>
        </w:rPr>
        <w:tab/>
      </w:r>
      <w:r w:rsidRPr="00B419D7">
        <w:rPr>
          <w:sz w:val="22"/>
        </w:rPr>
        <w:tab/>
      </w:r>
      <w:r w:rsidRPr="00B419D7">
        <w:rPr>
          <w:sz w:val="22"/>
        </w:rPr>
        <w:tab/>
      </w:r>
      <w:r w:rsidRPr="00B419D7">
        <w:rPr>
          <w:sz w:val="22"/>
        </w:rPr>
        <w:tab/>
      </w:r>
      <w:r w:rsidRPr="00B419D7">
        <w:rPr>
          <w:sz w:val="22"/>
        </w:rPr>
        <w:tab/>
        <w:t>Padriciano, 99</w:t>
      </w:r>
    </w:p>
    <w:p w:rsidR="005C0D8C" w:rsidRPr="00B419D7" w:rsidRDefault="005C0D8C" w:rsidP="005C0D8C">
      <w:pPr>
        <w:rPr>
          <w:sz w:val="22"/>
        </w:rPr>
      </w:pPr>
      <w:r w:rsidRPr="00B419D7">
        <w:rPr>
          <w:sz w:val="22"/>
        </w:rPr>
        <w:tab/>
      </w:r>
      <w:r w:rsidRPr="00B419D7">
        <w:rPr>
          <w:sz w:val="22"/>
        </w:rPr>
        <w:tab/>
      </w:r>
      <w:r w:rsidRPr="00B419D7">
        <w:rPr>
          <w:sz w:val="22"/>
        </w:rPr>
        <w:tab/>
      </w:r>
      <w:r w:rsidRPr="00B419D7">
        <w:rPr>
          <w:sz w:val="22"/>
        </w:rPr>
        <w:tab/>
      </w:r>
      <w:r w:rsidRPr="00B419D7">
        <w:rPr>
          <w:sz w:val="22"/>
        </w:rPr>
        <w:tab/>
      </w:r>
      <w:r w:rsidRPr="00B419D7">
        <w:rPr>
          <w:sz w:val="22"/>
        </w:rPr>
        <w:tab/>
      </w:r>
      <w:r w:rsidRPr="00B419D7">
        <w:rPr>
          <w:sz w:val="22"/>
        </w:rPr>
        <w:tab/>
      </w:r>
      <w:r w:rsidRPr="00B419D7">
        <w:rPr>
          <w:sz w:val="22"/>
        </w:rPr>
        <w:tab/>
        <w:t>34149 TRIESTE</w:t>
      </w:r>
    </w:p>
    <w:p w:rsidR="005C0D8C" w:rsidRPr="00B419D7" w:rsidRDefault="005C0D8C" w:rsidP="005C0D8C">
      <w:pPr>
        <w:jc w:val="both"/>
        <w:rPr>
          <w:sz w:val="22"/>
        </w:rPr>
      </w:pPr>
    </w:p>
    <w:p w:rsidR="005C0D8C" w:rsidRPr="00B419D7" w:rsidRDefault="005C0D8C" w:rsidP="005C0D8C">
      <w:pPr>
        <w:jc w:val="both"/>
        <w:rPr>
          <w:sz w:val="22"/>
        </w:rPr>
      </w:pPr>
      <w:r w:rsidRPr="00B419D7">
        <w:rPr>
          <w:sz w:val="22"/>
        </w:rPr>
        <w:t xml:space="preserve">Il/La sottoscritto/a (nome e cognome)........................……………………......................................................... </w:t>
      </w:r>
    </w:p>
    <w:p w:rsidR="005C0D8C" w:rsidRPr="00B419D7" w:rsidRDefault="005C0D8C" w:rsidP="005C0D8C">
      <w:pPr>
        <w:jc w:val="both"/>
        <w:rPr>
          <w:sz w:val="22"/>
        </w:rPr>
      </w:pPr>
    </w:p>
    <w:p w:rsidR="005C0D8C" w:rsidRPr="00B419D7" w:rsidRDefault="005C0D8C" w:rsidP="00733171">
      <w:pPr>
        <w:numPr>
          <w:ilvl w:val="0"/>
          <w:numId w:val="9"/>
        </w:numPr>
        <w:jc w:val="both"/>
        <w:rPr>
          <w:sz w:val="22"/>
        </w:rPr>
      </w:pPr>
      <w:r w:rsidRPr="00B419D7">
        <w:rPr>
          <w:sz w:val="22"/>
        </w:rPr>
        <w:t xml:space="preserve">dato atto di aver ricevuto dal Consorzio per l’Area di Ricerca Scientifica e Tecnologica di Trieste; l’informativa prevista </w:t>
      </w:r>
      <w:r w:rsidRPr="00B419D7">
        <w:rPr>
          <w:sz w:val="22"/>
          <w:szCs w:val="22"/>
        </w:rPr>
        <w:t>dall’art dell’art. 13 del D. Lgs. n. 196/2003 relativa al trattamento dei dati personali conferiti nell’ambito del procedimento selettivo oggetto della presente domanda ed espresso, per quanto necessario, il relativo consenso al trattamento;</w:t>
      </w:r>
    </w:p>
    <w:p w:rsidR="005C0D8C" w:rsidRPr="00B419D7" w:rsidRDefault="005C0D8C" w:rsidP="00733171">
      <w:pPr>
        <w:numPr>
          <w:ilvl w:val="0"/>
          <w:numId w:val="9"/>
        </w:numPr>
        <w:jc w:val="both"/>
        <w:rPr>
          <w:sz w:val="22"/>
        </w:rPr>
      </w:pPr>
      <w:r w:rsidRPr="00B419D7">
        <w:rPr>
          <w:sz w:val="22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:rsidR="005C0D8C" w:rsidRPr="00B419D7" w:rsidRDefault="005C0D8C" w:rsidP="00733171">
      <w:pPr>
        <w:numPr>
          <w:ilvl w:val="0"/>
          <w:numId w:val="9"/>
        </w:numPr>
        <w:jc w:val="both"/>
        <w:rPr>
          <w:sz w:val="22"/>
        </w:rPr>
      </w:pPr>
      <w:r w:rsidRPr="00B419D7">
        <w:rPr>
          <w:sz w:val="22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:rsidR="005C0D8C" w:rsidRPr="00B419D7" w:rsidRDefault="005C0D8C" w:rsidP="005C0D8C">
      <w:pPr>
        <w:jc w:val="both"/>
        <w:rPr>
          <w:sz w:val="22"/>
        </w:rPr>
      </w:pPr>
    </w:p>
    <w:p w:rsidR="005C0D8C" w:rsidRPr="00B419D7" w:rsidRDefault="005C0D8C" w:rsidP="005C0D8C">
      <w:pPr>
        <w:jc w:val="center"/>
        <w:rPr>
          <w:sz w:val="22"/>
        </w:rPr>
      </w:pPr>
      <w:r w:rsidRPr="00B419D7">
        <w:rPr>
          <w:sz w:val="22"/>
        </w:rPr>
        <w:t>CHIEDE</w:t>
      </w:r>
    </w:p>
    <w:p w:rsidR="00614612" w:rsidRPr="003C68A5" w:rsidRDefault="00614612" w:rsidP="00614612">
      <w:pPr>
        <w:jc w:val="center"/>
        <w:rPr>
          <w:sz w:val="24"/>
          <w:szCs w:val="24"/>
        </w:rPr>
      </w:pPr>
    </w:p>
    <w:p w:rsidR="00614612" w:rsidRPr="00EB61FB" w:rsidRDefault="005C0D8C" w:rsidP="006D6A1D">
      <w:pPr>
        <w:jc w:val="both"/>
        <w:rPr>
          <w:sz w:val="22"/>
          <w:szCs w:val="22"/>
          <w:u w:val="single"/>
        </w:rPr>
      </w:pPr>
      <w:r w:rsidRPr="00B419D7">
        <w:rPr>
          <w:sz w:val="22"/>
          <w:szCs w:val="22"/>
        </w:rPr>
        <w:t>di essere ammesso a partecipare alla selezione pubblica, per titoli e colloquio, per l’assunzione con contratto</w:t>
      </w:r>
      <w:r w:rsidRPr="003C68A5">
        <w:rPr>
          <w:sz w:val="22"/>
          <w:szCs w:val="22"/>
        </w:rPr>
        <w:t xml:space="preserve"> </w:t>
      </w:r>
      <w:r w:rsidR="00614612" w:rsidRPr="00783B38">
        <w:rPr>
          <w:sz w:val="22"/>
          <w:szCs w:val="22"/>
        </w:rPr>
        <w:t xml:space="preserve">a tempo </w:t>
      </w:r>
      <w:r w:rsidR="00614612" w:rsidRPr="00C830AE">
        <w:rPr>
          <w:sz w:val="22"/>
          <w:szCs w:val="22"/>
        </w:rPr>
        <w:t xml:space="preserve">determinato </w:t>
      </w:r>
      <w:r w:rsidR="003F1306" w:rsidRPr="00C830AE">
        <w:rPr>
          <w:sz w:val="22"/>
          <w:szCs w:val="22"/>
        </w:rPr>
        <w:t>annu</w:t>
      </w:r>
      <w:r w:rsidR="00332580" w:rsidRPr="00C830AE">
        <w:rPr>
          <w:sz w:val="22"/>
          <w:szCs w:val="22"/>
        </w:rPr>
        <w:t>ale</w:t>
      </w:r>
      <w:r w:rsidR="00E85E16" w:rsidRPr="00C830AE">
        <w:rPr>
          <w:sz w:val="22"/>
          <w:szCs w:val="22"/>
        </w:rPr>
        <w:t xml:space="preserve"> </w:t>
      </w:r>
      <w:r w:rsidR="00614612" w:rsidRPr="00C830AE">
        <w:rPr>
          <w:sz w:val="22"/>
          <w:szCs w:val="22"/>
        </w:rPr>
        <w:t xml:space="preserve">di </w:t>
      </w:r>
      <w:r w:rsidR="0054014C" w:rsidRPr="00C830AE">
        <w:rPr>
          <w:sz w:val="22"/>
          <w:szCs w:val="22"/>
        </w:rPr>
        <w:t xml:space="preserve">n. </w:t>
      </w:r>
      <w:r w:rsidR="00B452A1">
        <w:rPr>
          <w:b/>
          <w:sz w:val="22"/>
          <w:szCs w:val="22"/>
        </w:rPr>
        <w:t xml:space="preserve">1 </w:t>
      </w:r>
      <w:r w:rsidR="00775A51">
        <w:rPr>
          <w:b/>
          <w:sz w:val="22"/>
          <w:szCs w:val="22"/>
        </w:rPr>
        <w:t>T</w:t>
      </w:r>
      <w:r w:rsidR="00B452A1">
        <w:rPr>
          <w:b/>
          <w:sz w:val="22"/>
          <w:szCs w:val="22"/>
        </w:rPr>
        <w:t xml:space="preserve">ecnologo di </w:t>
      </w:r>
      <w:r w:rsidR="00775A51">
        <w:rPr>
          <w:b/>
          <w:sz w:val="22"/>
          <w:szCs w:val="22"/>
        </w:rPr>
        <w:t>I</w:t>
      </w:r>
      <w:r w:rsidR="00B452A1">
        <w:rPr>
          <w:b/>
          <w:sz w:val="22"/>
          <w:szCs w:val="22"/>
        </w:rPr>
        <w:t>II</w:t>
      </w:r>
      <w:r w:rsidR="00614612" w:rsidRPr="00783B38">
        <w:rPr>
          <w:b/>
          <w:sz w:val="22"/>
          <w:szCs w:val="22"/>
        </w:rPr>
        <w:t xml:space="preserve"> livello</w:t>
      </w:r>
      <w:r w:rsidR="00614612" w:rsidRPr="00783B38">
        <w:rPr>
          <w:sz w:val="22"/>
          <w:szCs w:val="22"/>
        </w:rPr>
        <w:t xml:space="preserve"> del CCNL degli Enti pubblici di </w:t>
      </w:r>
      <w:r w:rsidR="00614612" w:rsidRPr="00DD6C8B">
        <w:rPr>
          <w:sz w:val="22"/>
          <w:szCs w:val="22"/>
        </w:rPr>
        <w:t xml:space="preserve">Ricerca e Sperimentazione </w:t>
      </w:r>
      <w:r w:rsidR="00614612" w:rsidRPr="00EB61FB">
        <w:rPr>
          <w:sz w:val="22"/>
          <w:szCs w:val="22"/>
        </w:rPr>
        <w:t xml:space="preserve">da assegnare </w:t>
      </w:r>
      <w:r w:rsidR="00483771" w:rsidRPr="00EB61FB">
        <w:rPr>
          <w:sz w:val="22"/>
          <w:szCs w:val="22"/>
        </w:rPr>
        <w:t xml:space="preserve">al </w:t>
      </w:r>
      <w:r w:rsidR="00954CF3" w:rsidRPr="00EB61FB">
        <w:rPr>
          <w:sz w:val="22"/>
          <w:szCs w:val="22"/>
        </w:rPr>
        <w:t xml:space="preserve">Servizio </w:t>
      </w:r>
      <w:r w:rsidR="00775A51" w:rsidRPr="00EB61FB">
        <w:rPr>
          <w:sz w:val="22"/>
          <w:szCs w:val="22"/>
        </w:rPr>
        <w:t xml:space="preserve">Formazione, Progettazione e Gestione Progetti </w:t>
      </w:r>
      <w:r w:rsidRPr="00EB61FB">
        <w:rPr>
          <w:sz w:val="22"/>
          <w:szCs w:val="22"/>
        </w:rPr>
        <w:t>del Consorzio</w:t>
      </w:r>
      <w:r w:rsidR="00614612" w:rsidRPr="00EB61FB">
        <w:rPr>
          <w:sz w:val="22"/>
          <w:szCs w:val="22"/>
        </w:rPr>
        <w:t>.</w:t>
      </w:r>
      <w:r w:rsidR="00614612" w:rsidRPr="00EB61FB">
        <w:rPr>
          <w:b/>
          <w:sz w:val="22"/>
          <w:szCs w:val="22"/>
        </w:rPr>
        <w:t xml:space="preserve"> </w:t>
      </w:r>
      <w:r w:rsidR="009A0C9E" w:rsidRPr="00EB61FB">
        <w:rPr>
          <w:b/>
          <w:sz w:val="22"/>
          <w:szCs w:val="22"/>
        </w:rPr>
        <w:t>Riferimento bando n</w:t>
      </w:r>
      <w:r w:rsidR="00054400" w:rsidRPr="00EB61FB">
        <w:rPr>
          <w:b/>
          <w:sz w:val="22"/>
          <w:szCs w:val="22"/>
        </w:rPr>
        <w:t>.</w:t>
      </w:r>
      <w:r w:rsidR="0035582E" w:rsidRPr="00EB61FB">
        <w:rPr>
          <w:b/>
          <w:sz w:val="22"/>
          <w:szCs w:val="22"/>
        </w:rPr>
        <w:t xml:space="preserve"> </w:t>
      </w:r>
      <w:r w:rsidR="00956CEC" w:rsidRPr="00EB61FB">
        <w:rPr>
          <w:b/>
          <w:sz w:val="22"/>
          <w:szCs w:val="22"/>
        </w:rPr>
        <w:t>1/2014</w:t>
      </w:r>
      <w:r w:rsidR="00CF6E70" w:rsidRPr="00EB61FB">
        <w:rPr>
          <w:b/>
          <w:sz w:val="22"/>
          <w:szCs w:val="22"/>
        </w:rPr>
        <w:t>.</w:t>
      </w:r>
    </w:p>
    <w:p w:rsidR="00614612" w:rsidRPr="00EB61FB" w:rsidRDefault="00614612" w:rsidP="00614612">
      <w:pPr>
        <w:rPr>
          <w:sz w:val="22"/>
          <w:u w:val="single"/>
        </w:rPr>
      </w:pPr>
    </w:p>
    <w:p w:rsidR="00614612" w:rsidRPr="003C68A5" w:rsidRDefault="00614612" w:rsidP="00614612">
      <w:pPr>
        <w:rPr>
          <w:sz w:val="22"/>
        </w:rPr>
      </w:pPr>
      <w:r w:rsidRPr="00EB61FB">
        <w:rPr>
          <w:sz w:val="22"/>
        </w:rPr>
        <w:t>A tal fine dichiara:</w:t>
      </w:r>
    </w:p>
    <w:p w:rsidR="00BC5340" w:rsidRPr="003C68A5" w:rsidRDefault="00BC5340" w:rsidP="00BC5340">
      <w:pPr>
        <w:rPr>
          <w:sz w:val="22"/>
        </w:rPr>
      </w:pPr>
    </w:p>
    <w:p w:rsidR="0075078F" w:rsidRPr="0075078F" w:rsidRDefault="005C0D8C" w:rsidP="00733171">
      <w:pPr>
        <w:numPr>
          <w:ilvl w:val="0"/>
          <w:numId w:val="4"/>
        </w:numPr>
        <w:jc w:val="both"/>
        <w:rPr>
          <w:i/>
          <w:sz w:val="22"/>
          <w:szCs w:val="22"/>
        </w:rPr>
      </w:pPr>
      <w:r w:rsidRPr="00B419D7">
        <w:rPr>
          <w:sz w:val="22"/>
          <w:szCs w:val="22"/>
        </w:rPr>
        <w:t>di essere nato/a a ………………………………….……………………………..</w:t>
      </w:r>
      <w:r w:rsidR="0075078F">
        <w:rPr>
          <w:sz w:val="22"/>
          <w:szCs w:val="22"/>
        </w:rPr>
        <w:t>…………………………</w:t>
      </w:r>
    </w:p>
    <w:p w:rsidR="005C0D8C" w:rsidRPr="00B419D7" w:rsidRDefault="005C0D8C" w:rsidP="00775A51">
      <w:pPr>
        <w:ind w:left="454"/>
        <w:jc w:val="both"/>
        <w:rPr>
          <w:i/>
          <w:sz w:val="22"/>
          <w:szCs w:val="22"/>
        </w:rPr>
      </w:pPr>
      <w:r w:rsidRPr="00B419D7">
        <w:rPr>
          <w:sz w:val="22"/>
          <w:szCs w:val="22"/>
        </w:rPr>
        <w:t xml:space="preserve"> (prov. di…………</w:t>
      </w:r>
      <w:r w:rsidR="0075078F" w:rsidRPr="00B419D7">
        <w:rPr>
          <w:sz w:val="22"/>
          <w:szCs w:val="22"/>
        </w:rPr>
        <w:t>.................</w:t>
      </w:r>
      <w:r w:rsidR="0075078F">
        <w:rPr>
          <w:sz w:val="22"/>
          <w:szCs w:val="22"/>
        </w:rPr>
        <w:t>……….</w:t>
      </w:r>
      <w:r w:rsidRPr="00B419D7">
        <w:rPr>
          <w:sz w:val="22"/>
          <w:szCs w:val="22"/>
        </w:rPr>
        <w:t>…..) il.................................</w:t>
      </w:r>
      <w:r w:rsidR="0075078F" w:rsidRPr="00B419D7">
        <w:rPr>
          <w:sz w:val="22"/>
          <w:szCs w:val="22"/>
        </w:rPr>
        <w:t xml:space="preserve"> </w:t>
      </w:r>
      <w:r w:rsidRPr="00B419D7">
        <w:rPr>
          <w:sz w:val="22"/>
          <w:szCs w:val="22"/>
        </w:rPr>
        <w:t>……...</w:t>
      </w:r>
      <w:r w:rsidR="0075078F" w:rsidRPr="00B419D7">
        <w:rPr>
          <w:sz w:val="22"/>
          <w:szCs w:val="22"/>
        </w:rPr>
        <w:t xml:space="preserve"> </w:t>
      </w:r>
      <w:r w:rsidRPr="00B419D7">
        <w:rPr>
          <w:sz w:val="22"/>
          <w:szCs w:val="22"/>
        </w:rPr>
        <w:t>………………………………..;</w:t>
      </w:r>
    </w:p>
    <w:p w:rsidR="005C0D8C" w:rsidRPr="00B419D7" w:rsidRDefault="005C0D8C" w:rsidP="00733171">
      <w:pPr>
        <w:numPr>
          <w:ilvl w:val="0"/>
          <w:numId w:val="5"/>
        </w:numPr>
        <w:jc w:val="both"/>
        <w:rPr>
          <w:i/>
          <w:sz w:val="22"/>
          <w:szCs w:val="22"/>
        </w:rPr>
      </w:pPr>
      <w:r w:rsidRPr="00B419D7">
        <w:rPr>
          <w:sz w:val="22"/>
          <w:szCs w:val="22"/>
        </w:rPr>
        <w:t>di essere cittadino/a..............................................………………………</w:t>
      </w:r>
      <w:r w:rsidR="0075078F">
        <w:rPr>
          <w:sz w:val="22"/>
          <w:szCs w:val="22"/>
        </w:rPr>
        <w:t>…..</w:t>
      </w:r>
      <w:r w:rsidRPr="00B419D7">
        <w:rPr>
          <w:sz w:val="22"/>
          <w:szCs w:val="22"/>
        </w:rPr>
        <w:t>……………...………...........(1);</w:t>
      </w:r>
    </w:p>
    <w:p w:rsidR="005C0D8C" w:rsidRPr="00B419D7" w:rsidRDefault="005C0D8C" w:rsidP="00733171">
      <w:pPr>
        <w:numPr>
          <w:ilvl w:val="0"/>
          <w:numId w:val="5"/>
        </w:numPr>
        <w:jc w:val="both"/>
        <w:rPr>
          <w:i/>
          <w:sz w:val="22"/>
          <w:szCs w:val="22"/>
        </w:rPr>
      </w:pPr>
      <w:r w:rsidRPr="00B419D7">
        <w:rPr>
          <w:sz w:val="22"/>
          <w:szCs w:val="22"/>
        </w:rPr>
        <w:t>di essere iscritto/a nelle liste elettorali del Comune di …………..............................................</w:t>
      </w:r>
      <w:r w:rsidR="0075078F">
        <w:rPr>
          <w:sz w:val="22"/>
          <w:szCs w:val="22"/>
        </w:rPr>
        <w:t>.............</w:t>
      </w:r>
      <w:r w:rsidRPr="00B419D7">
        <w:rPr>
          <w:sz w:val="22"/>
          <w:szCs w:val="22"/>
        </w:rPr>
        <w:t>. (Prov. di ............</w:t>
      </w:r>
      <w:r w:rsidR="0075078F">
        <w:rPr>
          <w:sz w:val="22"/>
          <w:szCs w:val="22"/>
        </w:rPr>
        <w:t>........</w:t>
      </w:r>
      <w:r w:rsidRPr="00B419D7">
        <w:rPr>
          <w:sz w:val="22"/>
          <w:szCs w:val="22"/>
        </w:rPr>
        <w:t>..............); ovvero di non essere iscritto/a nelle liste elettorali per i seguenti motivi:</w:t>
      </w:r>
      <w:r>
        <w:rPr>
          <w:sz w:val="22"/>
          <w:szCs w:val="22"/>
        </w:rPr>
        <w:t xml:space="preserve"> </w:t>
      </w:r>
      <w:r w:rsidRPr="00B419D7">
        <w:rPr>
          <w:sz w:val="22"/>
          <w:szCs w:val="22"/>
        </w:rPr>
        <w:t>................................………………………………</w:t>
      </w:r>
      <w:r>
        <w:rPr>
          <w:sz w:val="22"/>
          <w:szCs w:val="22"/>
        </w:rPr>
        <w:t>………</w:t>
      </w:r>
      <w:r w:rsidRPr="00B419D7">
        <w:rPr>
          <w:sz w:val="22"/>
          <w:szCs w:val="22"/>
        </w:rPr>
        <w:t>………..……………..………</w:t>
      </w:r>
      <w:r w:rsidR="0075078F">
        <w:rPr>
          <w:sz w:val="22"/>
          <w:szCs w:val="22"/>
        </w:rPr>
        <w:t>….</w:t>
      </w:r>
      <w:r w:rsidRPr="00B419D7">
        <w:rPr>
          <w:sz w:val="22"/>
          <w:szCs w:val="22"/>
        </w:rPr>
        <w:t>………....... (2);</w:t>
      </w:r>
    </w:p>
    <w:p w:rsidR="0075078F" w:rsidRDefault="0075078F" w:rsidP="00733171">
      <w:pPr>
        <w:numPr>
          <w:ilvl w:val="0"/>
          <w:numId w:val="5"/>
        </w:numPr>
        <w:jc w:val="both"/>
        <w:rPr>
          <w:sz w:val="22"/>
          <w:szCs w:val="22"/>
        </w:rPr>
      </w:pPr>
      <w:r w:rsidRPr="00B419D7">
        <w:rPr>
          <w:sz w:val="22"/>
          <w:szCs w:val="22"/>
        </w:rPr>
        <w:t>di essere in possesso della laurea in .............................</w:t>
      </w:r>
      <w:r w:rsidRPr="0075078F">
        <w:rPr>
          <w:sz w:val="22"/>
          <w:szCs w:val="22"/>
        </w:rPr>
        <w:t xml:space="preserve"> </w:t>
      </w:r>
      <w:r w:rsidRPr="00B419D7">
        <w:rPr>
          <w:sz w:val="22"/>
          <w:szCs w:val="22"/>
        </w:rPr>
        <w:t>…………………………...…………………............. conseguita in data ......................... presso l’Università di ………………………………………</w:t>
      </w:r>
      <w:r>
        <w:rPr>
          <w:sz w:val="22"/>
          <w:szCs w:val="22"/>
        </w:rPr>
        <w:t xml:space="preserve">……… </w:t>
      </w:r>
      <w:r w:rsidRPr="00B419D7">
        <w:rPr>
          <w:sz w:val="22"/>
          <w:szCs w:val="22"/>
        </w:rPr>
        <w:t>(3) ;</w:t>
      </w:r>
    </w:p>
    <w:p w:rsidR="00775A51" w:rsidRPr="005053EB" w:rsidRDefault="00775A51" w:rsidP="00733171">
      <w:pPr>
        <w:pStyle w:val="Paragrafoelenco"/>
        <w:numPr>
          <w:ilvl w:val="0"/>
          <w:numId w:val="5"/>
        </w:numPr>
        <w:jc w:val="both"/>
        <w:rPr>
          <w:sz w:val="22"/>
          <w:szCs w:val="22"/>
        </w:rPr>
      </w:pPr>
      <w:r w:rsidRPr="005053EB">
        <w:rPr>
          <w:sz w:val="22"/>
          <w:szCs w:val="22"/>
        </w:rPr>
        <w:t>di essere in possesso di almeno uno dei requisiti accademici e/o professionali previsti dal punto 6) dell’art. 2 del presente bando, per il tempo ivi previsto, come dimostrato dalla documentazione allegata;</w:t>
      </w:r>
    </w:p>
    <w:p w:rsidR="005C0D8C" w:rsidRPr="00B419D7" w:rsidRDefault="005C0D8C" w:rsidP="00733171">
      <w:pPr>
        <w:numPr>
          <w:ilvl w:val="0"/>
          <w:numId w:val="5"/>
        </w:numPr>
        <w:jc w:val="both"/>
        <w:rPr>
          <w:sz w:val="22"/>
          <w:szCs w:val="22"/>
        </w:rPr>
      </w:pPr>
      <w:r w:rsidRPr="00B419D7">
        <w:rPr>
          <w:sz w:val="22"/>
          <w:szCs w:val="22"/>
        </w:rPr>
        <w:t>di essere nella seguente posizione nei riguardi degli obblighi militari …</w:t>
      </w:r>
      <w:r>
        <w:rPr>
          <w:sz w:val="22"/>
          <w:szCs w:val="22"/>
        </w:rPr>
        <w:t>……….</w:t>
      </w:r>
      <w:r w:rsidRPr="00B419D7">
        <w:rPr>
          <w:sz w:val="22"/>
          <w:szCs w:val="22"/>
        </w:rPr>
        <w:t>………</w:t>
      </w:r>
      <w:r w:rsidR="0075078F">
        <w:rPr>
          <w:sz w:val="22"/>
          <w:szCs w:val="22"/>
        </w:rPr>
        <w:t>…..</w:t>
      </w:r>
      <w:r w:rsidRPr="00B419D7">
        <w:rPr>
          <w:sz w:val="22"/>
          <w:szCs w:val="22"/>
        </w:rPr>
        <w:t>………..….</w:t>
      </w:r>
      <w:r>
        <w:rPr>
          <w:sz w:val="22"/>
          <w:szCs w:val="22"/>
        </w:rPr>
        <w:t xml:space="preserve"> </w:t>
      </w:r>
      <w:r w:rsidR="0075078F">
        <w:rPr>
          <w:sz w:val="22"/>
          <w:szCs w:val="22"/>
        </w:rPr>
        <w:t>(4</w:t>
      </w:r>
      <w:r w:rsidRPr="00B419D7">
        <w:rPr>
          <w:sz w:val="22"/>
          <w:szCs w:val="22"/>
        </w:rPr>
        <w:t>);</w:t>
      </w:r>
    </w:p>
    <w:p w:rsidR="005C0D8C" w:rsidRPr="00B419D7" w:rsidRDefault="005C0D8C" w:rsidP="00733171">
      <w:pPr>
        <w:numPr>
          <w:ilvl w:val="0"/>
          <w:numId w:val="5"/>
        </w:numPr>
        <w:jc w:val="both"/>
        <w:rPr>
          <w:sz w:val="22"/>
          <w:szCs w:val="22"/>
        </w:rPr>
      </w:pPr>
      <w:r w:rsidRPr="00B419D7">
        <w:rPr>
          <w:sz w:val="22"/>
          <w:szCs w:val="22"/>
        </w:rPr>
        <w:t>di non aver riportato condanne penali e non aver procedimenti penali pendenti a proprio carico, ovvero di aver riportato le seguenti condanne penali o di aver i seguenti procedimenti penali o di avere i seguenti procedimenti penali in corso a proprio carico, (rendere la dichiarazione anche se negativa. Se positiva, precisare gli eventuali estremi del provvedimento di condanna, di applicazione della pena su richiesta,  o di applicazione dell’amnistia,  del condono, dell’indulto o del perdono giudiziale) ..............</w:t>
      </w:r>
      <w:r w:rsidR="004A763C">
        <w:rPr>
          <w:sz w:val="22"/>
          <w:szCs w:val="22"/>
        </w:rPr>
        <w:t>........................</w:t>
      </w:r>
      <w:r w:rsidRPr="00B419D7">
        <w:rPr>
          <w:sz w:val="22"/>
          <w:szCs w:val="22"/>
        </w:rPr>
        <w:t>(</w:t>
      </w:r>
      <w:r w:rsidR="00F95C2F">
        <w:rPr>
          <w:sz w:val="22"/>
          <w:szCs w:val="22"/>
        </w:rPr>
        <w:t>5</w:t>
      </w:r>
      <w:r w:rsidRPr="00B419D7">
        <w:rPr>
          <w:sz w:val="22"/>
          <w:szCs w:val="22"/>
        </w:rPr>
        <w:t>);</w:t>
      </w:r>
    </w:p>
    <w:p w:rsidR="005C0D8C" w:rsidRPr="00B419D7" w:rsidRDefault="005C0D8C" w:rsidP="00733171">
      <w:pPr>
        <w:numPr>
          <w:ilvl w:val="0"/>
          <w:numId w:val="5"/>
        </w:numPr>
        <w:jc w:val="both"/>
        <w:rPr>
          <w:sz w:val="22"/>
        </w:rPr>
      </w:pPr>
      <w:r w:rsidRPr="00B419D7">
        <w:rPr>
          <w:sz w:val="22"/>
        </w:rPr>
        <w:t>di non essere stato/a destituito/</w:t>
      </w:r>
      <w:r>
        <w:rPr>
          <w:sz w:val="22"/>
        </w:rPr>
        <w:t xml:space="preserve"> </w:t>
      </w:r>
      <w:r w:rsidRPr="00B419D7">
        <w:rPr>
          <w:sz w:val="22"/>
        </w:rPr>
        <w:t xml:space="preserve">a o dispensato/a dall’impiego presso una pubblica amministrazione per persistente ed insufficiente rendimento e non essere stato/a dichiarato decaduto/a o da un impiego statale ai </w:t>
      </w:r>
      <w:r w:rsidRPr="00B419D7">
        <w:rPr>
          <w:sz w:val="22"/>
        </w:rPr>
        <w:lastRenderedPageBreak/>
        <w:t>sensi dell’art. 127, primo comma, lettera d), del D.P.R. 10 gennaio 1957, n. 3, per aver conseguito l’impiego mediante la produzione di documenti falsi o viziati da invalidità insanabile, e inoltre di non essere stato interdetto dai pubblici uffici in base a sentenza passata in giudicato;</w:t>
      </w:r>
    </w:p>
    <w:p w:rsidR="005C0D8C" w:rsidRPr="00B419D7" w:rsidRDefault="005C0D8C" w:rsidP="00733171">
      <w:pPr>
        <w:numPr>
          <w:ilvl w:val="0"/>
          <w:numId w:val="5"/>
        </w:numPr>
        <w:jc w:val="both"/>
        <w:rPr>
          <w:sz w:val="22"/>
        </w:rPr>
      </w:pPr>
      <w:r w:rsidRPr="00B419D7">
        <w:rPr>
          <w:sz w:val="22"/>
        </w:rPr>
        <w:t>di avere idoneità fisica all’impiego;</w:t>
      </w:r>
    </w:p>
    <w:p w:rsidR="005C0D8C" w:rsidRDefault="005C0D8C" w:rsidP="00733171">
      <w:pPr>
        <w:numPr>
          <w:ilvl w:val="0"/>
          <w:numId w:val="5"/>
        </w:numPr>
        <w:jc w:val="both"/>
        <w:rPr>
          <w:sz w:val="22"/>
        </w:rPr>
      </w:pPr>
      <w:r w:rsidRPr="00B419D7">
        <w:rPr>
          <w:sz w:val="22"/>
        </w:rPr>
        <w:t>di essere in situazione di handicap ai sensi della legge n. 104/1992 e di avere necessità dei seguenti ausilii: ........................................... e/o dei seguenti tempi aggiuntivi ………………………… in sede di esame in relazione allo specifico handicap:…………</w:t>
      </w:r>
      <w:r>
        <w:rPr>
          <w:sz w:val="22"/>
        </w:rPr>
        <w:t>…………………………………..</w:t>
      </w:r>
      <w:r w:rsidRPr="00B419D7">
        <w:rPr>
          <w:sz w:val="22"/>
        </w:rPr>
        <w:t>………………..;</w:t>
      </w:r>
    </w:p>
    <w:p w:rsidR="00B61E1D" w:rsidRPr="004A763C" w:rsidRDefault="005C0D8C" w:rsidP="00733171">
      <w:pPr>
        <w:numPr>
          <w:ilvl w:val="0"/>
          <w:numId w:val="5"/>
        </w:numPr>
        <w:jc w:val="both"/>
        <w:rPr>
          <w:sz w:val="22"/>
        </w:rPr>
      </w:pPr>
      <w:r w:rsidRPr="004A763C">
        <w:rPr>
          <w:sz w:val="22"/>
        </w:rPr>
        <w:t>di possedere i seguenti titoli che danno luogo a preferenza nella nomina a parità di valutazione ai sensi dell’art. 5 del D.P.R. N. 693/1996: ……………………………………………...……….........................;</w:t>
      </w:r>
    </w:p>
    <w:p w:rsidR="004A763C" w:rsidRPr="00B419D7" w:rsidRDefault="004A763C" w:rsidP="00733171">
      <w:pPr>
        <w:numPr>
          <w:ilvl w:val="0"/>
          <w:numId w:val="5"/>
        </w:numPr>
        <w:jc w:val="both"/>
        <w:rPr>
          <w:sz w:val="22"/>
        </w:rPr>
      </w:pPr>
      <w:r w:rsidRPr="00B419D7">
        <w:rPr>
          <w:sz w:val="22"/>
        </w:rPr>
        <w:t>di allegare alla domanda, nelle forme previste dall’art. 6:</w:t>
      </w:r>
    </w:p>
    <w:p w:rsidR="004A763C" w:rsidRPr="00B419D7" w:rsidRDefault="004A763C" w:rsidP="00733171">
      <w:pPr>
        <w:numPr>
          <w:ilvl w:val="0"/>
          <w:numId w:val="10"/>
        </w:numPr>
        <w:jc w:val="both"/>
        <w:rPr>
          <w:sz w:val="22"/>
          <w:szCs w:val="22"/>
        </w:rPr>
      </w:pPr>
      <w:r w:rsidRPr="00B419D7">
        <w:rPr>
          <w:sz w:val="22"/>
          <w:szCs w:val="22"/>
        </w:rPr>
        <w:t>la documentazione dimostrativa del possesso dei requisiti di ammissione stabiliti dall’art. 2, del presente bando</w:t>
      </w:r>
      <w:r>
        <w:rPr>
          <w:sz w:val="22"/>
          <w:szCs w:val="22"/>
        </w:rPr>
        <w:t>,</w:t>
      </w:r>
      <w:r w:rsidRPr="004A763C">
        <w:t xml:space="preserve"> </w:t>
      </w:r>
      <w:r w:rsidRPr="004A763C">
        <w:rPr>
          <w:sz w:val="22"/>
          <w:szCs w:val="22"/>
        </w:rPr>
        <w:t>sottoscritta</w:t>
      </w:r>
      <w:r w:rsidRPr="00B419D7">
        <w:rPr>
          <w:sz w:val="22"/>
          <w:szCs w:val="22"/>
        </w:rPr>
        <w:t>;</w:t>
      </w:r>
    </w:p>
    <w:p w:rsidR="004A763C" w:rsidRPr="00170AD1" w:rsidRDefault="004A763C" w:rsidP="00733171">
      <w:pPr>
        <w:numPr>
          <w:ilvl w:val="0"/>
          <w:numId w:val="10"/>
        </w:numPr>
        <w:jc w:val="both"/>
        <w:rPr>
          <w:sz w:val="22"/>
          <w:szCs w:val="22"/>
        </w:rPr>
      </w:pPr>
      <w:r w:rsidRPr="00B419D7">
        <w:rPr>
          <w:sz w:val="22"/>
          <w:szCs w:val="22"/>
        </w:rPr>
        <w:t xml:space="preserve">l’elenco dei titoli di </w:t>
      </w:r>
      <w:r w:rsidRPr="00170AD1">
        <w:rPr>
          <w:sz w:val="22"/>
          <w:szCs w:val="22"/>
        </w:rPr>
        <w:t>merito valutabili ai sensi dell’art. 5, sottoscritto;</w:t>
      </w:r>
    </w:p>
    <w:p w:rsidR="004A763C" w:rsidRPr="00170AD1" w:rsidRDefault="004A763C" w:rsidP="00733171">
      <w:pPr>
        <w:numPr>
          <w:ilvl w:val="0"/>
          <w:numId w:val="10"/>
        </w:numPr>
        <w:jc w:val="both"/>
        <w:rPr>
          <w:sz w:val="22"/>
          <w:szCs w:val="22"/>
        </w:rPr>
      </w:pPr>
      <w:r w:rsidRPr="00170AD1">
        <w:rPr>
          <w:sz w:val="22"/>
          <w:szCs w:val="22"/>
        </w:rPr>
        <w:t>la documentazione dimostrativa dei titoli di merito indicati nel predetto elenco (questo</w:t>
      </w:r>
      <w:r w:rsidRPr="00170AD1">
        <w:rPr>
          <w:spacing w:val="28"/>
          <w:sz w:val="22"/>
          <w:szCs w:val="22"/>
        </w:rPr>
        <w:t xml:space="preserve"> </w:t>
      </w:r>
      <w:r w:rsidRPr="00170AD1">
        <w:rPr>
          <w:sz w:val="22"/>
          <w:szCs w:val="22"/>
        </w:rPr>
        <w:t>elenco</w:t>
      </w:r>
      <w:r w:rsidRPr="00170AD1">
        <w:rPr>
          <w:spacing w:val="28"/>
          <w:sz w:val="22"/>
          <w:szCs w:val="22"/>
        </w:rPr>
        <w:t xml:space="preserve"> </w:t>
      </w:r>
      <w:r w:rsidRPr="00170AD1">
        <w:rPr>
          <w:sz w:val="22"/>
          <w:szCs w:val="22"/>
        </w:rPr>
        <w:t>va allegato</w:t>
      </w:r>
      <w:r w:rsidRPr="00170AD1">
        <w:rPr>
          <w:spacing w:val="-7"/>
          <w:sz w:val="22"/>
          <w:szCs w:val="22"/>
        </w:rPr>
        <w:t xml:space="preserve"> </w:t>
      </w:r>
      <w:r w:rsidRPr="00170AD1">
        <w:rPr>
          <w:sz w:val="22"/>
          <w:szCs w:val="22"/>
        </w:rPr>
        <w:t>alla</w:t>
      </w:r>
      <w:r w:rsidRPr="00170AD1">
        <w:rPr>
          <w:spacing w:val="-2"/>
          <w:sz w:val="22"/>
          <w:szCs w:val="22"/>
        </w:rPr>
        <w:t xml:space="preserve"> </w:t>
      </w:r>
      <w:r w:rsidRPr="00170AD1">
        <w:rPr>
          <w:sz w:val="22"/>
          <w:szCs w:val="22"/>
        </w:rPr>
        <w:t>do</w:t>
      </w:r>
      <w:r w:rsidRPr="00170AD1">
        <w:rPr>
          <w:spacing w:val="-2"/>
          <w:sz w:val="22"/>
          <w:szCs w:val="22"/>
        </w:rPr>
        <w:t>m</w:t>
      </w:r>
      <w:r w:rsidRPr="00170AD1">
        <w:rPr>
          <w:sz w:val="22"/>
          <w:szCs w:val="22"/>
        </w:rPr>
        <w:t>anda</w:t>
      </w:r>
      <w:r w:rsidRPr="00170AD1">
        <w:rPr>
          <w:spacing w:val="-8"/>
          <w:sz w:val="22"/>
          <w:szCs w:val="22"/>
        </w:rPr>
        <w:t xml:space="preserve"> </w:t>
      </w:r>
      <w:r w:rsidRPr="00170AD1">
        <w:rPr>
          <w:sz w:val="22"/>
          <w:szCs w:val="22"/>
        </w:rPr>
        <w:t>e</w:t>
      </w:r>
      <w:r w:rsidRPr="00170AD1">
        <w:rPr>
          <w:spacing w:val="-2"/>
          <w:sz w:val="22"/>
          <w:szCs w:val="22"/>
        </w:rPr>
        <w:t xml:space="preserve"> </w:t>
      </w:r>
      <w:r w:rsidRPr="00170AD1">
        <w:rPr>
          <w:spacing w:val="2"/>
          <w:sz w:val="22"/>
          <w:szCs w:val="22"/>
        </w:rPr>
        <w:t>n</w:t>
      </w:r>
      <w:r w:rsidRPr="00170AD1">
        <w:rPr>
          <w:sz w:val="22"/>
          <w:szCs w:val="22"/>
        </w:rPr>
        <w:t>on</w:t>
      </w:r>
      <w:r w:rsidRPr="00170AD1">
        <w:rPr>
          <w:spacing w:val="-3"/>
          <w:sz w:val="22"/>
          <w:szCs w:val="22"/>
        </w:rPr>
        <w:t xml:space="preserve"> </w:t>
      </w:r>
      <w:r w:rsidRPr="00170AD1">
        <w:rPr>
          <w:sz w:val="22"/>
          <w:szCs w:val="22"/>
        </w:rPr>
        <w:t>incluso</w:t>
      </w:r>
      <w:r w:rsidRPr="00170AD1">
        <w:rPr>
          <w:spacing w:val="-7"/>
          <w:sz w:val="22"/>
          <w:szCs w:val="22"/>
        </w:rPr>
        <w:t xml:space="preserve"> </w:t>
      </w:r>
      <w:r w:rsidRPr="00170AD1">
        <w:rPr>
          <w:sz w:val="22"/>
          <w:szCs w:val="22"/>
        </w:rPr>
        <w:t>nella</w:t>
      </w:r>
      <w:r w:rsidRPr="00170AD1">
        <w:rPr>
          <w:spacing w:val="-4"/>
          <w:sz w:val="22"/>
          <w:szCs w:val="22"/>
        </w:rPr>
        <w:t xml:space="preserve"> </w:t>
      </w:r>
      <w:r w:rsidR="00032996">
        <w:rPr>
          <w:sz w:val="22"/>
          <w:szCs w:val="22"/>
        </w:rPr>
        <w:t>stessa</w:t>
      </w:r>
      <w:r w:rsidRPr="00170AD1">
        <w:rPr>
          <w:sz w:val="22"/>
          <w:szCs w:val="22"/>
        </w:rPr>
        <w:t>);</w:t>
      </w:r>
    </w:p>
    <w:p w:rsidR="00D626FD" w:rsidRPr="00032996" w:rsidRDefault="00D626FD" w:rsidP="00733171">
      <w:pPr>
        <w:pStyle w:val="Paragrafoelenco"/>
        <w:numPr>
          <w:ilvl w:val="0"/>
          <w:numId w:val="5"/>
        </w:numPr>
        <w:jc w:val="both"/>
        <w:rPr>
          <w:sz w:val="22"/>
          <w:szCs w:val="22"/>
        </w:rPr>
      </w:pPr>
      <w:r w:rsidRPr="00032996">
        <w:rPr>
          <w:sz w:val="22"/>
          <w:szCs w:val="22"/>
        </w:rPr>
        <w:t xml:space="preserve">conoscenza dei principali applicativi informatici, da </w:t>
      </w:r>
      <w:r w:rsidR="00214141" w:rsidRPr="00032996">
        <w:rPr>
          <w:sz w:val="22"/>
          <w:szCs w:val="22"/>
        </w:rPr>
        <w:t>accertarsi</w:t>
      </w:r>
      <w:r w:rsidRPr="00032996">
        <w:rPr>
          <w:sz w:val="22"/>
          <w:szCs w:val="22"/>
        </w:rPr>
        <w:t xml:space="preserve">  in sede di colloquio;</w:t>
      </w:r>
    </w:p>
    <w:p w:rsidR="00D626FD" w:rsidRPr="00032996" w:rsidRDefault="00D626FD" w:rsidP="00733171">
      <w:pPr>
        <w:pStyle w:val="Paragrafoelenco"/>
        <w:numPr>
          <w:ilvl w:val="0"/>
          <w:numId w:val="5"/>
        </w:numPr>
        <w:jc w:val="both"/>
        <w:rPr>
          <w:sz w:val="22"/>
          <w:szCs w:val="22"/>
        </w:rPr>
      </w:pPr>
      <w:r w:rsidRPr="00032996">
        <w:rPr>
          <w:sz w:val="22"/>
          <w:szCs w:val="22"/>
        </w:rPr>
        <w:t>conos</w:t>
      </w:r>
      <w:r w:rsidR="00775A51" w:rsidRPr="00032996">
        <w:rPr>
          <w:sz w:val="22"/>
          <w:szCs w:val="22"/>
        </w:rPr>
        <w:t xml:space="preserve">cenza della lingua inglese, da </w:t>
      </w:r>
      <w:r w:rsidR="00585F40">
        <w:rPr>
          <w:sz w:val="22"/>
          <w:szCs w:val="22"/>
        </w:rPr>
        <w:t>accertarsi</w:t>
      </w:r>
      <w:r w:rsidRPr="00032996">
        <w:rPr>
          <w:sz w:val="22"/>
          <w:szCs w:val="22"/>
        </w:rPr>
        <w:t xml:space="preserve"> in sede di colloquio;</w:t>
      </w:r>
    </w:p>
    <w:p w:rsidR="004A763C" w:rsidRPr="004A763C" w:rsidRDefault="004A763C" w:rsidP="00733171">
      <w:pPr>
        <w:pStyle w:val="Paragrafoelenco"/>
        <w:numPr>
          <w:ilvl w:val="0"/>
          <w:numId w:val="5"/>
        </w:numPr>
        <w:jc w:val="both"/>
        <w:rPr>
          <w:sz w:val="22"/>
        </w:rPr>
      </w:pPr>
      <w:r w:rsidRPr="004A763C">
        <w:rPr>
          <w:sz w:val="22"/>
          <w:szCs w:val="22"/>
        </w:rPr>
        <w:t>i candidati di cittadinanza diversa da quella italiana dovranno dichiarare, inoltre, di godere dei diritti civili e politici anche nello Stato di appartenenza o di provenienza, ovvero i motivi del mancato godimento dei diritti stessi, e di avere adeguata conoscenza della lingua italiana;</w:t>
      </w:r>
    </w:p>
    <w:p w:rsidR="004A763C" w:rsidRDefault="004A763C" w:rsidP="00733171">
      <w:pPr>
        <w:pStyle w:val="Paragrafoelenco"/>
        <w:numPr>
          <w:ilvl w:val="0"/>
          <w:numId w:val="5"/>
        </w:numPr>
        <w:jc w:val="both"/>
        <w:rPr>
          <w:sz w:val="22"/>
        </w:rPr>
      </w:pPr>
      <w:r w:rsidRPr="004A763C">
        <w:rPr>
          <w:sz w:val="22"/>
        </w:rPr>
        <w:t>di essere immediatamente disponibili ad assumere l’impiego;</w:t>
      </w:r>
    </w:p>
    <w:p w:rsidR="005C0D8C" w:rsidRPr="004A763C" w:rsidRDefault="005C0D8C" w:rsidP="00733171">
      <w:pPr>
        <w:pStyle w:val="Paragrafoelenco"/>
        <w:numPr>
          <w:ilvl w:val="0"/>
          <w:numId w:val="5"/>
        </w:numPr>
        <w:jc w:val="both"/>
        <w:rPr>
          <w:sz w:val="22"/>
        </w:rPr>
      </w:pPr>
      <w:r w:rsidRPr="004A763C">
        <w:rPr>
          <w:sz w:val="22"/>
        </w:rPr>
        <w:t>di essere residente a……………, prov………......, indirizzo……………………….……..………., C.A.P……………..;</w:t>
      </w:r>
    </w:p>
    <w:p w:rsidR="004A763C" w:rsidRPr="004A763C" w:rsidRDefault="004A763C" w:rsidP="00733171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spacing w:before="1" w:line="254" w:lineRule="exact"/>
        <w:ind w:right="48"/>
        <w:jc w:val="both"/>
        <w:rPr>
          <w:sz w:val="22"/>
          <w:szCs w:val="22"/>
        </w:rPr>
      </w:pPr>
      <w:r w:rsidRPr="004A763C">
        <w:rPr>
          <w:sz w:val="22"/>
          <w:szCs w:val="22"/>
        </w:rPr>
        <w:t>di</w:t>
      </w:r>
      <w:r w:rsidRPr="004A763C">
        <w:rPr>
          <w:spacing w:val="20"/>
          <w:sz w:val="22"/>
          <w:szCs w:val="22"/>
        </w:rPr>
        <w:t xml:space="preserve"> </w:t>
      </w:r>
      <w:r w:rsidRPr="004A763C">
        <w:rPr>
          <w:sz w:val="22"/>
          <w:szCs w:val="22"/>
        </w:rPr>
        <w:t>richiedere</w:t>
      </w:r>
      <w:r w:rsidRPr="004A763C">
        <w:rPr>
          <w:spacing w:val="13"/>
          <w:sz w:val="22"/>
          <w:szCs w:val="22"/>
        </w:rPr>
        <w:t xml:space="preserve"> </w:t>
      </w:r>
      <w:r w:rsidRPr="004A763C">
        <w:rPr>
          <w:sz w:val="22"/>
          <w:szCs w:val="22"/>
        </w:rPr>
        <w:t>che</w:t>
      </w:r>
      <w:r w:rsidRPr="004A763C">
        <w:rPr>
          <w:spacing w:val="19"/>
          <w:sz w:val="22"/>
          <w:szCs w:val="22"/>
        </w:rPr>
        <w:t xml:space="preserve"> </w:t>
      </w:r>
      <w:r w:rsidRPr="004A763C">
        <w:rPr>
          <w:sz w:val="22"/>
          <w:szCs w:val="22"/>
        </w:rPr>
        <w:t>tutte</w:t>
      </w:r>
      <w:r w:rsidRPr="004A763C">
        <w:rPr>
          <w:spacing w:val="18"/>
          <w:sz w:val="22"/>
          <w:szCs w:val="22"/>
        </w:rPr>
        <w:t xml:space="preserve"> </w:t>
      </w:r>
      <w:r w:rsidRPr="004A763C">
        <w:rPr>
          <w:sz w:val="22"/>
          <w:szCs w:val="22"/>
        </w:rPr>
        <w:t>le</w:t>
      </w:r>
      <w:r w:rsidRPr="004A763C">
        <w:rPr>
          <w:spacing w:val="20"/>
          <w:sz w:val="22"/>
          <w:szCs w:val="22"/>
        </w:rPr>
        <w:t xml:space="preserve"> </w:t>
      </w:r>
      <w:r w:rsidRPr="004A763C">
        <w:rPr>
          <w:sz w:val="22"/>
          <w:szCs w:val="22"/>
        </w:rPr>
        <w:t>co</w:t>
      </w:r>
      <w:r w:rsidRPr="004A763C">
        <w:rPr>
          <w:spacing w:val="-2"/>
          <w:sz w:val="22"/>
          <w:szCs w:val="22"/>
        </w:rPr>
        <w:t>m</w:t>
      </w:r>
      <w:r w:rsidRPr="004A763C">
        <w:rPr>
          <w:sz w:val="22"/>
          <w:szCs w:val="22"/>
        </w:rPr>
        <w:t>unic</w:t>
      </w:r>
      <w:r w:rsidRPr="004A763C">
        <w:rPr>
          <w:spacing w:val="1"/>
          <w:sz w:val="22"/>
          <w:szCs w:val="22"/>
        </w:rPr>
        <w:t>a</w:t>
      </w:r>
      <w:r w:rsidRPr="004A763C">
        <w:rPr>
          <w:sz w:val="22"/>
          <w:szCs w:val="22"/>
        </w:rPr>
        <w:t>zioni</w:t>
      </w:r>
      <w:r w:rsidRPr="004A763C">
        <w:rPr>
          <w:spacing w:val="9"/>
          <w:sz w:val="22"/>
          <w:szCs w:val="22"/>
        </w:rPr>
        <w:t xml:space="preserve"> </w:t>
      </w:r>
      <w:r w:rsidRPr="004A763C">
        <w:rPr>
          <w:sz w:val="22"/>
          <w:szCs w:val="22"/>
        </w:rPr>
        <w:t>relative</w:t>
      </w:r>
      <w:r w:rsidRPr="004A763C">
        <w:rPr>
          <w:spacing w:val="15"/>
          <w:sz w:val="22"/>
          <w:szCs w:val="22"/>
        </w:rPr>
        <w:t xml:space="preserve"> </w:t>
      </w:r>
      <w:r w:rsidRPr="004A763C">
        <w:rPr>
          <w:sz w:val="22"/>
          <w:szCs w:val="22"/>
        </w:rPr>
        <w:t>alla</w:t>
      </w:r>
      <w:r w:rsidRPr="004A763C">
        <w:rPr>
          <w:spacing w:val="19"/>
          <w:sz w:val="22"/>
          <w:szCs w:val="22"/>
        </w:rPr>
        <w:t xml:space="preserve"> </w:t>
      </w:r>
      <w:r w:rsidRPr="004A763C">
        <w:rPr>
          <w:sz w:val="22"/>
          <w:szCs w:val="22"/>
        </w:rPr>
        <w:t>procedura</w:t>
      </w:r>
      <w:r w:rsidRPr="004A763C">
        <w:rPr>
          <w:spacing w:val="13"/>
          <w:sz w:val="22"/>
          <w:szCs w:val="22"/>
        </w:rPr>
        <w:t xml:space="preserve"> </w:t>
      </w:r>
      <w:r w:rsidRPr="004A763C">
        <w:rPr>
          <w:sz w:val="22"/>
          <w:szCs w:val="22"/>
        </w:rPr>
        <w:t>di</w:t>
      </w:r>
      <w:r w:rsidRPr="004A763C">
        <w:rPr>
          <w:spacing w:val="19"/>
          <w:sz w:val="22"/>
          <w:szCs w:val="22"/>
        </w:rPr>
        <w:t xml:space="preserve"> </w:t>
      </w:r>
      <w:r w:rsidRPr="004A763C">
        <w:rPr>
          <w:sz w:val="22"/>
          <w:szCs w:val="22"/>
        </w:rPr>
        <w:t>selezione</w:t>
      </w:r>
      <w:r w:rsidRPr="004A763C">
        <w:rPr>
          <w:spacing w:val="14"/>
          <w:sz w:val="22"/>
          <w:szCs w:val="22"/>
        </w:rPr>
        <w:t xml:space="preserve"> </w:t>
      </w:r>
      <w:r w:rsidRPr="004A763C">
        <w:rPr>
          <w:sz w:val="22"/>
          <w:szCs w:val="22"/>
        </w:rPr>
        <w:t>si</w:t>
      </w:r>
      <w:r w:rsidRPr="004A763C">
        <w:rPr>
          <w:spacing w:val="1"/>
          <w:sz w:val="22"/>
          <w:szCs w:val="22"/>
        </w:rPr>
        <w:t>a</w:t>
      </w:r>
      <w:r w:rsidRPr="004A763C">
        <w:rPr>
          <w:sz w:val="22"/>
          <w:szCs w:val="22"/>
        </w:rPr>
        <w:t>no</w:t>
      </w:r>
      <w:r w:rsidRPr="004A763C">
        <w:rPr>
          <w:spacing w:val="17"/>
          <w:sz w:val="22"/>
          <w:szCs w:val="22"/>
        </w:rPr>
        <w:t xml:space="preserve"> </w:t>
      </w:r>
      <w:r w:rsidRPr="004A763C">
        <w:rPr>
          <w:sz w:val="22"/>
          <w:szCs w:val="22"/>
        </w:rPr>
        <w:t>inoltrate</w:t>
      </w:r>
      <w:r w:rsidRPr="004A763C">
        <w:rPr>
          <w:spacing w:val="15"/>
          <w:sz w:val="22"/>
          <w:szCs w:val="22"/>
        </w:rPr>
        <w:t xml:space="preserve"> </w:t>
      </w:r>
      <w:r w:rsidRPr="004A763C">
        <w:rPr>
          <w:sz w:val="22"/>
          <w:szCs w:val="22"/>
        </w:rPr>
        <w:t>al</w:t>
      </w:r>
      <w:r w:rsidRPr="004A763C">
        <w:rPr>
          <w:spacing w:val="20"/>
          <w:sz w:val="22"/>
          <w:szCs w:val="22"/>
        </w:rPr>
        <w:t xml:space="preserve"> </w:t>
      </w:r>
      <w:r w:rsidRPr="004A763C">
        <w:rPr>
          <w:sz w:val="22"/>
          <w:szCs w:val="22"/>
        </w:rPr>
        <w:t>seguente indirizzo:.....</w:t>
      </w:r>
      <w:r w:rsidRPr="004A763C">
        <w:rPr>
          <w:spacing w:val="-1"/>
          <w:sz w:val="22"/>
          <w:szCs w:val="22"/>
        </w:rPr>
        <w:t>..</w:t>
      </w:r>
      <w:r w:rsidRPr="004A763C">
        <w:rPr>
          <w:sz w:val="22"/>
          <w:szCs w:val="22"/>
        </w:rPr>
        <w:t>.......</w:t>
      </w:r>
      <w:r w:rsidRPr="004A763C">
        <w:rPr>
          <w:spacing w:val="-1"/>
          <w:sz w:val="22"/>
          <w:szCs w:val="22"/>
        </w:rPr>
        <w:t>.</w:t>
      </w:r>
      <w:r w:rsidRPr="004A763C">
        <w:rPr>
          <w:sz w:val="22"/>
          <w:szCs w:val="22"/>
        </w:rPr>
        <w:t>.....</w:t>
      </w:r>
      <w:r w:rsidRPr="004A763C">
        <w:rPr>
          <w:spacing w:val="-1"/>
          <w:sz w:val="22"/>
          <w:szCs w:val="22"/>
        </w:rPr>
        <w:t>.</w:t>
      </w:r>
      <w:r w:rsidRPr="004A763C">
        <w:rPr>
          <w:sz w:val="22"/>
          <w:szCs w:val="22"/>
        </w:rPr>
        <w:t>.....</w:t>
      </w:r>
      <w:r w:rsidRPr="004A763C">
        <w:rPr>
          <w:spacing w:val="-1"/>
          <w:sz w:val="22"/>
          <w:szCs w:val="22"/>
        </w:rPr>
        <w:t>.</w:t>
      </w:r>
      <w:r w:rsidRPr="004A763C">
        <w:rPr>
          <w:sz w:val="22"/>
          <w:szCs w:val="22"/>
        </w:rPr>
        <w:t>.</w:t>
      </w:r>
      <w:r w:rsidRPr="004A763C">
        <w:rPr>
          <w:spacing w:val="-1"/>
          <w:sz w:val="22"/>
          <w:szCs w:val="22"/>
        </w:rPr>
        <w:t>.</w:t>
      </w:r>
      <w:r w:rsidRPr="004A763C">
        <w:rPr>
          <w:sz w:val="22"/>
          <w:szCs w:val="22"/>
        </w:rPr>
        <w:t>.......</w:t>
      </w:r>
      <w:r w:rsidRPr="004A763C">
        <w:rPr>
          <w:spacing w:val="-1"/>
          <w:sz w:val="22"/>
          <w:szCs w:val="22"/>
        </w:rPr>
        <w:t>.</w:t>
      </w:r>
      <w:r w:rsidRPr="004A763C">
        <w:rPr>
          <w:sz w:val="22"/>
          <w:szCs w:val="22"/>
        </w:rPr>
        <w:t>.....</w:t>
      </w:r>
      <w:r w:rsidRPr="004A763C">
        <w:rPr>
          <w:spacing w:val="-1"/>
          <w:sz w:val="22"/>
          <w:szCs w:val="22"/>
        </w:rPr>
        <w:t>.</w:t>
      </w:r>
      <w:r w:rsidRPr="004A763C">
        <w:rPr>
          <w:sz w:val="22"/>
          <w:szCs w:val="22"/>
        </w:rPr>
        <w:t>.....</w:t>
      </w:r>
      <w:r w:rsidRPr="004A763C">
        <w:rPr>
          <w:spacing w:val="-1"/>
          <w:sz w:val="22"/>
          <w:szCs w:val="22"/>
        </w:rPr>
        <w:t>.</w:t>
      </w:r>
      <w:r w:rsidRPr="004A763C">
        <w:rPr>
          <w:sz w:val="22"/>
          <w:szCs w:val="22"/>
        </w:rPr>
        <w:t>.</w:t>
      </w:r>
      <w:r w:rsidRPr="004A763C">
        <w:rPr>
          <w:spacing w:val="-1"/>
          <w:sz w:val="22"/>
          <w:szCs w:val="22"/>
        </w:rPr>
        <w:t>.</w:t>
      </w:r>
      <w:r w:rsidRPr="004A763C">
        <w:rPr>
          <w:sz w:val="22"/>
          <w:szCs w:val="22"/>
        </w:rPr>
        <w:t>.......</w:t>
      </w:r>
      <w:r w:rsidRPr="004A763C">
        <w:rPr>
          <w:spacing w:val="-1"/>
          <w:sz w:val="22"/>
          <w:szCs w:val="22"/>
        </w:rPr>
        <w:t>.</w:t>
      </w:r>
      <w:r w:rsidRPr="004A763C">
        <w:rPr>
          <w:sz w:val="22"/>
          <w:szCs w:val="22"/>
        </w:rPr>
        <w:t>.....</w:t>
      </w:r>
      <w:r w:rsidRPr="004A763C">
        <w:rPr>
          <w:spacing w:val="-1"/>
          <w:sz w:val="22"/>
          <w:szCs w:val="22"/>
        </w:rPr>
        <w:t>.</w:t>
      </w:r>
      <w:r w:rsidRPr="004A763C">
        <w:rPr>
          <w:sz w:val="22"/>
          <w:szCs w:val="22"/>
        </w:rPr>
        <w:t>.....</w:t>
      </w:r>
      <w:r w:rsidRPr="004A763C">
        <w:rPr>
          <w:spacing w:val="-1"/>
          <w:sz w:val="22"/>
          <w:szCs w:val="22"/>
        </w:rPr>
        <w:t>.</w:t>
      </w:r>
      <w:r w:rsidRPr="004A763C">
        <w:rPr>
          <w:sz w:val="22"/>
          <w:szCs w:val="22"/>
        </w:rPr>
        <w:t>.</w:t>
      </w:r>
      <w:r w:rsidRPr="004A763C">
        <w:rPr>
          <w:spacing w:val="-1"/>
          <w:sz w:val="22"/>
          <w:szCs w:val="22"/>
        </w:rPr>
        <w:t>.</w:t>
      </w:r>
      <w:r w:rsidRPr="004A763C">
        <w:rPr>
          <w:sz w:val="22"/>
          <w:szCs w:val="22"/>
        </w:rPr>
        <w:t>.......</w:t>
      </w:r>
      <w:r w:rsidRPr="004A763C">
        <w:rPr>
          <w:spacing w:val="-1"/>
          <w:sz w:val="22"/>
          <w:szCs w:val="22"/>
        </w:rPr>
        <w:t>.</w:t>
      </w:r>
      <w:r w:rsidRPr="004A763C">
        <w:rPr>
          <w:sz w:val="22"/>
          <w:szCs w:val="22"/>
        </w:rPr>
        <w:t>.....</w:t>
      </w:r>
      <w:r w:rsidRPr="004A763C">
        <w:rPr>
          <w:spacing w:val="-1"/>
          <w:sz w:val="22"/>
          <w:szCs w:val="22"/>
        </w:rPr>
        <w:t>.</w:t>
      </w:r>
      <w:r w:rsidRPr="004A763C">
        <w:rPr>
          <w:sz w:val="22"/>
          <w:szCs w:val="22"/>
        </w:rPr>
        <w:t>.....</w:t>
      </w:r>
      <w:r w:rsidRPr="004A763C">
        <w:rPr>
          <w:spacing w:val="-1"/>
          <w:sz w:val="22"/>
          <w:szCs w:val="22"/>
        </w:rPr>
        <w:t>.</w:t>
      </w:r>
      <w:r w:rsidRPr="004A763C">
        <w:rPr>
          <w:sz w:val="22"/>
          <w:szCs w:val="22"/>
        </w:rPr>
        <w:t>.</w:t>
      </w:r>
      <w:r w:rsidRPr="004A763C">
        <w:rPr>
          <w:spacing w:val="-1"/>
          <w:sz w:val="22"/>
          <w:szCs w:val="22"/>
        </w:rPr>
        <w:t>.</w:t>
      </w:r>
      <w:r w:rsidRPr="004A763C">
        <w:rPr>
          <w:sz w:val="22"/>
          <w:szCs w:val="22"/>
        </w:rPr>
        <w:t>.......</w:t>
      </w:r>
      <w:r w:rsidRPr="004A763C">
        <w:rPr>
          <w:spacing w:val="-1"/>
          <w:sz w:val="22"/>
          <w:szCs w:val="22"/>
        </w:rPr>
        <w:t>.</w:t>
      </w:r>
      <w:r w:rsidRPr="004A763C">
        <w:rPr>
          <w:sz w:val="22"/>
          <w:szCs w:val="22"/>
        </w:rPr>
        <w:t>.....</w:t>
      </w:r>
      <w:r w:rsidRPr="004A763C">
        <w:rPr>
          <w:spacing w:val="-1"/>
          <w:sz w:val="22"/>
          <w:szCs w:val="22"/>
        </w:rPr>
        <w:t>.</w:t>
      </w:r>
      <w:r w:rsidRPr="004A763C">
        <w:rPr>
          <w:sz w:val="22"/>
          <w:szCs w:val="22"/>
        </w:rPr>
        <w:t>.Tel.</w:t>
      </w:r>
      <w:r>
        <w:rPr>
          <w:sz w:val="22"/>
          <w:szCs w:val="22"/>
        </w:rPr>
        <w:t xml:space="preserve"> …</w:t>
      </w:r>
      <w:r w:rsidRPr="004A763C">
        <w:rPr>
          <w:spacing w:val="-1"/>
          <w:sz w:val="22"/>
          <w:szCs w:val="22"/>
        </w:rPr>
        <w:t>.</w:t>
      </w:r>
      <w:r w:rsidRPr="004A763C">
        <w:rPr>
          <w:sz w:val="22"/>
          <w:szCs w:val="22"/>
        </w:rPr>
        <w:t>.......</w:t>
      </w:r>
      <w:r w:rsidRPr="004A763C">
        <w:rPr>
          <w:spacing w:val="-1"/>
          <w:sz w:val="22"/>
          <w:szCs w:val="22"/>
        </w:rPr>
        <w:t>.</w:t>
      </w:r>
      <w:r w:rsidRPr="004A763C">
        <w:rPr>
          <w:sz w:val="22"/>
          <w:szCs w:val="22"/>
        </w:rPr>
        <w:t>.....</w:t>
      </w:r>
      <w:r w:rsidRPr="004A763C">
        <w:rPr>
          <w:spacing w:val="-1"/>
          <w:sz w:val="22"/>
          <w:szCs w:val="22"/>
        </w:rPr>
        <w:t>.</w:t>
      </w:r>
      <w:r w:rsidRPr="004A763C">
        <w:rPr>
          <w:sz w:val="22"/>
          <w:szCs w:val="22"/>
        </w:rPr>
        <w:t>.....</w:t>
      </w:r>
      <w:r w:rsidRPr="004A763C">
        <w:rPr>
          <w:spacing w:val="-1"/>
          <w:sz w:val="22"/>
          <w:szCs w:val="22"/>
        </w:rPr>
        <w:t>.</w:t>
      </w:r>
      <w:r w:rsidRPr="004A763C">
        <w:rPr>
          <w:sz w:val="22"/>
          <w:szCs w:val="22"/>
        </w:rPr>
        <w:t>.</w:t>
      </w:r>
      <w:r w:rsidRPr="004A763C">
        <w:rPr>
          <w:spacing w:val="-1"/>
          <w:sz w:val="22"/>
          <w:szCs w:val="22"/>
        </w:rPr>
        <w:t>.</w:t>
      </w:r>
      <w:r w:rsidRPr="004A763C">
        <w:rPr>
          <w:sz w:val="22"/>
          <w:szCs w:val="22"/>
        </w:rPr>
        <w:t>.......</w:t>
      </w:r>
      <w:r w:rsidRPr="004A763C">
        <w:rPr>
          <w:spacing w:val="-1"/>
          <w:sz w:val="22"/>
          <w:szCs w:val="22"/>
        </w:rPr>
        <w:t>.</w:t>
      </w:r>
      <w:r w:rsidRPr="004A763C">
        <w:rPr>
          <w:sz w:val="22"/>
          <w:szCs w:val="22"/>
        </w:rPr>
        <w:t>..,</w:t>
      </w:r>
    </w:p>
    <w:p w:rsidR="003765EA" w:rsidRPr="00DD6C8B" w:rsidRDefault="004A763C" w:rsidP="003765EA">
      <w:pPr>
        <w:pStyle w:val="Paragrafoelenco"/>
        <w:widowControl w:val="0"/>
        <w:autoSpaceDE w:val="0"/>
        <w:autoSpaceDN w:val="0"/>
        <w:adjustRightInd w:val="0"/>
        <w:spacing w:line="254" w:lineRule="exact"/>
        <w:ind w:left="454" w:right="50"/>
        <w:jc w:val="both"/>
        <w:rPr>
          <w:sz w:val="22"/>
          <w:szCs w:val="22"/>
        </w:rPr>
      </w:pPr>
      <w:r w:rsidRPr="004A763C">
        <w:rPr>
          <w:sz w:val="22"/>
          <w:szCs w:val="22"/>
        </w:rPr>
        <w:t>e</w:t>
      </w:r>
      <w:r w:rsidRPr="004A763C">
        <w:rPr>
          <w:spacing w:val="22"/>
          <w:sz w:val="22"/>
          <w:szCs w:val="22"/>
        </w:rPr>
        <w:t xml:space="preserve"> </w:t>
      </w:r>
      <w:r w:rsidRPr="004A763C">
        <w:rPr>
          <w:sz w:val="22"/>
          <w:szCs w:val="22"/>
        </w:rPr>
        <w:t>di</w:t>
      </w:r>
      <w:r w:rsidRPr="004A763C">
        <w:rPr>
          <w:spacing w:val="21"/>
          <w:sz w:val="22"/>
          <w:szCs w:val="22"/>
        </w:rPr>
        <w:t xml:space="preserve"> </w:t>
      </w:r>
      <w:r w:rsidRPr="004A763C">
        <w:rPr>
          <w:sz w:val="22"/>
          <w:szCs w:val="22"/>
        </w:rPr>
        <w:t>i</w:t>
      </w:r>
      <w:r w:rsidRPr="004A763C">
        <w:rPr>
          <w:spacing w:val="-2"/>
          <w:sz w:val="22"/>
          <w:szCs w:val="22"/>
        </w:rPr>
        <w:t>m</w:t>
      </w:r>
      <w:r w:rsidRPr="004A763C">
        <w:rPr>
          <w:sz w:val="22"/>
          <w:szCs w:val="22"/>
        </w:rPr>
        <w:t>pegnarsi</w:t>
      </w:r>
      <w:r w:rsidRPr="004A763C">
        <w:rPr>
          <w:spacing w:val="13"/>
          <w:sz w:val="22"/>
          <w:szCs w:val="22"/>
        </w:rPr>
        <w:t xml:space="preserve"> </w:t>
      </w:r>
      <w:r w:rsidRPr="004A763C">
        <w:rPr>
          <w:sz w:val="22"/>
          <w:szCs w:val="22"/>
        </w:rPr>
        <w:t>a</w:t>
      </w:r>
      <w:r w:rsidRPr="004A763C">
        <w:rPr>
          <w:spacing w:val="22"/>
          <w:sz w:val="22"/>
          <w:szCs w:val="22"/>
        </w:rPr>
        <w:t xml:space="preserve"> </w:t>
      </w:r>
      <w:r w:rsidRPr="004A763C">
        <w:rPr>
          <w:sz w:val="22"/>
          <w:szCs w:val="22"/>
        </w:rPr>
        <w:t>co</w:t>
      </w:r>
      <w:r w:rsidRPr="004A763C">
        <w:rPr>
          <w:spacing w:val="-2"/>
          <w:sz w:val="22"/>
          <w:szCs w:val="22"/>
        </w:rPr>
        <w:t>m</w:t>
      </w:r>
      <w:r w:rsidRPr="004A763C">
        <w:rPr>
          <w:sz w:val="22"/>
          <w:szCs w:val="22"/>
        </w:rPr>
        <w:t>un</w:t>
      </w:r>
      <w:r w:rsidRPr="004A763C">
        <w:rPr>
          <w:spacing w:val="1"/>
          <w:sz w:val="22"/>
          <w:szCs w:val="22"/>
        </w:rPr>
        <w:t>i</w:t>
      </w:r>
      <w:r w:rsidRPr="004A763C">
        <w:rPr>
          <w:sz w:val="22"/>
          <w:szCs w:val="22"/>
        </w:rPr>
        <w:t>care</w:t>
      </w:r>
      <w:r w:rsidRPr="004A763C">
        <w:rPr>
          <w:spacing w:val="13"/>
          <w:sz w:val="22"/>
          <w:szCs w:val="22"/>
        </w:rPr>
        <w:t xml:space="preserve"> </w:t>
      </w:r>
      <w:r w:rsidRPr="004A763C">
        <w:rPr>
          <w:sz w:val="22"/>
          <w:szCs w:val="22"/>
        </w:rPr>
        <w:t>t</w:t>
      </w:r>
      <w:r w:rsidRPr="004A763C">
        <w:rPr>
          <w:spacing w:val="1"/>
          <w:sz w:val="22"/>
          <w:szCs w:val="22"/>
        </w:rPr>
        <w:t>e</w:t>
      </w:r>
      <w:r w:rsidRPr="004A763C">
        <w:rPr>
          <w:spacing w:val="-2"/>
          <w:sz w:val="22"/>
          <w:szCs w:val="22"/>
        </w:rPr>
        <w:t>m</w:t>
      </w:r>
      <w:r w:rsidRPr="004A763C">
        <w:rPr>
          <w:spacing w:val="2"/>
          <w:sz w:val="22"/>
          <w:szCs w:val="22"/>
        </w:rPr>
        <w:t>p</w:t>
      </w:r>
      <w:r w:rsidRPr="004A763C">
        <w:rPr>
          <w:sz w:val="22"/>
          <w:szCs w:val="22"/>
        </w:rPr>
        <w:t>est</w:t>
      </w:r>
      <w:r w:rsidRPr="004A763C">
        <w:rPr>
          <w:spacing w:val="1"/>
          <w:sz w:val="22"/>
          <w:szCs w:val="22"/>
        </w:rPr>
        <w:t>iva</w:t>
      </w:r>
      <w:r w:rsidRPr="004A763C">
        <w:rPr>
          <w:spacing w:val="-2"/>
          <w:sz w:val="22"/>
          <w:szCs w:val="22"/>
        </w:rPr>
        <w:t>m</w:t>
      </w:r>
      <w:r w:rsidRPr="004A763C">
        <w:rPr>
          <w:sz w:val="22"/>
          <w:szCs w:val="22"/>
        </w:rPr>
        <w:t>ente</w:t>
      </w:r>
      <w:r w:rsidRPr="004A763C">
        <w:rPr>
          <w:spacing w:val="8"/>
          <w:sz w:val="22"/>
          <w:szCs w:val="22"/>
        </w:rPr>
        <w:t xml:space="preserve"> </w:t>
      </w:r>
      <w:r w:rsidRPr="004A763C">
        <w:rPr>
          <w:sz w:val="22"/>
          <w:szCs w:val="22"/>
        </w:rPr>
        <w:t>all’</w:t>
      </w:r>
      <w:r w:rsidRPr="004A763C">
        <w:rPr>
          <w:spacing w:val="1"/>
          <w:sz w:val="22"/>
          <w:szCs w:val="22"/>
        </w:rPr>
        <w:t>A</w:t>
      </w:r>
      <w:r w:rsidRPr="004A763C">
        <w:rPr>
          <w:sz w:val="22"/>
          <w:szCs w:val="22"/>
        </w:rPr>
        <w:t>mministraz</w:t>
      </w:r>
      <w:r w:rsidRPr="004A763C">
        <w:rPr>
          <w:spacing w:val="1"/>
          <w:sz w:val="22"/>
          <w:szCs w:val="22"/>
        </w:rPr>
        <w:t>i</w:t>
      </w:r>
      <w:r w:rsidRPr="004A763C">
        <w:rPr>
          <w:sz w:val="22"/>
          <w:szCs w:val="22"/>
        </w:rPr>
        <w:t>one</w:t>
      </w:r>
      <w:r w:rsidRPr="004A763C">
        <w:rPr>
          <w:spacing w:val="5"/>
          <w:sz w:val="22"/>
          <w:szCs w:val="22"/>
        </w:rPr>
        <w:t xml:space="preserve"> </w:t>
      </w:r>
      <w:r w:rsidRPr="004A763C">
        <w:rPr>
          <w:sz w:val="22"/>
          <w:szCs w:val="22"/>
        </w:rPr>
        <w:t>eventuali</w:t>
      </w:r>
      <w:r w:rsidRPr="004A763C">
        <w:rPr>
          <w:spacing w:val="15"/>
          <w:sz w:val="22"/>
          <w:szCs w:val="22"/>
        </w:rPr>
        <w:t xml:space="preserve"> </w:t>
      </w:r>
      <w:r w:rsidRPr="004A763C">
        <w:rPr>
          <w:sz w:val="22"/>
          <w:szCs w:val="22"/>
        </w:rPr>
        <w:t>successive</w:t>
      </w:r>
      <w:r w:rsidRPr="004A763C">
        <w:rPr>
          <w:spacing w:val="14"/>
          <w:sz w:val="22"/>
          <w:szCs w:val="22"/>
        </w:rPr>
        <w:t xml:space="preserve"> </w:t>
      </w:r>
      <w:r w:rsidRPr="004A763C">
        <w:rPr>
          <w:sz w:val="22"/>
          <w:szCs w:val="22"/>
        </w:rPr>
        <w:t>variazioni</w:t>
      </w:r>
      <w:r w:rsidRPr="004A763C">
        <w:rPr>
          <w:spacing w:val="14"/>
          <w:sz w:val="22"/>
          <w:szCs w:val="22"/>
        </w:rPr>
        <w:t xml:space="preserve"> </w:t>
      </w:r>
      <w:r w:rsidR="003765EA">
        <w:rPr>
          <w:sz w:val="22"/>
          <w:szCs w:val="22"/>
        </w:rPr>
        <w:t xml:space="preserve">di </w:t>
      </w:r>
      <w:r w:rsidR="003765EA" w:rsidRPr="00DD6C8B">
        <w:rPr>
          <w:sz w:val="22"/>
          <w:szCs w:val="22"/>
        </w:rPr>
        <w:t>indirizzo;</w:t>
      </w:r>
    </w:p>
    <w:p w:rsidR="003765EA" w:rsidRPr="00DD6C8B" w:rsidRDefault="003765EA" w:rsidP="00733171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spacing w:before="1" w:line="254" w:lineRule="exact"/>
        <w:ind w:right="48"/>
        <w:jc w:val="both"/>
        <w:rPr>
          <w:sz w:val="22"/>
          <w:szCs w:val="22"/>
        </w:rPr>
      </w:pPr>
      <w:r w:rsidRPr="00DD6C8B">
        <w:rPr>
          <w:sz w:val="22"/>
          <w:szCs w:val="22"/>
        </w:rPr>
        <w:t>(</w:t>
      </w:r>
      <w:r w:rsidRPr="00DD6C8B">
        <w:rPr>
          <w:i/>
          <w:sz w:val="22"/>
          <w:szCs w:val="22"/>
        </w:rPr>
        <w:t>in caso di utilizzo della PEC per la presentazione della domanda</w:t>
      </w:r>
      <w:r w:rsidRPr="00DD6C8B">
        <w:rPr>
          <w:sz w:val="22"/>
          <w:szCs w:val="22"/>
        </w:rPr>
        <w:t>) di essere consapevole che ogni ulteriore comunicazione inerente la selezione potrà essere inoltrata dall’Amministrazione alla propria PEC.</w:t>
      </w:r>
    </w:p>
    <w:p w:rsidR="00E85E16" w:rsidRDefault="00E85E16" w:rsidP="00BC5340">
      <w:pPr>
        <w:tabs>
          <w:tab w:val="left" w:pos="5670"/>
        </w:tabs>
        <w:jc w:val="both"/>
        <w:rPr>
          <w:sz w:val="22"/>
        </w:rPr>
      </w:pPr>
    </w:p>
    <w:p w:rsidR="005C0D8C" w:rsidRDefault="005C0D8C" w:rsidP="00BC5340">
      <w:pPr>
        <w:tabs>
          <w:tab w:val="left" w:pos="5670"/>
        </w:tabs>
        <w:jc w:val="both"/>
        <w:rPr>
          <w:sz w:val="22"/>
        </w:rPr>
      </w:pPr>
    </w:p>
    <w:p w:rsidR="00BC5340" w:rsidRPr="003C68A5" w:rsidRDefault="00BC5340" w:rsidP="00BC5340">
      <w:pPr>
        <w:tabs>
          <w:tab w:val="left" w:pos="5670"/>
        </w:tabs>
        <w:jc w:val="both"/>
        <w:rPr>
          <w:sz w:val="22"/>
        </w:rPr>
      </w:pPr>
      <w:r w:rsidRPr="003C68A5">
        <w:rPr>
          <w:sz w:val="22"/>
        </w:rPr>
        <w:t>Data</w:t>
      </w:r>
      <w:r w:rsidRPr="003C68A5">
        <w:rPr>
          <w:sz w:val="22"/>
        </w:rPr>
        <w:tab/>
        <w:t>Firma</w:t>
      </w:r>
    </w:p>
    <w:p w:rsidR="00CF6E70" w:rsidRDefault="00CF6E70" w:rsidP="00CF6E70">
      <w:pPr>
        <w:tabs>
          <w:tab w:val="left" w:pos="5670"/>
        </w:tabs>
        <w:jc w:val="both"/>
        <w:rPr>
          <w:sz w:val="22"/>
          <w:szCs w:val="22"/>
        </w:rPr>
      </w:pPr>
    </w:p>
    <w:p w:rsidR="002C6E5F" w:rsidRDefault="002C6E5F" w:rsidP="00CF6E70">
      <w:pPr>
        <w:tabs>
          <w:tab w:val="left" w:pos="5670"/>
        </w:tabs>
        <w:jc w:val="both"/>
        <w:rPr>
          <w:sz w:val="22"/>
          <w:szCs w:val="22"/>
        </w:rPr>
      </w:pPr>
    </w:p>
    <w:p w:rsidR="00332580" w:rsidRPr="003C68A5" w:rsidRDefault="00332580" w:rsidP="00CF6E70">
      <w:pPr>
        <w:tabs>
          <w:tab w:val="left" w:pos="5670"/>
        </w:tabs>
        <w:jc w:val="both"/>
        <w:rPr>
          <w:sz w:val="22"/>
          <w:szCs w:val="22"/>
        </w:rPr>
      </w:pPr>
    </w:p>
    <w:tbl>
      <w:tblPr>
        <w:tblpPr w:leftFromText="141" w:rightFromText="141" w:vertAnchor="text" w:horzAnchor="margin" w:tblpY="63"/>
        <w:tblOverlap w:val="never"/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CF6E70" w:rsidRPr="003C68A5" w:rsidTr="005335E4">
        <w:tc>
          <w:tcPr>
            <w:tcW w:w="9779" w:type="dxa"/>
          </w:tcPr>
          <w:p w:rsidR="00CF6E70" w:rsidRPr="003C68A5" w:rsidRDefault="00CF6E70" w:rsidP="005335E4">
            <w:pPr>
              <w:pStyle w:val="Titolo"/>
              <w:jc w:val="left"/>
              <w:rPr>
                <w:b w:val="0"/>
              </w:rPr>
            </w:pPr>
            <w:r w:rsidRPr="003C68A5">
              <w:rPr>
                <w:b w:val="0"/>
              </w:rPr>
              <w:t>Note</w:t>
            </w:r>
          </w:p>
          <w:p w:rsidR="00CF6E70" w:rsidRPr="003C68A5" w:rsidRDefault="00CF6E70" w:rsidP="00733171">
            <w:pPr>
              <w:pStyle w:val="Titolo"/>
              <w:numPr>
                <w:ilvl w:val="0"/>
                <w:numId w:val="7"/>
              </w:numPr>
              <w:jc w:val="left"/>
              <w:rPr>
                <w:b w:val="0"/>
              </w:rPr>
            </w:pPr>
            <w:r w:rsidRPr="003C68A5">
              <w:rPr>
                <w:b w:val="0"/>
              </w:rPr>
              <w:t>indicare la cittadinanza;</w:t>
            </w:r>
          </w:p>
          <w:p w:rsidR="00CF6E70" w:rsidRPr="003C68A5" w:rsidRDefault="00CF6E70" w:rsidP="00733171">
            <w:pPr>
              <w:pStyle w:val="Titolo"/>
              <w:numPr>
                <w:ilvl w:val="0"/>
                <w:numId w:val="7"/>
              </w:numPr>
              <w:jc w:val="left"/>
              <w:rPr>
                <w:b w:val="0"/>
              </w:rPr>
            </w:pPr>
            <w:r w:rsidRPr="003C68A5">
              <w:rPr>
                <w:b w:val="0"/>
              </w:rPr>
              <w:t>la dichiarazione va resa dai soli candidati di cittadinanza italiana;</w:t>
            </w:r>
          </w:p>
          <w:p w:rsidR="00CF6E70" w:rsidRPr="003C68A5" w:rsidRDefault="00CF6E70" w:rsidP="00733171">
            <w:pPr>
              <w:pStyle w:val="Titolo"/>
              <w:numPr>
                <w:ilvl w:val="0"/>
                <w:numId w:val="7"/>
              </w:numPr>
              <w:jc w:val="left"/>
              <w:rPr>
                <w:b w:val="0"/>
              </w:rPr>
            </w:pPr>
            <w:r w:rsidRPr="003C68A5">
              <w:rPr>
                <w:b w:val="0"/>
              </w:rPr>
              <w:t>indicare il titolo di studio richiesto per l’ammissione alla selezione;</w:t>
            </w:r>
          </w:p>
          <w:p w:rsidR="00CF6E70" w:rsidRPr="003C68A5" w:rsidRDefault="00CF6E70" w:rsidP="00733171">
            <w:pPr>
              <w:pStyle w:val="Titolo"/>
              <w:numPr>
                <w:ilvl w:val="0"/>
                <w:numId w:val="7"/>
              </w:numPr>
              <w:jc w:val="both"/>
              <w:rPr>
                <w:b w:val="0"/>
              </w:rPr>
            </w:pPr>
            <w:r w:rsidRPr="003C68A5">
              <w:rPr>
                <w:b w:val="0"/>
              </w:rPr>
              <w:t>la dichiarazione va resa dai soli candidati di sesso maschile; specificare espressamente il caso nel quale il candidato versa: militassolto, militesente, riformato o non soggetto agli obblighi militari in quanto ……….;</w:t>
            </w:r>
          </w:p>
          <w:p w:rsidR="00CF6E70" w:rsidRPr="003C68A5" w:rsidRDefault="00CF6E70" w:rsidP="00733171">
            <w:pPr>
              <w:pStyle w:val="Titolo"/>
              <w:numPr>
                <w:ilvl w:val="0"/>
                <w:numId w:val="7"/>
              </w:numPr>
              <w:jc w:val="both"/>
              <w:rPr>
                <w:b w:val="0"/>
              </w:rPr>
            </w:pPr>
            <w:r w:rsidRPr="003C68A5">
              <w:rPr>
                <w:b w:val="0"/>
              </w:rPr>
              <w:t>rendere la dichiarazione anche se negativa. Se la dichiarazione è positiva, indicare gli estremi dei relativi provvedimenti;</w:t>
            </w:r>
          </w:p>
          <w:p w:rsidR="00CF6E70" w:rsidRPr="003C68A5" w:rsidRDefault="00CF6E70" w:rsidP="005335E4">
            <w:pPr>
              <w:pStyle w:val="Titolo"/>
              <w:jc w:val="both"/>
              <w:rPr>
                <w:b w:val="0"/>
              </w:rPr>
            </w:pPr>
          </w:p>
        </w:tc>
      </w:tr>
    </w:tbl>
    <w:p w:rsidR="00493BC6" w:rsidRPr="00493BC6" w:rsidRDefault="00493BC6" w:rsidP="00493BC6">
      <w:pPr>
        <w:rPr>
          <w:vanish/>
        </w:rPr>
      </w:pPr>
    </w:p>
    <w:tbl>
      <w:tblPr>
        <w:tblW w:w="9779" w:type="dxa"/>
        <w:tblBorders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CF6E70" w:rsidRPr="003C68A5" w:rsidTr="005335E4">
        <w:tc>
          <w:tcPr>
            <w:tcW w:w="9779" w:type="dxa"/>
          </w:tcPr>
          <w:p w:rsidR="00CF6E70" w:rsidRPr="003C68A5" w:rsidRDefault="00CF6E70" w:rsidP="005335E4">
            <w:pPr>
              <w:pStyle w:val="Titolo"/>
              <w:jc w:val="left"/>
              <w:rPr>
                <w:b w:val="0"/>
              </w:rPr>
            </w:pPr>
            <w:r w:rsidRPr="003C68A5">
              <w:rPr>
                <w:b w:val="0"/>
              </w:rPr>
              <w:t xml:space="preserve">AVVERTENZE </w:t>
            </w:r>
          </w:p>
          <w:p w:rsidR="00CF6E70" w:rsidRPr="003C68A5" w:rsidRDefault="00CF6E70" w:rsidP="005335E4">
            <w:pPr>
              <w:pStyle w:val="Titolo"/>
              <w:jc w:val="both"/>
              <w:rPr>
                <w:b w:val="0"/>
              </w:rPr>
            </w:pPr>
            <w:r w:rsidRPr="003C68A5">
              <w:rPr>
                <w:b w:val="0"/>
              </w:rPr>
              <w:t>Le dichiarazioni contenute nella domanda  non richiedono autenticazione della sottoscrizione da parte di pubblico ufficiale. La domanda può  essere sottoscritta direttamente dal dichiarante e inviata all’amministrazione procedente unitamente a fotocopia di documento di ident</w:t>
            </w:r>
            <w:r w:rsidR="000E2E89">
              <w:rPr>
                <w:b w:val="0"/>
              </w:rPr>
              <w:t>ità senza ulteriori formalità.</w:t>
            </w:r>
          </w:p>
          <w:p w:rsidR="00CF6E70" w:rsidRPr="003C68A5" w:rsidRDefault="00CF6E70" w:rsidP="005335E4">
            <w:pPr>
              <w:pStyle w:val="Titolo"/>
              <w:jc w:val="left"/>
              <w:rPr>
                <w:b w:val="0"/>
              </w:rPr>
            </w:pPr>
          </w:p>
        </w:tc>
      </w:tr>
    </w:tbl>
    <w:p w:rsidR="00CF6E70" w:rsidRPr="003C68A5" w:rsidRDefault="00CF6E70" w:rsidP="00BC5340">
      <w:pPr>
        <w:tabs>
          <w:tab w:val="left" w:pos="5670"/>
        </w:tabs>
        <w:jc w:val="both"/>
        <w:rPr>
          <w:sz w:val="22"/>
        </w:rPr>
      </w:pPr>
    </w:p>
    <w:p w:rsidR="00A62620" w:rsidRDefault="00A62620" w:rsidP="00BC5340">
      <w:pPr>
        <w:tabs>
          <w:tab w:val="left" w:pos="5670"/>
        </w:tabs>
        <w:jc w:val="both"/>
        <w:rPr>
          <w:sz w:val="22"/>
        </w:rPr>
      </w:pPr>
    </w:p>
    <w:sectPr w:rsidR="00A62620" w:rsidSect="00F935C3">
      <w:footerReference w:type="default" r:id="rId9"/>
      <w:pgSz w:w="11907" w:h="16840" w:code="9"/>
      <w:pgMar w:top="1843" w:right="851" w:bottom="1134" w:left="1134" w:header="720" w:footer="720" w:gutter="0"/>
      <w:paperSrc w:first="260" w:other="26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653B" w:rsidRDefault="007F653B">
      <w:r>
        <w:separator/>
      </w:r>
    </w:p>
  </w:endnote>
  <w:endnote w:type="continuationSeparator" w:id="0">
    <w:p w:rsidR="007F653B" w:rsidRDefault="007F6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A94" w:rsidRDefault="00521A94">
    <w:pPr>
      <w:pStyle w:val="Pidipagina"/>
    </w:pPr>
    <w:r>
      <w:tab/>
      <w:t xml:space="preserve">Pag. </w:t>
    </w: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 w:rsidR="000816C6">
      <w:rPr>
        <w:rStyle w:val="Numeropagina"/>
        <w:noProof/>
      </w:rPr>
      <w:t>1</w:t>
    </w:r>
    <w:r>
      <w:rPr>
        <w:rStyle w:val="Numeropagina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653B" w:rsidRDefault="007F653B">
      <w:r>
        <w:separator/>
      </w:r>
    </w:p>
  </w:footnote>
  <w:footnote w:type="continuationSeparator" w:id="0">
    <w:p w:rsidR="007F653B" w:rsidRDefault="007F65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6C306D8"/>
    <w:multiLevelType w:val="hybridMultilevel"/>
    <w:tmpl w:val="5B82E83C"/>
    <w:lvl w:ilvl="0" w:tplc="756C0BF0">
      <w:numFmt w:val="bullet"/>
      <w:lvlText w:val="-"/>
      <w:lvlJc w:val="left"/>
      <w:pPr>
        <w:tabs>
          <w:tab w:val="num" w:pos="993"/>
        </w:tabs>
        <w:ind w:left="993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13"/>
        </w:tabs>
        <w:ind w:left="17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33"/>
        </w:tabs>
        <w:ind w:left="24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53"/>
        </w:tabs>
        <w:ind w:left="31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73"/>
        </w:tabs>
        <w:ind w:left="38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93"/>
        </w:tabs>
        <w:ind w:left="45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13"/>
        </w:tabs>
        <w:ind w:left="53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33"/>
        </w:tabs>
        <w:ind w:left="60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53"/>
        </w:tabs>
        <w:ind w:left="6753" w:hanging="360"/>
      </w:pPr>
      <w:rPr>
        <w:rFonts w:ascii="Wingdings" w:hAnsi="Wingdings" w:hint="default"/>
      </w:rPr>
    </w:lvl>
  </w:abstractNum>
  <w:abstractNum w:abstractNumId="2">
    <w:nsid w:val="0F0316BF"/>
    <w:multiLevelType w:val="hybridMultilevel"/>
    <w:tmpl w:val="A5E004AA"/>
    <w:lvl w:ilvl="0" w:tplc="389E8C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7E6275"/>
    <w:multiLevelType w:val="singleLevel"/>
    <w:tmpl w:val="7534B6F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0A111A0"/>
    <w:multiLevelType w:val="hybridMultilevel"/>
    <w:tmpl w:val="807C8CAC"/>
    <w:lvl w:ilvl="0" w:tplc="241A79F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5628D3FE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FDE25654">
      <w:start w:val="4"/>
      <w:numFmt w:val="bullet"/>
      <w:lvlText w:val="•"/>
      <w:lvlJc w:val="left"/>
      <w:pPr>
        <w:ind w:left="2685" w:hanging="705"/>
      </w:pPr>
      <w:rPr>
        <w:rFonts w:ascii="Times New Roman" w:eastAsia="Times New Roman" w:hAnsi="Times New Roman" w:cs="Times New Roman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DF19A3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>
    <w:nsid w:val="23901556"/>
    <w:multiLevelType w:val="hybridMultilevel"/>
    <w:tmpl w:val="4E44F9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A45413"/>
    <w:multiLevelType w:val="hybridMultilevel"/>
    <w:tmpl w:val="18BC4468"/>
    <w:lvl w:ilvl="0" w:tplc="0410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8B0848D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9434E9"/>
    <w:multiLevelType w:val="hybridMultilevel"/>
    <w:tmpl w:val="F35A56E4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BE34614"/>
    <w:multiLevelType w:val="hybridMultilevel"/>
    <w:tmpl w:val="E16EED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9324F2"/>
    <w:multiLevelType w:val="hybridMultilevel"/>
    <w:tmpl w:val="35205E1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36C51A1"/>
    <w:multiLevelType w:val="hybridMultilevel"/>
    <w:tmpl w:val="8F74BE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78142E"/>
    <w:multiLevelType w:val="hybridMultilevel"/>
    <w:tmpl w:val="BCEA0324"/>
    <w:lvl w:ilvl="0" w:tplc="729646A2">
      <w:numFmt w:val="bullet"/>
      <w:lvlText w:val="–"/>
      <w:lvlJc w:val="left"/>
      <w:pPr>
        <w:ind w:left="3130" w:hanging="360"/>
      </w:pPr>
      <w:rPr>
        <w:rFonts w:ascii="Times New Roman" w:hAnsi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abstractNum w:abstractNumId="15">
    <w:nsid w:val="49004F08"/>
    <w:multiLevelType w:val="hybridMultilevel"/>
    <w:tmpl w:val="A0648E76"/>
    <w:lvl w:ilvl="0" w:tplc="F058286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B95C0E"/>
    <w:multiLevelType w:val="singleLevel"/>
    <w:tmpl w:val="7EBA46F8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</w:lvl>
  </w:abstractNum>
  <w:abstractNum w:abstractNumId="17">
    <w:nsid w:val="72C552DC"/>
    <w:multiLevelType w:val="hybridMultilevel"/>
    <w:tmpl w:val="33C4513E"/>
    <w:lvl w:ilvl="0" w:tplc="D0FC04E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85B1049"/>
    <w:multiLevelType w:val="singleLevel"/>
    <w:tmpl w:val="7EBA46F8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</w:lvl>
  </w:abstractNum>
  <w:abstractNum w:abstractNumId="19">
    <w:nsid w:val="7C6F757E"/>
    <w:multiLevelType w:val="singleLevel"/>
    <w:tmpl w:val="CFF4646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</w:abstractNum>
  <w:num w:numId="1">
    <w:abstractNumId w:val="19"/>
  </w:num>
  <w:num w:numId="2">
    <w:abstractNumId w:val="18"/>
  </w:num>
  <w:num w:numId="3">
    <w:abstractNumId w:val="16"/>
  </w:num>
  <w:num w:numId="4">
    <w:abstractNumId w:val="6"/>
  </w:num>
  <w:num w:numId="5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6">
    <w:abstractNumId w:val="5"/>
  </w:num>
  <w:num w:numId="7">
    <w:abstractNumId w:val="0"/>
  </w:num>
  <w:num w:numId="8">
    <w:abstractNumId w:val="3"/>
  </w:num>
  <w:num w:numId="9">
    <w:abstractNumId w:val="12"/>
  </w:num>
  <w:num w:numId="10">
    <w:abstractNumId w:val="1"/>
  </w:num>
  <w:num w:numId="11">
    <w:abstractNumId w:val="9"/>
  </w:num>
  <w:num w:numId="12">
    <w:abstractNumId w:val="7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10"/>
  </w:num>
  <w:num w:numId="18">
    <w:abstractNumId w:val="8"/>
  </w:num>
  <w:num w:numId="19">
    <w:abstractNumId w:val="17"/>
  </w:num>
  <w:num w:numId="20">
    <w:abstractNumId w:val="4"/>
  </w:num>
  <w:num w:numId="21">
    <w:abstractNumId w:val="1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37C"/>
    <w:rsid w:val="00004752"/>
    <w:rsid w:val="0001099B"/>
    <w:rsid w:val="00014A62"/>
    <w:rsid w:val="00015A25"/>
    <w:rsid w:val="00015B5C"/>
    <w:rsid w:val="00021D8B"/>
    <w:rsid w:val="00022F17"/>
    <w:rsid w:val="00023177"/>
    <w:rsid w:val="00024221"/>
    <w:rsid w:val="00024487"/>
    <w:rsid w:val="00025053"/>
    <w:rsid w:val="000255FD"/>
    <w:rsid w:val="00026264"/>
    <w:rsid w:val="00026913"/>
    <w:rsid w:val="000300D6"/>
    <w:rsid w:val="000317E9"/>
    <w:rsid w:val="0003241A"/>
    <w:rsid w:val="00032996"/>
    <w:rsid w:val="0003601E"/>
    <w:rsid w:val="00036236"/>
    <w:rsid w:val="00044DA1"/>
    <w:rsid w:val="000450C6"/>
    <w:rsid w:val="00050B83"/>
    <w:rsid w:val="00050E7A"/>
    <w:rsid w:val="00054400"/>
    <w:rsid w:val="000557B3"/>
    <w:rsid w:val="00055859"/>
    <w:rsid w:val="00057945"/>
    <w:rsid w:val="00060EFD"/>
    <w:rsid w:val="00060F9E"/>
    <w:rsid w:val="000617DE"/>
    <w:rsid w:val="00062ED0"/>
    <w:rsid w:val="000633A1"/>
    <w:rsid w:val="000666F0"/>
    <w:rsid w:val="00066CFC"/>
    <w:rsid w:val="00067017"/>
    <w:rsid w:val="00070447"/>
    <w:rsid w:val="00075A89"/>
    <w:rsid w:val="000779D9"/>
    <w:rsid w:val="000816C6"/>
    <w:rsid w:val="000853FE"/>
    <w:rsid w:val="00087164"/>
    <w:rsid w:val="0008796A"/>
    <w:rsid w:val="00093729"/>
    <w:rsid w:val="000951A7"/>
    <w:rsid w:val="000969F0"/>
    <w:rsid w:val="000A4E00"/>
    <w:rsid w:val="000A51A4"/>
    <w:rsid w:val="000A5BCE"/>
    <w:rsid w:val="000B0F08"/>
    <w:rsid w:val="000B4BD8"/>
    <w:rsid w:val="000B4FEC"/>
    <w:rsid w:val="000B5D08"/>
    <w:rsid w:val="000B5D3F"/>
    <w:rsid w:val="000C0B3E"/>
    <w:rsid w:val="000C1B95"/>
    <w:rsid w:val="000C4062"/>
    <w:rsid w:val="000C526B"/>
    <w:rsid w:val="000C7839"/>
    <w:rsid w:val="000C7C0C"/>
    <w:rsid w:val="000D0447"/>
    <w:rsid w:val="000D049A"/>
    <w:rsid w:val="000D243E"/>
    <w:rsid w:val="000D28D9"/>
    <w:rsid w:val="000D40D6"/>
    <w:rsid w:val="000D636F"/>
    <w:rsid w:val="000D7046"/>
    <w:rsid w:val="000D7F2F"/>
    <w:rsid w:val="000E2E89"/>
    <w:rsid w:val="000E5B08"/>
    <w:rsid w:val="000F058F"/>
    <w:rsid w:val="000F2430"/>
    <w:rsid w:val="000F5885"/>
    <w:rsid w:val="00102F66"/>
    <w:rsid w:val="00103A78"/>
    <w:rsid w:val="00103D41"/>
    <w:rsid w:val="00103E85"/>
    <w:rsid w:val="0010508E"/>
    <w:rsid w:val="001153C7"/>
    <w:rsid w:val="00121A19"/>
    <w:rsid w:val="00121BD5"/>
    <w:rsid w:val="00123741"/>
    <w:rsid w:val="0012455C"/>
    <w:rsid w:val="0012459B"/>
    <w:rsid w:val="0013055F"/>
    <w:rsid w:val="00133368"/>
    <w:rsid w:val="00136118"/>
    <w:rsid w:val="00137DC6"/>
    <w:rsid w:val="001407B5"/>
    <w:rsid w:val="00143E23"/>
    <w:rsid w:val="00143F85"/>
    <w:rsid w:val="00143FE4"/>
    <w:rsid w:val="001458D2"/>
    <w:rsid w:val="001459D5"/>
    <w:rsid w:val="00145E17"/>
    <w:rsid w:val="00145F6A"/>
    <w:rsid w:val="001460D3"/>
    <w:rsid w:val="0015006D"/>
    <w:rsid w:val="00152524"/>
    <w:rsid w:val="00160CFC"/>
    <w:rsid w:val="00165F53"/>
    <w:rsid w:val="001660E9"/>
    <w:rsid w:val="001705AA"/>
    <w:rsid w:val="00170AD1"/>
    <w:rsid w:val="001713E6"/>
    <w:rsid w:val="00171C37"/>
    <w:rsid w:val="001742A5"/>
    <w:rsid w:val="0017446F"/>
    <w:rsid w:val="00175627"/>
    <w:rsid w:val="0018098F"/>
    <w:rsid w:val="00182AA3"/>
    <w:rsid w:val="00183976"/>
    <w:rsid w:val="001849F9"/>
    <w:rsid w:val="00186A04"/>
    <w:rsid w:val="001873FE"/>
    <w:rsid w:val="00187ECD"/>
    <w:rsid w:val="00190573"/>
    <w:rsid w:val="001914FD"/>
    <w:rsid w:val="00192468"/>
    <w:rsid w:val="001963B0"/>
    <w:rsid w:val="00196E2C"/>
    <w:rsid w:val="00197F1C"/>
    <w:rsid w:val="001A1998"/>
    <w:rsid w:val="001A267D"/>
    <w:rsid w:val="001A5214"/>
    <w:rsid w:val="001A6A26"/>
    <w:rsid w:val="001A7756"/>
    <w:rsid w:val="001B0170"/>
    <w:rsid w:val="001B03F0"/>
    <w:rsid w:val="001B171A"/>
    <w:rsid w:val="001B320B"/>
    <w:rsid w:val="001B3B42"/>
    <w:rsid w:val="001B44B1"/>
    <w:rsid w:val="001B757C"/>
    <w:rsid w:val="001B7D8C"/>
    <w:rsid w:val="001C267F"/>
    <w:rsid w:val="001C2741"/>
    <w:rsid w:val="001C38E4"/>
    <w:rsid w:val="001C4006"/>
    <w:rsid w:val="001D09D0"/>
    <w:rsid w:val="001D0F49"/>
    <w:rsid w:val="001D1BB5"/>
    <w:rsid w:val="001D21B4"/>
    <w:rsid w:val="001D3DC8"/>
    <w:rsid w:val="001D3FF9"/>
    <w:rsid w:val="001E3048"/>
    <w:rsid w:val="001F3EBD"/>
    <w:rsid w:val="001F67B9"/>
    <w:rsid w:val="001F6926"/>
    <w:rsid w:val="002103A2"/>
    <w:rsid w:val="002104E5"/>
    <w:rsid w:val="00214141"/>
    <w:rsid w:val="0022417D"/>
    <w:rsid w:val="0022661E"/>
    <w:rsid w:val="0023047C"/>
    <w:rsid w:val="00232205"/>
    <w:rsid w:val="00237B21"/>
    <w:rsid w:val="00240708"/>
    <w:rsid w:val="00241F80"/>
    <w:rsid w:val="00245687"/>
    <w:rsid w:val="00247E4A"/>
    <w:rsid w:val="00250221"/>
    <w:rsid w:val="002509BC"/>
    <w:rsid w:val="00251241"/>
    <w:rsid w:val="00252CA0"/>
    <w:rsid w:val="00253EBF"/>
    <w:rsid w:val="00254D6C"/>
    <w:rsid w:val="00255757"/>
    <w:rsid w:val="002641FB"/>
    <w:rsid w:val="00264EFA"/>
    <w:rsid w:val="00267DE1"/>
    <w:rsid w:val="002739AE"/>
    <w:rsid w:val="002759CE"/>
    <w:rsid w:val="00281D4D"/>
    <w:rsid w:val="00282173"/>
    <w:rsid w:val="00282328"/>
    <w:rsid w:val="00285E04"/>
    <w:rsid w:val="00285E52"/>
    <w:rsid w:val="00287DE7"/>
    <w:rsid w:val="00292541"/>
    <w:rsid w:val="00294EA1"/>
    <w:rsid w:val="0029526D"/>
    <w:rsid w:val="00295D1A"/>
    <w:rsid w:val="002A0CD3"/>
    <w:rsid w:val="002A38B0"/>
    <w:rsid w:val="002A453F"/>
    <w:rsid w:val="002A6AB5"/>
    <w:rsid w:val="002A6E99"/>
    <w:rsid w:val="002B0C93"/>
    <w:rsid w:val="002B50C5"/>
    <w:rsid w:val="002C0846"/>
    <w:rsid w:val="002C28DE"/>
    <w:rsid w:val="002C38F6"/>
    <w:rsid w:val="002C4002"/>
    <w:rsid w:val="002C4D38"/>
    <w:rsid w:val="002C51A3"/>
    <w:rsid w:val="002C6E5F"/>
    <w:rsid w:val="002D546B"/>
    <w:rsid w:val="002D6CF9"/>
    <w:rsid w:val="002D6D71"/>
    <w:rsid w:val="002E2AF3"/>
    <w:rsid w:val="002E304D"/>
    <w:rsid w:val="002E33CD"/>
    <w:rsid w:val="002E35C1"/>
    <w:rsid w:val="002E47D0"/>
    <w:rsid w:val="002E65B9"/>
    <w:rsid w:val="002F478E"/>
    <w:rsid w:val="002F6089"/>
    <w:rsid w:val="002F7433"/>
    <w:rsid w:val="00300C47"/>
    <w:rsid w:val="003023E8"/>
    <w:rsid w:val="003043B8"/>
    <w:rsid w:val="0030469F"/>
    <w:rsid w:val="00306142"/>
    <w:rsid w:val="00306E24"/>
    <w:rsid w:val="00306E9E"/>
    <w:rsid w:val="00307521"/>
    <w:rsid w:val="00311750"/>
    <w:rsid w:val="00311FA4"/>
    <w:rsid w:val="003121EB"/>
    <w:rsid w:val="00314FFB"/>
    <w:rsid w:val="00315FF9"/>
    <w:rsid w:val="00316AF0"/>
    <w:rsid w:val="00316BE1"/>
    <w:rsid w:val="0032380F"/>
    <w:rsid w:val="00324B84"/>
    <w:rsid w:val="0032589F"/>
    <w:rsid w:val="00332580"/>
    <w:rsid w:val="00342E06"/>
    <w:rsid w:val="00344F8B"/>
    <w:rsid w:val="003462F9"/>
    <w:rsid w:val="00347937"/>
    <w:rsid w:val="003527BF"/>
    <w:rsid w:val="003528E0"/>
    <w:rsid w:val="003534C4"/>
    <w:rsid w:val="00353A9C"/>
    <w:rsid w:val="0035422A"/>
    <w:rsid w:val="0035582E"/>
    <w:rsid w:val="00360A37"/>
    <w:rsid w:val="00360CCE"/>
    <w:rsid w:val="003624E9"/>
    <w:rsid w:val="00362D74"/>
    <w:rsid w:val="00363713"/>
    <w:rsid w:val="003669D2"/>
    <w:rsid w:val="003712A3"/>
    <w:rsid w:val="003722E8"/>
    <w:rsid w:val="00372D6B"/>
    <w:rsid w:val="003765EA"/>
    <w:rsid w:val="00382F90"/>
    <w:rsid w:val="00384A28"/>
    <w:rsid w:val="0039048F"/>
    <w:rsid w:val="00391C3B"/>
    <w:rsid w:val="00392487"/>
    <w:rsid w:val="00393655"/>
    <w:rsid w:val="00397995"/>
    <w:rsid w:val="003A0BF5"/>
    <w:rsid w:val="003A13E8"/>
    <w:rsid w:val="003A50E6"/>
    <w:rsid w:val="003A73F4"/>
    <w:rsid w:val="003B0591"/>
    <w:rsid w:val="003B2620"/>
    <w:rsid w:val="003B2C7A"/>
    <w:rsid w:val="003B5A1B"/>
    <w:rsid w:val="003B71D7"/>
    <w:rsid w:val="003C02BA"/>
    <w:rsid w:val="003C4C80"/>
    <w:rsid w:val="003C68A5"/>
    <w:rsid w:val="003E0EAE"/>
    <w:rsid w:val="003E1EAE"/>
    <w:rsid w:val="003E572B"/>
    <w:rsid w:val="003E582D"/>
    <w:rsid w:val="003E7801"/>
    <w:rsid w:val="003F1293"/>
    <w:rsid w:val="003F1306"/>
    <w:rsid w:val="003F296F"/>
    <w:rsid w:val="003F731B"/>
    <w:rsid w:val="00405CA3"/>
    <w:rsid w:val="00407CB8"/>
    <w:rsid w:val="00410703"/>
    <w:rsid w:val="00411B92"/>
    <w:rsid w:val="00413FB1"/>
    <w:rsid w:val="004146AA"/>
    <w:rsid w:val="00416436"/>
    <w:rsid w:val="004171FA"/>
    <w:rsid w:val="004174D3"/>
    <w:rsid w:val="00421CD8"/>
    <w:rsid w:val="00422DE0"/>
    <w:rsid w:val="00426230"/>
    <w:rsid w:val="00427AAB"/>
    <w:rsid w:val="00431200"/>
    <w:rsid w:val="00432D52"/>
    <w:rsid w:val="00433E3B"/>
    <w:rsid w:val="00433F36"/>
    <w:rsid w:val="004345C4"/>
    <w:rsid w:val="004372CE"/>
    <w:rsid w:val="00437BDB"/>
    <w:rsid w:val="0044172B"/>
    <w:rsid w:val="0044364B"/>
    <w:rsid w:val="004451F9"/>
    <w:rsid w:val="00445D9F"/>
    <w:rsid w:val="00445FED"/>
    <w:rsid w:val="004463D1"/>
    <w:rsid w:val="00446F63"/>
    <w:rsid w:val="00452BE2"/>
    <w:rsid w:val="00453078"/>
    <w:rsid w:val="004538A3"/>
    <w:rsid w:val="0045403F"/>
    <w:rsid w:val="00456045"/>
    <w:rsid w:val="00462F0A"/>
    <w:rsid w:val="00466AF5"/>
    <w:rsid w:val="00476C75"/>
    <w:rsid w:val="00480D96"/>
    <w:rsid w:val="00481E91"/>
    <w:rsid w:val="00483771"/>
    <w:rsid w:val="004854C8"/>
    <w:rsid w:val="00493BC6"/>
    <w:rsid w:val="0049541C"/>
    <w:rsid w:val="004959DE"/>
    <w:rsid w:val="00497895"/>
    <w:rsid w:val="004979D4"/>
    <w:rsid w:val="004A1C2F"/>
    <w:rsid w:val="004A2B20"/>
    <w:rsid w:val="004A30ED"/>
    <w:rsid w:val="004A35FE"/>
    <w:rsid w:val="004A7139"/>
    <w:rsid w:val="004A763C"/>
    <w:rsid w:val="004B08BE"/>
    <w:rsid w:val="004B51FD"/>
    <w:rsid w:val="004B7C39"/>
    <w:rsid w:val="004C2751"/>
    <w:rsid w:val="004C3C43"/>
    <w:rsid w:val="004C4009"/>
    <w:rsid w:val="004C58AB"/>
    <w:rsid w:val="004C59CD"/>
    <w:rsid w:val="004C6671"/>
    <w:rsid w:val="004C6B5B"/>
    <w:rsid w:val="004D0262"/>
    <w:rsid w:val="004D19D3"/>
    <w:rsid w:val="004D291F"/>
    <w:rsid w:val="004D2AA1"/>
    <w:rsid w:val="004D407F"/>
    <w:rsid w:val="004D442C"/>
    <w:rsid w:val="004E0926"/>
    <w:rsid w:val="004E1258"/>
    <w:rsid w:val="004E1B43"/>
    <w:rsid w:val="004F2C2C"/>
    <w:rsid w:val="004F3B12"/>
    <w:rsid w:val="004F4468"/>
    <w:rsid w:val="004F4877"/>
    <w:rsid w:val="004F4B5B"/>
    <w:rsid w:val="00502AAE"/>
    <w:rsid w:val="00503013"/>
    <w:rsid w:val="00504104"/>
    <w:rsid w:val="00504C9A"/>
    <w:rsid w:val="00504D56"/>
    <w:rsid w:val="0050610A"/>
    <w:rsid w:val="005107CA"/>
    <w:rsid w:val="00510BC9"/>
    <w:rsid w:val="0051206E"/>
    <w:rsid w:val="00513DCC"/>
    <w:rsid w:val="005147E1"/>
    <w:rsid w:val="005148BA"/>
    <w:rsid w:val="005208FA"/>
    <w:rsid w:val="00521A94"/>
    <w:rsid w:val="005228DA"/>
    <w:rsid w:val="00523237"/>
    <w:rsid w:val="005255ED"/>
    <w:rsid w:val="00526991"/>
    <w:rsid w:val="00527706"/>
    <w:rsid w:val="005278F0"/>
    <w:rsid w:val="00530E29"/>
    <w:rsid w:val="00531412"/>
    <w:rsid w:val="005335E4"/>
    <w:rsid w:val="00536CCF"/>
    <w:rsid w:val="0054014C"/>
    <w:rsid w:val="005454D4"/>
    <w:rsid w:val="00547134"/>
    <w:rsid w:val="00547895"/>
    <w:rsid w:val="0055228C"/>
    <w:rsid w:val="0055320A"/>
    <w:rsid w:val="00553462"/>
    <w:rsid w:val="005546AE"/>
    <w:rsid w:val="005557A6"/>
    <w:rsid w:val="00557009"/>
    <w:rsid w:val="00557BE8"/>
    <w:rsid w:val="005610A8"/>
    <w:rsid w:val="00565E40"/>
    <w:rsid w:val="005668CA"/>
    <w:rsid w:val="00567CFF"/>
    <w:rsid w:val="005720F9"/>
    <w:rsid w:val="005741DB"/>
    <w:rsid w:val="00574ED1"/>
    <w:rsid w:val="00576DDC"/>
    <w:rsid w:val="00577B85"/>
    <w:rsid w:val="0058223C"/>
    <w:rsid w:val="00583F62"/>
    <w:rsid w:val="00585F40"/>
    <w:rsid w:val="00592E13"/>
    <w:rsid w:val="005A1DD1"/>
    <w:rsid w:val="005A2231"/>
    <w:rsid w:val="005A267C"/>
    <w:rsid w:val="005A27EF"/>
    <w:rsid w:val="005A7305"/>
    <w:rsid w:val="005A7589"/>
    <w:rsid w:val="005B02F5"/>
    <w:rsid w:val="005B1598"/>
    <w:rsid w:val="005B33B7"/>
    <w:rsid w:val="005B5EA0"/>
    <w:rsid w:val="005C08DB"/>
    <w:rsid w:val="005C0D8C"/>
    <w:rsid w:val="005C24D7"/>
    <w:rsid w:val="005C5567"/>
    <w:rsid w:val="005C69C4"/>
    <w:rsid w:val="005C6A81"/>
    <w:rsid w:val="005C78E9"/>
    <w:rsid w:val="005D1901"/>
    <w:rsid w:val="005D2CED"/>
    <w:rsid w:val="005D6E1F"/>
    <w:rsid w:val="005E06ED"/>
    <w:rsid w:val="005E11F4"/>
    <w:rsid w:val="005E48A0"/>
    <w:rsid w:val="005E5DFA"/>
    <w:rsid w:val="005E7C50"/>
    <w:rsid w:val="005F74BC"/>
    <w:rsid w:val="00604219"/>
    <w:rsid w:val="006057F2"/>
    <w:rsid w:val="006058B1"/>
    <w:rsid w:val="00610C41"/>
    <w:rsid w:val="00611501"/>
    <w:rsid w:val="00614612"/>
    <w:rsid w:val="00614EE9"/>
    <w:rsid w:val="006164A7"/>
    <w:rsid w:val="006171AB"/>
    <w:rsid w:val="00620499"/>
    <w:rsid w:val="00622D5D"/>
    <w:rsid w:val="006256C3"/>
    <w:rsid w:val="00626E28"/>
    <w:rsid w:val="006323B8"/>
    <w:rsid w:val="00632F93"/>
    <w:rsid w:val="00635834"/>
    <w:rsid w:val="00636A3E"/>
    <w:rsid w:val="006379EA"/>
    <w:rsid w:val="00637B8C"/>
    <w:rsid w:val="00647E52"/>
    <w:rsid w:val="00651D84"/>
    <w:rsid w:val="00651EC0"/>
    <w:rsid w:val="00654D44"/>
    <w:rsid w:val="00656F6D"/>
    <w:rsid w:val="00660B8D"/>
    <w:rsid w:val="00664FA2"/>
    <w:rsid w:val="00667AC7"/>
    <w:rsid w:val="00670370"/>
    <w:rsid w:val="00672B37"/>
    <w:rsid w:val="00674AAB"/>
    <w:rsid w:val="00675F4F"/>
    <w:rsid w:val="00675FB6"/>
    <w:rsid w:val="006777CF"/>
    <w:rsid w:val="00677E26"/>
    <w:rsid w:val="00684500"/>
    <w:rsid w:val="00684D8D"/>
    <w:rsid w:val="00690C57"/>
    <w:rsid w:val="006944E6"/>
    <w:rsid w:val="006950DD"/>
    <w:rsid w:val="00695A1D"/>
    <w:rsid w:val="006A487A"/>
    <w:rsid w:val="006B18E7"/>
    <w:rsid w:val="006B1C14"/>
    <w:rsid w:val="006C19EF"/>
    <w:rsid w:val="006C242C"/>
    <w:rsid w:val="006C28AA"/>
    <w:rsid w:val="006C3B9A"/>
    <w:rsid w:val="006C611C"/>
    <w:rsid w:val="006C7F1F"/>
    <w:rsid w:val="006D374B"/>
    <w:rsid w:val="006D5724"/>
    <w:rsid w:val="006D5980"/>
    <w:rsid w:val="006D6A1D"/>
    <w:rsid w:val="006E0E9C"/>
    <w:rsid w:val="006E2B30"/>
    <w:rsid w:val="006E408A"/>
    <w:rsid w:val="006E4F5B"/>
    <w:rsid w:val="006E65C8"/>
    <w:rsid w:val="006E66D5"/>
    <w:rsid w:val="006E6D40"/>
    <w:rsid w:val="006E7874"/>
    <w:rsid w:val="006F59D6"/>
    <w:rsid w:val="006F7219"/>
    <w:rsid w:val="0070069E"/>
    <w:rsid w:val="00706226"/>
    <w:rsid w:val="007159A4"/>
    <w:rsid w:val="0071667C"/>
    <w:rsid w:val="00716A3D"/>
    <w:rsid w:val="007173A6"/>
    <w:rsid w:val="00717512"/>
    <w:rsid w:val="007202F8"/>
    <w:rsid w:val="00722F7A"/>
    <w:rsid w:val="00723A78"/>
    <w:rsid w:val="00723AE8"/>
    <w:rsid w:val="00723D57"/>
    <w:rsid w:val="0072496D"/>
    <w:rsid w:val="00731459"/>
    <w:rsid w:val="00733171"/>
    <w:rsid w:val="00734B14"/>
    <w:rsid w:val="00735928"/>
    <w:rsid w:val="00737C60"/>
    <w:rsid w:val="0074230D"/>
    <w:rsid w:val="00745242"/>
    <w:rsid w:val="00745606"/>
    <w:rsid w:val="00745B7C"/>
    <w:rsid w:val="007475B5"/>
    <w:rsid w:val="0075078F"/>
    <w:rsid w:val="007531A2"/>
    <w:rsid w:val="00757357"/>
    <w:rsid w:val="0075750F"/>
    <w:rsid w:val="007626D9"/>
    <w:rsid w:val="0076629D"/>
    <w:rsid w:val="007666F2"/>
    <w:rsid w:val="00767E46"/>
    <w:rsid w:val="00771B28"/>
    <w:rsid w:val="007724F1"/>
    <w:rsid w:val="00773C5A"/>
    <w:rsid w:val="00774093"/>
    <w:rsid w:val="00775A51"/>
    <w:rsid w:val="00775F7A"/>
    <w:rsid w:val="007761A5"/>
    <w:rsid w:val="00776A43"/>
    <w:rsid w:val="0078090D"/>
    <w:rsid w:val="00783B38"/>
    <w:rsid w:val="00783EF6"/>
    <w:rsid w:val="0078505F"/>
    <w:rsid w:val="00785BB4"/>
    <w:rsid w:val="00792290"/>
    <w:rsid w:val="0079520B"/>
    <w:rsid w:val="00797B90"/>
    <w:rsid w:val="007A283F"/>
    <w:rsid w:val="007B438F"/>
    <w:rsid w:val="007B641C"/>
    <w:rsid w:val="007B68C5"/>
    <w:rsid w:val="007C24F8"/>
    <w:rsid w:val="007D1DB8"/>
    <w:rsid w:val="007D7611"/>
    <w:rsid w:val="007D77DF"/>
    <w:rsid w:val="007E1099"/>
    <w:rsid w:val="007E2629"/>
    <w:rsid w:val="007E35C9"/>
    <w:rsid w:val="007E3A70"/>
    <w:rsid w:val="007E412F"/>
    <w:rsid w:val="007E7569"/>
    <w:rsid w:val="007F0343"/>
    <w:rsid w:val="007F1462"/>
    <w:rsid w:val="007F1705"/>
    <w:rsid w:val="007F2724"/>
    <w:rsid w:val="007F653B"/>
    <w:rsid w:val="007F7868"/>
    <w:rsid w:val="00801092"/>
    <w:rsid w:val="00802133"/>
    <w:rsid w:val="008021A8"/>
    <w:rsid w:val="00806E5A"/>
    <w:rsid w:val="008077E3"/>
    <w:rsid w:val="00814DAD"/>
    <w:rsid w:val="00816B39"/>
    <w:rsid w:val="00816B61"/>
    <w:rsid w:val="0082065D"/>
    <w:rsid w:val="00820983"/>
    <w:rsid w:val="00821407"/>
    <w:rsid w:val="00830549"/>
    <w:rsid w:val="00835C64"/>
    <w:rsid w:val="00835FAF"/>
    <w:rsid w:val="00836273"/>
    <w:rsid w:val="00841413"/>
    <w:rsid w:val="00841C9C"/>
    <w:rsid w:val="00845849"/>
    <w:rsid w:val="00845FA3"/>
    <w:rsid w:val="008540BA"/>
    <w:rsid w:val="00854D0D"/>
    <w:rsid w:val="00855695"/>
    <w:rsid w:val="008559DA"/>
    <w:rsid w:val="00856627"/>
    <w:rsid w:val="00857B1F"/>
    <w:rsid w:val="0086073F"/>
    <w:rsid w:val="00860A0E"/>
    <w:rsid w:val="00864AA4"/>
    <w:rsid w:val="00875CB1"/>
    <w:rsid w:val="008769CD"/>
    <w:rsid w:val="0087720F"/>
    <w:rsid w:val="00877A31"/>
    <w:rsid w:val="00880C7E"/>
    <w:rsid w:val="00881F81"/>
    <w:rsid w:val="0088490D"/>
    <w:rsid w:val="008901D5"/>
    <w:rsid w:val="008927F2"/>
    <w:rsid w:val="008938AA"/>
    <w:rsid w:val="00895044"/>
    <w:rsid w:val="00897536"/>
    <w:rsid w:val="008A1838"/>
    <w:rsid w:val="008A3EB8"/>
    <w:rsid w:val="008A413C"/>
    <w:rsid w:val="008A5548"/>
    <w:rsid w:val="008B06A5"/>
    <w:rsid w:val="008B1D19"/>
    <w:rsid w:val="008B333B"/>
    <w:rsid w:val="008B537C"/>
    <w:rsid w:val="008B6FED"/>
    <w:rsid w:val="008C17F1"/>
    <w:rsid w:val="008C5035"/>
    <w:rsid w:val="008C5342"/>
    <w:rsid w:val="008D032E"/>
    <w:rsid w:val="008D2C43"/>
    <w:rsid w:val="008D2F25"/>
    <w:rsid w:val="008D4A47"/>
    <w:rsid w:val="008D7D1D"/>
    <w:rsid w:val="008E20CB"/>
    <w:rsid w:val="008E307B"/>
    <w:rsid w:val="008E4738"/>
    <w:rsid w:val="008F41B8"/>
    <w:rsid w:val="009001DE"/>
    <w:rsid w:val="0090055F"/>
    <w:rsid w:val="00900D77"/>
    <w:rsid w:val="009011D2"/>
    <w:rsid w:val="009017B5"/>
    <w:rsid w:val="00902E24"/>
    <w:rsid w:val="00903AF7"/>
    <w:rsid w:val="00906C08"/>
    <w:rsid w:val="00912661"/>
    <w:rsid w:val="00913EE1"/>
    <w:rsid w:val="00916186"/>
    <w:rsid w:val="009179A6"/>
    <w:rsid w:val="009242C4"/>
    <w:rsid w:val="0092641E"/>
    <w:rsid w:val="0092782B"/>
    <w:rsid w:val="0093200F"/>
    <w:rsid w:val="00933E2D"/>
    <w:rsid w:val="00934088"/>
    <w:rsid w:val="00937849"/>
    <w:rsid w:val="00937F18"/>
    <w:rsid w:val="00941016"/>
    <w:rsid w:val="00946AAC"/>
    <w:rsid w:val="009478A6"/>
    <w:rsid w:val="00947ACD"/>
    <w:rsid w:val="0095055F"/>
    <w:rsid w:val="00950E0B"/>
    <w:rsid w:val="0095372D"/>
    <w:rsid w:val="00954702"/>
    <w:rsid w:val="00954CF3"/>
    <w:rsid w:val="00956CEC"/>
    <w:rsid w:val="009603F1"/>
    <w:rsid w:val="00961707"/>
    <w:rsid w:val="00961ABD"/>
    <w:rsid w:val="00961C76"/>
    <w:rsid w:val="00962726"/>
    <w:rsid w:val="00962DF4"/>
    <w:rsid w:val="00965C44"/>
    <w:rsid w:val="00970899"/>
    <w:rsid w:val="00971460"/>
    <w:rsid w:val="00975166"/>
    <w:rsid w:val="00976964"/>
    <w:rsid w:val="009801B0"/>
    <w:rsid w:val="009813A6"/>
    <w:rsid w:val="009857D7"/>
    <w:rsid w:val="00991BE5"/>
    <w:rsid w:val="00995AF5"/>
    <w:rsid w:val="00996176"/>
    <w:rsid w:val="00996EAA"/>
    <w:rsid w:val="009A01D4"/>
    <w:rsid w:val="009A0C9E"/>
    <w:rsid w:val="009A3AD5"/>
    <w:rsid w:val="009A3D09"/>
    <w:rsid w:val="009A52B0"/>
    <w:rsid w:val="009A7D44"/>
    <w:rsid w:val="009B1CC9"/>
    <w:rsid w:val="009B5BA2"/>
    <w:rsid w:val="009B7562"/>
    <w:rsid w:val="009C046C"/>
    <w:rsid w:val="009C0CBE"/>
    <w:rsid w:val="009C3849"/>
    <w:rsid w:val="009C5214"/>
    <w:rsid w:val="009C7C8D"/>
    <w:rsid w:val="009D1685"/>
    <w:rsid w:val="009D4D3F"/>
    <w:rsid w:val="009D7795"/>
    <w:rsid w:val="009D7968"/>
    <w:rsid w:val="009D7DA6"/>
    <w:rsid w:val="009E1E95"/>
    <w:rsid w:val="009E5A87"/>
    <w:rsid w:val="009F072E"/>
    <w:rsid w:val="009F48BE"/>
    <w:rsid w:val="009F5F2A"/>
    <w:rsid w:val="009F627A"/>
    <w:rsid w:val="009F6ADB"/>
    <w:rsid w:val="00A030FF"/>
    <w:rsid w:val="00A037DC"/>
    <w:rsid w:val="00A03E5E"/>
    <w:rsid w:val="00A0426B"/>
    <w:rsid w:val="00A0701B"/>
    <w:rsid w:val="00A13A1D"/>
    <w:rsid w:val="00A147E5"/>
    <w:rsid w:val="00A158E5"/>
    <w:rsid w:val="00A17737"/>
    <w:rsid w:val="00A212AE"/>
    <w:rsid w:val="00A21BD3"/>
    <w:rsid w:val="00A21CC5"/>
    <w:rsid w:val="00A307B1"/>
    <w:rsid w:val="00A30C8F"/>
    <w:rsid w:val="00A32034"/>
    <w:rsid w:val="00A329B1"/>
    <w:rsid w:val="00A370A2"/>
    <w:rsid w:val="00A37893"/>
    <w:rsid w:val="00A40BC3"/>
    <w:rsid w:val="00A42914"/>
    <w:rsid w:val="00A44B4F"/>
    <w:rsid w:val="00A50AE8"/>
    <w:rsid w:val="00A510AE"/>
    <w:rsid w:val="00A52421"/>
    <w:rsid w:val="00A5393F"/>
    <w:rsid w:val="00A54541"/>
    <w:rsid w:val="00A5585B"/>
    <w:rsid w:val="00A55F43"/>
    <w:rsid w:val="00A55F55"/>
    <w:rsid w:val="00A56A87"/>
    <w:rsid w:val="00A57471"/>
    <w:rsid w:val="00A62620"/>
    <w:rsid w:val="00A626BA"/>
    <w:rsid w:val="00A64522"/>
    <w:rsid w:val="00A64CD7"/>
    <w:rsid w:val="00A67010"/>
    <w:rsid w:val="00A67679"/>
    <w:rsid w:val="00A73B8A"/>
    <w:rsid w:val="00A76C3D"/>
    <w:rsid w:val="00A80231"/>
    <w:rsid w:val="00A83A7E"/>
    <w:rsid w:val="00A8400C"/>
    <w:rsid w:val="00A86B1E"/>
    <w:rsid w:val="00A93A16"/>
    <w:rsid w:val="00AA00E7"/>
    <w:rsid w:val="00AA1748"/>
    <w:rsid w:val="00AA245C"/>
    <w:rsid w:val="00AA32AC"/>
    <w:rsid w:val="00AB1843"/>
    <w:rsid w:val="00AB31F5"/>
    <w:rsid w:val="00AB70FC"/>
    <w:rsid w:val="00AB7C34"/>
    <w:rsid w:val="00AC5FF3"/>
    <w:rsid w:val="00AC7435"/>
    <w:rsid w:val="00AD095C"/>
    <w:rsid w:val="00AD0C3B"/>
    <w:rsid w:val="00AD1474"/>
    <w:rsid w:val="00AD25D0"/>
    <w:rsid w:val="00AD43F6"/>
    <w:rsid w:val="00AD5906"/>
    <w:rsid w:val="00AD5F7B"/>
    <w:rsid w:val="00AE1AA7"/>
    <w:rsid w:val="00AE38AE"/>
    <w:rsid w:val="00AE7AC8"/>
    <w:rsid w:val="00AF1A3D"/>
    <w:rsid w:val="00AF2E6D"/>
    <w:rsid w:val="00AF37B1"/>
    <w:rsid w:val="00AF775B"/>
    <w:rsid w:val="00B012A5"/>
    <w:rsid w:val="00B04506"/>
    <w:rsid w:val="00B049FD"/>
    <w:rsid w:val="00B05037"/>
    <w:rsid w:val="00B05534"/>
    <w:rsid w:val="00B05E22"/>
    <w:rsid w:val="00B07610"/>
    <w:rsid w:val="00B11D5B"/>
    <w:rsid w:val="00B1260D"/>
    <w:rsid w:val="00B159C8"/>
    <w:rsid w:val="00B17B36"/>
    <w:rsid w:val="00B20D58"/>
    <w:rsid w:val="00B2225F"/>
    <w:rsid w:val="00B2607F"/>
    <w:rsid w:val="00B3016C"/>
    <w:rsid w:val="00B3040E"/>
    <w:rsid w:val="00B32B41"/>
    <w:rsid w:val="00B33360"/>
    <w:rsid w:val="00B33684"/>
    <w:rsid w:val="00B34C7B"/>
    <w:rsid w:val="00B36C27"/>
    <w:rsid w:val="00B4106A"/>
    <w:rsid w:val="00B4209D"/>
    <w:rsid w:val="00B452A1"/>
    <w:rsid w:val="00B46E30"/>
    <w:rsid w:val="00B50CB6"/>
    <w:rsid w:val="00B533ED"/>
    <w:rsid w:val="00B5358D"/>
    <w:rsid w:val="00B544F5"/>
    <w:rsid w:val="00B54B9C"/>
    <w:rsid w:val="00B54F8E"/>
    <w:rsid w:val="00B5689B"/>
    <w:rsid w:val="00B568C4"/>
    <w:rsid w:val="00B61944"/>
    <w:rsid w:val="00B61E1D"/>
    <w:rsid w:val="00B62847"/>
    <w:rsid w:val="00B62E7C"/>
    <w:rsid w:val="00B64509"/>
    <w:rsid w:val="00B667CF"/>
    <w:rsid w:val="00B66DF2"/>
    <w:rsid w:val="00B72760"/>
    <w:rsid w:val="00B74586"/>
    <w:rsid w:val="00B81D84"/>
    <w:rsid w:val="00B85DC6"/>
    <w:rsid w:val="00B919EB"/>
    <w:rsid w:val="00B93741"/>
    <w:rsid w:val="00B95C94"/>
    <w:rsid w:val="00B9779F"/>
    <w:rsid w:val="00B97D1E"/>
    <w:rsid w:val="00BA01F0"/>
    <w:rsid w:val="00BA2DA1"/>
    <w:rsid w:val="00BA34C1"/>
    <w:rsid w:val="00BA42CB"/>
    <w:rsid w:val="00BA4C75"/>
    <w:rsid w:val="00BA7138"/>
    <w:rsid w:val="00BC5340"/>
    <w:rsid w:val="00BC6CE6"/>
    <w:rsid w:val="00BD2DEC"/>
    <w:rsid w:val="00BD3DA5"/>
    <w:rsid w:val="00BD68F9"/>
    <w:rsid w:val="00BE1285"/>
    <w:rsid w:val="00BE186A"/>
    <w:rsid w:val="00BE3A5D"/>
    <w:rsid w:val="00BE3E4D"/>
    <w:rsid w:val="00BE7DD6"/>
    <w:rsid w:val="00BF07CF"/>
    <w:rsid w:val="00BF0AA2"/>
    <w:rsid w:val="00BF2231"/>
    <w:rsid w:val="00BF395E"/>
    <w:rsid w:val="00C0292A"/>
    <w:rsid w:val="00C02A60"/>
    <w:rsid w:val="00C04185"/>
    <w:rsid w:val="00C07357"/>
    <w:rsid w:val="00C12A40"/>
    <w:rsid w:val="00C1693A"/>
    <w:rsid w:val="00C16BDB"/>
    <w:rsid w:val="00C1759F"/>
    <w:rsid w:val="00C2328D"/>
    <w:rsid w:val="00C239D0"/>
    <w:rsid w:val="00C24D28"/>
    <w:rsid w:val="00C25301"/>
    <w:rsid w:val="00C26D1C"/>
    <w:rsid w:val="00C30224"/>
    <w:rsid w:val="00C3075B"/>
    <w:rsid w:val="00C3384D"/>
    <w:rsid w:val="00C3491A"/>
    <w:rsid w:val="00C4175C"/>
    <w:rsid w:val="00C445CB"/>
    <w:rsid w:val="00C46202"/>
    <w:rsid w:val="00C50474"/>
    <w:rsid w:val="00C5067F"/>
    <w:rsid w:val="00C50C59"/>
    <w:rsid w:val="00C51469"/>
    <w:rsid w:val="00C51A83"/>
    <w:rsid w:val="00C551D5"/>
    <w:rsid w:val="00C57811"/>
    <w:rsid w:val="00C609B3"/>
    <w:rsid w:val="00C61307"/>
    <w:rsid w:val="00C61D50"/>
    <w:rsid w:val="00C700C2"/>
    <w:rsid w:val="00C701C0"/>
    <w:rsid w:val="00C7258D"/>
    <w:rsid w:val="00C75F82"/>
    <w:rsid w:val="00C830AE"/>
    <w:rsid w:val="00C84471"/>
    <w:rsid w:val="00C87B12"/>
    <w:rsid w:val="00C96D72"/>
    <w:rsid w:val="00CA1FAC"/>
    <w:rsid w:val="00CA4891"/>
    <w:rsid w:val="00CB0164"/>
    <w:rsid w:val="00CB0DAA"/>
    <w:rsid w:val="00CB0F46"/>
    <w:rsid w:val="00CB282A"/>
    <w:rsid w:val="00CB70E8"/>
    <w:rsid w:val="00CB7FDD"/>
    <w:rsid w:val="00CC4881"/>
    <w:rsid w:val="00CC7E32"/>
    <w:rsid w:val="00CD2F1D"/>
    <w:rsid w:val="00CD3208"/>
    <w:rsid w:val="00CD68DB"/>
    <w:rsid w:val="00CE2920"/>
    <w:rsid w:val="00CE2A49"/>
    <w:rsid w:val="00CE367A"/>
    <w:rsid w:val="00CE6B43"/>
    <w:rsid w:val="00CE75AB"/>
    <w:rsid w:val="00CE7ABD"/>
    <w:rsid w:val="00CF19E8"/>
    <w:rsid w:val="00CF6E70"/>
    <w:rsid w:val="00CF78C0"/>
    <w:rsid w:val="00D00C91"/>
    <w:rsid w:val="00D0717C"/>
    <w:rsid w:val="00D107D4"/>
    <w:rsid w:val="00D136BB"/>
    <w:rsid w:val="00D13A0C"/>
    <w:rsid w:val="00D22DD2"/>
    <w:rsid w:val="00D22E01"/>
    <w:rsid w:val="00D27DAF"/>
    <w:rsid w:val="00D30126"/>
    <w:rsid w:val="00D34F54"/>
    <w:rsid w:val="00D367BF"/>
    <w:rsid w:val="00D36B5A"/>
    <w:rsid w:val="00D442A7"/>
    <w:rsid w:val="00D4573B"/>
    <w:rsid w:val="00D45A5B"/>
    <w:rsid w:val="00D47884"/>
    <w:rsid w:val="00D51EFC"/>
    <w:rsid w:val="00D52191"/>
    <w:rsid w:val="00D560A7"/>
    <w:rsid w:val="00D610AB"/>
    <w:rsid w:val="00D61CC5"/>
    <w:rsid w:val="00D626FD"/>
    <w:rsid w:val="00D63619"/>
    <w:rsid w:val="00D63ADD"/>
    <w:rsid w:val="00D67665"/>
    <w:rsid w:val="00D70E1C"/>
    <w:rsid w:val="00D743BD"/>
    <w:rsid w:val="00D7586D"/>
    <w:rsid w:val="00D77376"/>
    <w:rsid w:val="00D7782D"/>
    <w:rsid w:val="00D802D4"/>
    <w:rsid w:val="00D80525"/>
    <w:rsid w:val="00D8249B"/>
    <w:rsid w:val="00D83A16"/>
    <w:rsid w:val="00D83F4B"/>
    <w:rsid w:val="00D85332"/>
    <w:rsid w:val="00D8539A"/>
    <w:rsid w:val="00D86811"/>
    <w:rsid w:val="00D86F37"/>
    <w:rsid w:val="00D877F9"/>
    <w:rsid w:val="00D91771"/>
    <w:rsid w:val="00D9223C"/>
    <w:rsid w:val="00DA6CC8"/>
    <w:rsid w:val="00DB14FB"/>
    <w:rsid w:val="00DB1AB0"/>
    <w:rsid w:val="00DB4343"/>
    <w:rsid w:val="00DC00F3"/>
    <w:rsid w:val="00DC03BF"/>
    <w:rsid w:val="00DC142E"/>
    <w:rsid w:val="00DC32C9"/>
    <w:rsid w:val="00DD3EED"/>
    <w:rsid w:val="00DD4A2E"/>
    <w:rsid w:val="00DD6C8B"/>
    <w:rsid w:val="00DE09D8"/>
    <w:rsid w:val="00DE4FC4"/>
    <w:rsid w:val="00DF04E8"/>
    <w:rsid w:val="00DF1C00"/>
    <w:rsid w:val="00DF2F42"/>
    <w:rsid w:val="00DF76F6"/>
    <w:rsid w:val="00DF7AEF"/>
    <w:rsid w:val="00E00A06"/>
    <w:rsid w:val="00E00AB6"/>
    <w:rsid w:val="00E0151E"/>
    <w:rsid w:val="00E01FC2"/>
    <w:rsid w:val="00E023DF"/>
    <w:rsid w:val="00E05CC7"/>
    <w:rsid w:val="00E06EDF"/>
    <w:rsid w:val="00E07E5E"/>
    <w:rsid w:val="00E169E8"/>
    <w:rsid w:val="00E17649"/>
    <w:rsid w:val="00E201C9"/>
    <w:rsid w:val="00E2037E"/>
    <w:rsid w:val="00E2280E"/>
    <w:rsid w:val="00E24092"/>
    <w:rsid w:val="00E24295"/>
    <w:rsid w:val="00E3233B"/>
    <w:rsid w:val="00E32D7F"/>
    <w:rsid w:val="00E339BD"/>
    <w:rsid w:val="00E37276"/>
    <w:rsid w:val="00E407AD"/>
    <w:rsid w:val="00E42269"/>
    <w:rsid w:val="00E42C70"/>
    <w:rsid w:val="00E42D57"/>
    <w:rsid w:val="00E43F4E"/>
    <w:rsid w:val="00E43FA2"/>
    <w:rsid w:val="00E447FD"/>
    <w:rsid w:val="00E449CF"/>
    <w:rsid w:val="00E53444"/>
    <w:rsid w:val="00E546C2"/>
    <w:rsid w:val="00E566FE"/>
    <w:rsid w:val="00E64148"/>
    <w:rsid w:val="00E65403"/>
    <w:rsid w:val="00E66BE0"/>
    <w:rsid w:val="00E701EB"/>
    <w:rsid w:val="00E8053A"/>
    <w:rsid w:val="00E80760"/>
    <w:rsid w:val="00E815B5"/>
    <w:rsid w:val="00E843B8"/>
    <w:rsid w:val="00E85E16"/>
    <w:rsid w:val="00E85EFA"/>
    <w:rsid w:val="00E86771"/>
    <w:rsid w:val="00E87668"/>
    <w:rsid w:val="00E90B8D"/>
    <w:rsid w:val="00EA2440"/>
    <w:rsid w:val="00EA3420"/>
    <w:rsid w:val="00EA46DB"/>
    <w:rsid w:val="00EA6D0D"/>
    <w:rsid w:val="00EB1E77"/>
    <w:rsid w:val="00EB2F22"/>
    <w:rsid w:val="00EB5B66"/>
    <w:rsid w:val="00EB61FB"/>
    <w:rsid w:val="00EC1926"/>
    <w:rsid w:val="00ED52E0"/>
    <w:rsid w:val="00ED5CB9"/>
    <w:rsid w:val="00ED7523"/>
    <w:rsid w:val="00ED7F65"/>
    <w:rsid w:val="00EE01C7"/>
    <w:rsid w:val="00EE084E"/>
    <w:rsid w:val="00EE4ABA"/>
    <w:rsid w:val="00EE6CB9"/>
    <w:rsid w:val="00EF25FC"/>
    <w:rsid w:val="00EF264F"/>
    <w:rsid w:val="00EF2AD7"/>
    <w:rsid w:val="00EF3C63"/>
    <w:rsid w:val="00EF61D2"/>
    <w:rsid w:val="00EF781C"/>
    <w:rsid w:val="00F06D18"/>
    <w:rsid w:val="00F10E5D"/>
    <w:rsid w:val="00F12781"/>
    <w:rsid w:val="00F12F48"/>
    <w:rsid w:val="00F14D67"/>
    <w:rsid w:val="00F15632"/>
    <w:rsid w:val="00F164E2"/>
    <w:rsid w:val="00F1657C"/>
    <w:rsid w:val="00F21642"/>
    <w:rsid w:val="00F259BF"/>
    <w:rsid w:val="00F25CEB"/>
    <w:rsid w:val="00F335DA"/>
    <w:rsid w:val="00F3526A"/>
    <w:rsid w:val="00F36D58"/>
    <w:rsid w:val="00F40AC0"/>
    <w:rsid w:val="00F45962"/>
    <w:rsid w:val="00F50046"/>
    <w:rsid w:val="00F51E24"/>
    <w:rsid w:val="00F5425D"/>
    <w:rsid w:val="00F54DEC"/>
    <w:rsid w:val="00F55886"/>
    <w:rsid w:val="00F560AA"/>
    <w:rsid w:val="00F56F49"/>
    <w:rsid w:val="00F603B1"/>
    <w:rsid w:val="00F60D26"/>
    <w:rsid w:val="00F637D8"/>
    <w:rsid w:val="00F64801"/>
    <w:rsid w:val="00F64D54"/>
    <w:rsid w:val="00F651A7"/>
    <w:rsid w:val="00F6729F"/>
    <w:rsid w:val="00F677A7"/>
    <w:rsid w:val="00F7178A"/>
    <w:rsid w:val="00F71FEE"/>
    <w:rsid w:val="00F72FD6"/>
    <w:rsid w:val="00F73626"/>
    <w:rsid w:val="00F73EFA"/>
    <w:rsid w:val="00F74CB8"/>
    <w:rsid w:val="00F803AE"/>
    <w:rsid w:val="00F83C9A"/>
    <w:rsid w:val="00F86812"/>
    <w:rsid w:val="00F903D1"/>
    <w:rsid w:val="00F90CE4"/>
    <w:rsid w:val="00F911AF"/>
    <w:rsid w:val="00F935C3"/>
    <w:rsid w:val="00F94B1F"/>
    <w:rsid w:val="00F95C0F"/>
    <w:rsid w:val="00F95C2F"/>
    <w:rsid w:val="00F9621B"/>
    <w:rsid w:val="00F97A15"/>
    <w:rsid w:val="00FA271F"/>
    <w:rsid w:val="00FA3190"/>
    <w:rsid w:val="00FA6067"/>
    <w:rsid w:val="00FB0178"/>
    <w:rsid w:val="00FB077B"/>
    <w:rsid w:val="00FB0FBE"/>
    <w:rsid w:val="00FB1A5C"/>
    <w:rsid w:val="00FB2FF9"/>
    <w:rsid w:val="00FB4785"/>
    <w:rsid w:val="00FB7092"/>
    <w:rsid w:val="00FC025B"/>
    <w:rsid w:val="00FC169C"/>
    <w:rsid w:val="00FC179C"/>
    <w:rsid w:val="00FC49AB"/>
    <w:rsid w:val="00FC5CE0"/>
    <w:rsid w:val="00FD0655"/>
    <w:rsid w:val="00FD0A88"/>
    <w:rsid w:val="00FD1BCF"/>
    <w:rsid w:val="00FD1EB2"/>
    <w:rsid w:val="00FD36D3"/>
    <w:rsid w:val="00FD3891"/>
    <w:rsid w:val="00FD4F4B"/>
    <w:rsid w:val="00FE0E56"/>
    <w:rsid w:val="00FE1263"/>
    <w:rsid w:val="00FE2091"/>
    <w:rsid w:val="00FE2EB0"/>
    <w:rsid w:val="00FE3410"/>
    <w:rsid w:val="00FE3B3E"/>
    <w:rsid w:val="00FE42DF"/>
    <w:rsid w:val="00FE4A51"/>
    <w:rsid w:val="00FE5327"/>
    <w:rsid w:val="00FE7036"/>
    <w:rsid w:val="00FE718E"/>
    <w:rsid w:val="00FF069C"/>
    <w:rsid w:val="00FF4558"/>
    <w:rsid w:val="00FF47E4"/>
    <w:rsid w:val="00FF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EB5B66"/>
  </w:style>
  <w:style w:type="paragraph" w:styleId="Titolo1">
    <w:name w:val="heading 1"/>
    <w:basedOn w:val="Normale"/>
    <w:next w:val="Normale"/>
    <w:link w:val="Titolo1Carattere"/>
    <w:qFormat/>
    <w:pPr>
      <w:keepNext/>
      <w:spacing w:after="240"/>
      <w:jc w:val="center"/>
      <w:outlineLvl w:val="0"/>
    </w:pPr>
    <w:rPr>
      <w:i/>
      <w:sz w:val="24"/>
    </w:rPr>
  </w:style>
  <w:style w:type="paragraph" w:styleId="Titolo2">
    <w:name w:val="heading 2"/>
    <w:basedOn w:val="Normale"/>
    <w:next w:val="Normale"/>
    <w:qFormat/>
    <w:pPr>
      <w:keepNext/>
      <w:spacing w:after="240"/>
      <w:jc w:val="center"/>
      <w:outlineLvl w:val="1"/>
    </w:pPr>
    <w:rPr>
      <w:b/>
      <w:i/>
      <w:sz w:val="24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sz w:val="28"/>
    </w:rPr>
  </w:style>
  <w:style w:type="paragraph" w:styleId="Titolo4">
    <w:name w:val="heading 4"/>
    <w:basedOn w:val="Normale"/>
    <w:next w:val="Normale"/>
    <w:qFormat/>
    <w:pPr>
      <w:keepNext/>
      <w:tabs>
        <w:tab w:val="left" w:pos="8647"/>
      </w:tabs>
      <w:jc w:val="center"/>
      <w:outlineLvl w:val="3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Titolo">
    <w:name w:val="Title"/>
    <w:basedOn w:val="Normale"/>
    <w:link w:val="TitoloCarattere"/>
    <w:qFormat/>
    <w:pPr>
      <w:jc w:val="center"/>
    </w:pPr>
    <w:rPr>
      <w:b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link w:val="CorpotestoCarattere"/>
    <w:pPr>
      <w:jc w:val="both"/>
    </w:pPr>
    <w:rPr>
      <w:sz w:val="24"/>
    </w:rPr>
  </w:style>
  <w:style w:type="paragraph" w:styleId="Corpodeltesto2">
    <w:name w:val="Body Text 2"/>
    <w:basedOn w:val="Normale"/>
    <w:link w:val="Corpodeltesto2Carattere"/>
    <w:pPr>
      <w:jc w:val="both"/>
    </w:pPr>
    <w:rPr>
      <w:color w:val="FF0000"/>
      <w:sz w:val="24"/>
    </w:rPr>
  </w:style>
  <w:style w:type="paragraph" w:styleId="Corpodeltesto3">
    <w:name w:val="Body Text 3"/>
    <w:basedOn w:val="Normale"/>
    <w:pPr>
      <w:jc w:val="both"/>
    </w:pPr>
    <w:rPr>
      <w:b/>
      <w:color w:val="FF0000"/>
      <w:sz w:val="24"/>
    </w:rPr>
  </w:style>
  <w:style w:type="paragraph" w:customStyle="1" w:styleId="TESTOsenzaRIENTRO">
    <w:name w:val="TESTO senza RIENTRO"/>
    <w:basedOn w:val="Normale"/>
    <w:pPr>
      <w:spacing w:after="240"/>
      <w:jc w:val="both"/>
    </w:pPr>
    <w:rPr>
      <w:sz w:val="22"/>
    </w:rPr>
  </w:style>
  <w:style w:type="paragraph" w:styleId="Rientrocorpodeltesto">
    <w:name w:val="Body Text Indent"/>
    <w:basedOn w:val="Normale"/>
    <w:pPr>
      <w:ind w:firstLine="709"/>
      <w:jc w:val="both"/>
    </w:pPr>
    <w:rPr>
      <w:sz w:val="24"/>
    </w:rPr>
  </w:style>
  <w:style w:type="paragraph" w:customStyle="1" w:styleId="Testo">
    <w:name w:val="Testo"/>
    <w:basedOn w:val="Normale"/>
    <w:pPr>
      <w:spacing w:before="120"/>
      <w:jc w:val="both"/>
    </w:pPr>
    <w:rPr>
      <w:sz w:val="24"/>
    </w:rPr>
  </w:style>
  <w:style w:type="paragraph" w:styleId="Testonormale">
    <w:name w:val="Plain Text"/>
    <w:basedOn w:val="Normale"/>
    <w:rPr>
      <w:rFonts w:ascii="Courier New" w:hAnsi="Courier New"/>
    </w:rPr>
  </w:style>
  <w:style w:type="paragraph" w:styleId="Mappadocumento">
    <w:name w:val="Document Map"/>
    <w:basedOn w:val="Normale"/>
    <w:semiHidden/>
    <w:rsid w:val="003669D2"/>
    <w:pPr>
      <w:shd w:val="clear" w:color="auto" w:fill="000080"/>
    </w:pPr>
    <w:rPr>
      <w:rFonts w:ascii="Tahoma" w:hAnsi="Tahoma" w:cs="Tahoma"/>
    </w:rPr>
  </w:style>
  <w:style w:type="table" w:styleId="Grigliatabella">
    <w:name w:val="Table Grid"/>
    <w:basedOn w:val="Tabellanormale"/>
    <w:rsid w:val="008305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466AF5"/>
    <w:rPr>
      <w:color w:val="0000FF"/>
      <w:u w:val="single"/>
    </w:rPr>
  </w:style>
  <w:style w:type="paragraph" w:styleId="NormaleWeb">
    <w:name w:val="Normal (Web)"/>
    <w:basedOn w:val="Normale"/>
    <w:rsid w:val="0010508E"/>
    <w:pPr>
      <w:spacing w:before="100" w:beforeAutospacing="1" w:after="100" w:afterAutospacing="1"/>
    </w:pPr>
    <w:rPr>
      <w:sz w:val="24"/>
      <w:szCs w:val="24"/>
    </w:rPr>
  </w:style>
  <w:style w:type="paragraph" w:styleId="Testofumetto">
    <w:name w:val="Balloon Text"/>
    <w:basedOn w:val="Normale"/>
    <w:semiHidden/>
    <w:rsid w:val="00D0717C"/>
    <w:rPr>
      <w:rFonts w:ascii="Tahoma" w:hAnsi="Tahoma" w:cs="Tahoma"/>
      <w:sz w:val="16"/>
      <w:szCs w:val="16"/>
    </w:rPr>
  </w:style>
  <w:style w:type="paragraph" w:styleId="Revisione">
    <w:name w:val="Revision"/>
    <w:hidden/>
    <w:uiPriority w:val="99"/>
    <w:semiHidden/>
    <w:rsid w:val="00D27DAF"/>
  </w:style>
  <w:style w:type="paragraph" w:styleId="Paragrafoelenco">
    <w:name w:val="List Paragraph"/>
    <w:basedOn w:val="Normale"/>
    <w:uiPriority w:val="34"/>
    <w:qFormat/>
    <w:rsid w:val="002A6E99"/>
    <w:pPr>
      <w:ind w:left="720"/>
      <w:contextualSpacing/>
    </w:pPr>
  </w:style>
  <w:style w:type="character" w:customStyle="1" w:styleId="CorpotestoCarattere">
    <w:name w:val="Corpo testo Carattere"/>
    <w:link w:val="Corpotesto"/>
    <w:locked/>
    <w:rsid w:val="0012455C"/>
    <w:rPr>
      <w:sz w:val="24"/>
    </w:rPr>
  </w:style>
  <w:style w:type="character" w:styleId="Enfasigrassetto">
    <w:name w:val="Strong"/>
    <w:basedOn w:val="Carpredefinitoparagrafo"/>
    <w:uiPriority w:val="22"/>
    <w:qFormat/>
    <w:rsid w:val="00D36B5A"/>
    <w:rPr>
      <w:b/>
      <w:bCs/>
    </w:rPr>
  </w:style>
  <w:style w:type="character" w:customStyle="1" w:styleId="Titolo1Carattere">
    <w:name w:val="Titolo 1 Carattere"/>
    <w:link w:val="Titolo1"/>
    <w:rsid w:val="00A44B4F"/>
    <w:rPr>
      <w:i/>
      <w:sz w:val="24"/>
    </w:rPr>
  </w:style>
  <w:style w:type="character" w:customStyle="1" w:styleId="Corpodeltesto2Carattere">
    <w:name w:val="Corpo del testo 2 Carattere"/>
    <w:link w:val="Corpodeltesto2"/>
    <w:rsid w:val="00A44B4F"/>
    <w:rPr>
      <w:color w:val="FF0000"/>
      <w:sz w:val="24"/>
    </w:rPr>
  </w:style>
  <w:style w:type="character" w:customStyle="1" w:styleId="TitoloCarattere">
    <w:name w:val="Titolo Carattere"/>
    <w:link w:val="Titolo"/>
    <w:rsid w:val="009813A6"/>
    <w:rPr>
      <w:b/>
    </w:rPr>
  </w:style>
  <w:style w:type="table" w:customStyle="1" w:styleId="Grigliatabella1">
    <w:name w:val="Griglia tabella1"/>
    <w:basedOn w:val="Tabellanormale"/>
    <w:next w:val="Grigliatabella"/>
    <w:rsid w:val="00C239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EB5B66"/>
  </w:style>
  <w:style w:type="paragraph" w:styleId="Titolo1">
    <w:name w:val="heading 1"/>
    <w:basedOn w:val="Normale"/>
    <w:next w:val="Normale"/>
    <w:link w:val="Titolo1Carattere"/>
    <w:qFormat/>
    <w:pPr>
      <w:keepNext/>
      <w:spacing w:after="240"/>
      <w:jc w:val="center"/>
      <w:outlineLvl w:val="0"/>
    </w:pPr>
    <w:rPr>
      <w:i/>
      <w:sz w:val="24"/>
    </w:rPr>
  </w:style>
  <w:style w:type="paragraph" w:styleId="Titolo2">
    <w:name w:val="heading 2"/>
    <w:basedOn w:val="Normale"/>
    <w:next w:val="Normale"/>
    <w:qFormat/>
    <w:pPr>
      <w:keepNext/>
      <w:spacing w:after="240"/>
      <w:jc w:val="center"/>
      <w:outlineLvl w:val="1"/>
    </w:pPr>
    <w:rPr>
      <w:b/>
      <w:i/>
      <w:sz w:val="24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sz w:val="28"/>
    </w:rPr>
  </w:style>
  <w:style w:type="paragraph" w:styleId="Titolo4">
    <w:name w:val="heading 4"/>
    <w:basedOn w:val="Normale"/>
    <w:next w:val="Normale"/>
    <w:qFormat/>
    <w:pPr>
      <w:keepNext/>
      <w:tabs>
        <w:tab w:val="left" w:pos="8647"/>
      </w:tabs>
      <w:jc w:val="center"/>
      <w:outlineLvl w:val="3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Titolo">
    <w:name w:val="Title"/>
    <w:basedOn w:val="Normale"/>
    <w:link w:val="TitoloCarattere"/>
    <w:qFormat/>
    <w:pPr>
      <w:jc w:val="center"/>
    </w:pPr>
    <w:rPr>
      <w:b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link w:val="CorpotestoCarattere"/>
    <w:pPr>
      <w:jc w:val="both"/>
    </w:pPr>
    <w:rPr>
      <w:sz w:val="24"/>
    </w:rPr>
  </w:style>
  <w:style w:type="paragraph" w:styleId="Corpodeltesto2">
    <w:name w:val="Body Text 2"/>
    <w:basedOn w:val="Normale"/>
    <w:link w:val="Corpodeltesto2Carattere"/>
    <w:pPr>
      <w:jc w:val="both"/>
    </w:pPr>
    <w:rPr>
      <w:color w:val="FF0000"/>
      <w:sz w:val="24"/>
    </w:rPr>
  </w:style>
  <w:style w:type="paragraph" w:styleId="Corpodeltesto3">
    <w:name w:val="Body Text 3"/>
    <w:basedOn w:val="Normale"/>
    <w:pPr>
      <w:jc w:val="both"/>
    </w:pPr>
    <w:rPr>
      <w:b/>
      <w:color w:val="FF0000"/>
      <w:sz w:val="24"/>
    </w:rPr>
  </w:style>
  <w:style w:type="paragraph" w:customStyle="1" w:styleId="TESTOsenzaRIENTRO">
    <w:name w:val="TESTO senza RIENTRO"/>
    <w:basedOn w:val="Normale"/>
    <w:pPr>
      <w:spacing w:after="240"/>
      <w:jc w:val="both"/>
    </w:pPr>
    <w:rPr>
      <w:sz w:val="22"/>
    </w:rPr>
  </w:style>
  <w:style w:type="paragraph" w:styleId="Rientrocorpodeltesto">
    <w:name w:val="Body Text Indent"/>
    <w:basedOn w:val="Normale"/>
    <w:pPr>
      <w:ind w:firstLine="709"/>
      <w:jc w:val="both"/>
    </w:pPr>
    <w:rPr>
      <w:sz w:val="24"/>
    </w:rPr>
  </w:style>
  <w:style w:type="paragraph" w:customStyle="1" w:styleId="Testo">
    <w:name w:val="Testo"/>
    <w:basedOn w:val="Normale"/>
    <w:pPr>
      <w:spacing w:before="120"/>
      <w:jc w:val="both"/>
    </w:pPr>
    <w:rPr>
      <w:sz w:val="24"/>
    </w:rPr>
  </w:style>
  <w:style w:type="paragraph" w:styleId="Testonormale">
    <w:name w:val="Plain Text"/>
    <w:basedOn w:val="Normale"/>
    <w:rPr>
      <w:rFonts w:ascii="Courier New" w:hAnsi="Courier New"/>
    </w:rPr>
  </w:style>
  <w:style w:type="paragraph" w:styleId="Mappadocumento">
    <w:name w:val="Document Map"/>
    <w:basedOn w:val="Normale"/>
    <w:semiHidden/>
    <w:rsid w:val="003669D2"/>
    <w:pPr>
      <w:shd w:val="clear" w:color="auto" w:fill="000080"/>
    </w:pPr>
    <w:rPr>
      <w:rFonts w:ascii="Tahoma" w:hAnsi="Tahoma" w:cs="Tahoma"/>
    </w:rPr>
  </w:style>
  <w:style w:type="table" w:styleId="Grigliatabella">
    <w:name w:val="Table Grid"/>
    <w:basedOn w:val="Tabellanormale"/>
    <w:rsid w:val="008305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466AF5"/>
    <w:rPr>
      <w:color w:val="0000FF"/>
      <w:u w:val="single"/>
    </w:rPr>
  </w:style>
  <w:style w:type="paragraph" w:styleId="NormaleWeb">
    <w:name w:val="Normal (Web)"/>
    <w:basedOn w:val="Normale"/>
    <w:rsid w:val="0010508E"/>
    <w:pPr>
      <w:spacing w:before="100" w:beforeAutospacing="1" w:after="100" w:afterAutospacing="1"/>
    </w:pPr>
    <w:rPr>
      <w:sz w:val="24"/>
      <w:szCs w:val="24"/>
    </w:rPr>
  </w:style>
  <w:style w:type="paragraph" w:styleId="Testofumetto">
    <w:name w:val="Balloon Text"/>
    <w:basedOn w:val="Normale"/>
    <w:semiHidden/>
    <w:rsid w:val="00D0717C"/>
    <w:rPr>
      <w:rFonts w:ascii="Tahoma" w:hAnsi="Tahoma" w:cs="Tahoma"/>
      <w:sz w:val="16"/>
      <w:szCs w:val="16"/>
    </w:rPr>
  </w:style>
  <w:style w:type="paragraph" w:styleId="Revisione">
    <w:name w:val="Revision"/>
    <w:hidden/>
    <w:uiPriority w:val="99"/>
    <w:semiHidden/>
    <w:rsid w:val="00D27DAF"/>
  </w:style>
  <w:style w:type="paragraph" w:styleId="Paragrafoelenco">
    <w:name w:val="List Paragraph"/>
    <w:basedOn w:val="Normale"/>
    <w:uiPriority w:val="34"/>
    <w:qFormat/>
    <w:rsid w:val="002A6E99"/>
    <w:pPr>
      <w:ind w:left="720"/>
      <w:contextualSpacing/>
    </w:pPr>
  </w:style>
  <w:style w:type="character" w:customStyle="1" w:styleId="CorpotestoCarattere">
    <w:name w:val="Corpo testo Carattere"/>
    <w:link w:val="Corpotesto"/>
    <w:locked/>
    <w:rsid w:val="0012455C"/>
    <w:rPr>
      <w:sz w:val="24"/>
    </w:rPr>
  </w:style>
  <w:style w:type="character" w:styleId="Enfasigrassetto">
    <w:name w:val="Strong"/>
    <w:basedOn w:val="Carpredefinitoparagrafo"/>
    <w:uiPriority w:val="22"/>
    <w:qFormat/>
    <w:rsid w:val="00D36B5A"/>
    <w:rPr>
      <w:b/>
      <w:bCs/>
    </w:rPr>
  </w:style>
  <w:style w:type="character" w:customStyle="1" w:styleId="Titolo1Carattere">
    <w:name w:val="Titolo 1 Carattere"/>
    <w:link w:val="Titolo1"/>
    <w:rsid w:val="00A44B4F"/>
    <w:rPr>
      <w:i/>
      <w:sz w:val="24"/>
    </w:rPr>
  </w:style>
  <w:style w:type="character" w:customStyle="1" w:styleId="Corpodeltesto2Carattere">
    <w:name w:val="Corpo del testo 2 Carattere"/>
    <w:link w:val="Corpodeltesto2"/>
    <w:rsid w:val="00A44B4F"/>
    <w:rPr>
      <w:color w:val="FF0000"/>
      <w:sz w:val="24"/>
    </w:rPr>
  </w:style>
  <w:style w:type="character" w:customStyle="1" w:styleId="TitoloCarattere">
    <w:name w:val="Titolo Carattere"/>
    <w:link w:val="Titolo"/>
    <w:rsid w:val="009813A6"/>
    <w:rPr>
      <w:b/>
    </w:rPr>
  </w:style>
  <w:style w:type="table" w:customStyle="1" w:styleId="Grigliatabella1">
    <w:name w:val="Griglia tabella1"/>
    <w:basedOn w:val="Tabellanormale"/>
    <w:next w:val="Grigliatabella"/>
    <w:rsid w:val="00C239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0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7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75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5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65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584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E053C68D-488C-4EED-9089-D20D1EE10D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E81663-0E25-489C-9BA8-8EE4981D39F1}"/>
</file>

<file path=customXml/itemProps3.xml><?xml version="1.0" encoding="utf-8"?>
<ds:datastoreItem xmlns:ds="http://schemas.openxmlformats.org/officeDocument/2006/customXml" ds:itemID="{1E4F8180-75DA-4F29-898A-2B93D1464F29}"/>
</file>

<file path=customXml/itemProps4.xml><?xml version="1.0" encoding="utf-8"?>
<ds:datastoreItem xmlns:ds="http://schemas.openxmlformats.org/officeDocument/2006/customXml" ds:itemID="{F0876BBC-D769-4023-A1E4-04F8D56DD73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1048</Words>
  <Characters>5978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CONSORZIO PER L’AREA DI RICERCA DI TRIESTE</vt:lpstr>
    </vt:vector>
  </TitlesOfParts>
  <Company>CONSORZIO AREA PER LA RICERCA</Company>
  <LinksUpToDate>false</LinksUpToDate>
  <CharactersWithSpaces>7012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CONSORZIO PER L’AREA DI RICERCA DI TRIESTE</dc:title>
  <dc:creator>PAVESI</dc:creator>
  <cp:lastModifiedBy>Alessandro Deltreppo</cp:lastModifiedBy>
  <cp:revision>2</cp:revision>
  <cp:lastPrinted>2014-01-16T10:51:00Z</cp:lastPrinted>
  <dcterms:created xsi:type="dcterms:W3CDTF">2015-09-17T07:34:00Z</dcterms:created>
  <dcterms:modified xsi:type="dcterms:W3CDTF">2015-09-17T07:34:00Z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